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bookmarkStart w:id="0" w:name="_GoBack"/>
      <w:r w:rsidR="00FE16F6">
        <w:rPr>
          <w:rFonts w:eastAsia="宋体" w:cs="Arial"/>
          <w:b/>
          <w:noProof/>
          <w:sz w:val="24"/>
          <w:szCs w:val="24"/>
          <w:lang w:eastAsia="zh-CN"/>
        </w:rPr>
        <w:t>R4-2010989</w:t>
      </w:r>
      <w:bookmarkEnd w:id="0"/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FE16F6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06D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C97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>to TS 38.141-1: Performance</w:t>
            </w:r>
            <w:r>
              <w:rPr>
                <w:noProof/>
                <w:lang w:eastAsia="zh-CN"/>
              </w:rPr>
              <w:t xml:space="preserve"> </w:t>
            </w:r>
            <w:r w:rsidR="00C66555">
              <w:rPr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for URLLC </w:t>
            </w:r>
            <w:r w:rsidR="00C9777E">
              <w:rPr>
                <w:noProof/>
                <w:lang w:eastAsia="zh-CN"/>
              </w:rPr>
              <w:t>BS demodulation requirements with higher BLER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543F3B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10067B" w:rsidP="00627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PUSCH </w:t>
            </w:r>
            <w:r w:rsidR="00080BD2" w:rsidRPr="009B3492">
              <w:rPr>
                <w:noProof/>
                <w:lang w:eastAsia="zh-CN"/>
              </w:rPr>
              <w:t>repetition</w:t>
            </w:r>
            <w:r w:rsidR="003B4D9B" w:rsidRPr="009B34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Type A </w:t>
            </w:r>
            <w:r w:rsidR="003B4D9B" w:rsidRPr="009B3492">
              <w:rPr>
                <w:noProof/>
                <w:lang w:eastAsia="zh-CN"/>
              </w:rPr>
              <w:t xml:space="preserve">was </w:t>
            </w:r>
            <w:r w:rsidR="0062749B">
              <w:rPr>
                <w:noProof/>
                <w:lang w:eastAsia="zh-CN"/>
              </w:rPr>
              <w:t xml:space="preserve">defined </w:t>
            </w:r>
            <w:r w:rsidR="00080BD2" w:rsidRPr="009B3492">
              <w:rPr>
                <w:noProof/>
                <w:lang w:eastAsia="zh-CN"/>
              </w:rPr>
              <w:t xml:space="preserve">as the new feature to improve the high reliability </w:t>
            </w:r>
            <w:r w:rsidR="003B4D9B" w:rsidRPr="009B3492">
              <w:rPr>
                <w:noProof/>
                <w:lang w:eastAsia="zh-CN"/>
              </w:rPr>
              <w:t>for PUSCH</w:t>
            </w:r>
            <w:r w:rsidR="00080BD2" w:rsidRPr="009B3492">
              <w:rPr>
                <w:noProof/>
                <w:lang w:eastAsia="zh-CN"/>
              </w:rPr>
              <w:t xml:space="preserve"> perform</w:t>
            </w:r>
            <w:r w:rsidR="0062749B">
              <w:rPr>
                <w:noProof/>
                <w:lang w:eastAsia="zh-CN"/>
              </w:rPr>
              <w:t>ance.</w:t>
            </w:r>
            <w:r w:rsidR="00384151" w:rsidRPr="00384151">
              <w:rPr>
                <w:noProof/>
                <w:lang w:eastAsia="zh-CN"/>
              </w:rPr>
              <w:t xml:space="preserve"> PUSCH mapping Type B with low number of symbols was agreed to be configured to reduce latency.</w:t>
            </w:r>
            <w:r w:rsidR="0062749B">
              <w:rPr>
                <w:noProof/>
                <w:lang w:eastAsia="zh-CN"/>
              </w:rPr>
              <w:t xml:space="preserve"> In order to verify these two features for URLLC, the demodulation requirements are defined and should be introduced in this specification.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749B" w:rsidRDefault="0062749B" w:rsidP="00620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Demodulation requirements for </w:t>
            </w:r>
            <w:r w:rsidR="00543F3B" w:rsidRPr="00620D27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repetition Type A</w:t>
            </w:r>
            <w:r w:rsidR="00543F3B" w:rsidRPr="00620D27">
              <w:rPr>
                <w:noProof/>
                <w:lang w:eastAsia="zh-CN"/>
              </w:rPr>
              <w:t xml:space="preserve"> are introduced in section </w:t>
            </w:r>
            <w:r w:rsidR="00CD4018" w:rsidRPr="00620D27">
              <w:rPr>
                <w:noProof/>
                <w:lang w:eastAsia="zh-CN"/>
              </w:rPr>
              <w:t>8.2.5</w:t>
            </w:r>
            <w:r>
              <w:rPr>
                <w:noProof/>
                <w:lang w:eastAsia="zh-CN"/>
              </w:rPr>
              <w:t>.</w:t>
            </w:r>
          </w:p>
          <w:p w:rsidR="0062749B" w:rsidRDefault="0062749B" w:rsidP="00627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Demodulation </w:t>
            </w:r>
            <w:r w:rsidR="00620D27">
              <w:rPr>
                <w:noProof/>
                <w:lang w:eastAsia="zh-CN"/>
              </w:rPr>
              <w:t xml:space="preserve">requirements for </w:t>
            </w:r>
            <w:r>
              <w:rPr>
                <w:noProof/>
                <w:lang w:eastAsia="zh-CN"/>
              </w:rPr>
              <w:t xml:space="preserve">PUSCH </w:t>
            </w:r>
            <w:r w:rsidR="00620D27">
              <w:rPr>
                <w:noProof/>
                <w:lang w:eastAsia="zh-CN"/>
              </w:rPr>
              <w:t xml:space="preserve">mapping Type B with </w:t>
            </w:r>
            <w:r>
              <w:rPr>
                <w:noProof/>
                <w:lang w:eastAsia="zh-CN"/>
              </w:rPr>
              <w:t>2 symbol length allocated</w:t>
            </w:r>
            <w:r w:rsidR="00620D27">
              <w:rPr>
                <w:noProof/>
                <w:lang w:eastAsia="zh-CN"/>
              </w:rPr>
              <w:t xml:space="preserve"> are introduced in section 8.2.6</w:t>
            </w:r>
            <w:r>
              <w:rPr>
                <w:noProof/>
                <w:lang w:eastAsia="zh-CN"/>
              </w:rPr>
              <w:t>.</w:t>
            </w:r>
          </w:p>
          <w:p w:rsidR="00EB7040" w:rsidRPr="006C6EE0" w:rsidRDefault="0062749B" w:rsidP="0062749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measurement of performance requirements for these two demodulation requirements are added in</w:t>
            </w:r>
            <w:r w:rsidR="00620D27">
              <w:rPr>
                <w:noProof/>
                <w:lang w:eastAsia="zh-CN"/>
              </w:rPr>
              <w:t xml:space="preserve"> Annex C.3</w:t>
            </w:r>
            <w:r>
              <w:rPr>
                <w:noProof/>
                <w:lang w:eastAsia="zh-CN"/>
              </w:rPr>
              <w:t>.</w:t>
            </w:r>
            <w:r w:rsidR="009B3492">
              <w:rPr>
                <w:noProof/>
                <w:lang w:eastAsia="zh-CN"/>
              </w:rPr>
              <w:t xml:space="preserve"> 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6E3E8D" w:rsidP="0062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requirement</w:t>
            </w:r>
            <w:r w:rsidR="00620D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PUSCH </w:t>
            </w:r>
            <w:r w:rsidR="0062749B">
              <w:rPr>
                <w:noProof/>
                <w:lang w:eastAsia="zh-CN"/>
              </w:rPr>
              <w:t xml:space="preserve">repetition Type A </w:t>
            </w:r>
            <w:r w:rsidR="00620D27">
              <w:rPr>
                <w:noProof/>
                <w:lang w:eastAsia="zh-CN"/>
              </w:rPr>
              <w:t xml:space="preserve">and </w:t>
            </w:r>
            <w:r w:rsidR="00E67770">
              <w:rPr>
                <w:noProof/>
                <w:lang w:eastAsia="zh-CN"/>
              </w:rPr>
              <w:t xml:space="preserve">PUSCH </w:t>
            </w:r>
            <w:r w:rsidR="00620D27">
              <w:rPr>
                <w:noProof/>
                <w:lang w:eastAsia="zh-CN"/>
              </w:rPr>
              <w:t>mapping T</w:t>
            </w:r>
            <w:r w:rsidR="00E67770">
              <w:rPr>
                <w:noProof/>
                <w:lang w:eastAsia="zh-CN"/>
              </w:rPr>
              <w:t>ype B with 2 symbol length allocated</w:t>
            </w:r>
            <w:r w:rsidR="00620D27">
              <w:rPr>
                <w:noProof/>
                <w:lang w:eastAsia="zh-CN"/>
              </w:rPr>
              <w:t xml:space="preserve"> </w:t>
            </w:r>
            <w:r w:rsidR="00E67770">
              <w:rPr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 xml:space="preserve">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07152" w:rsidP="00AB7307">
            <w:pPr>
              <w:pStyle w:val="CRCoverPage"/>
              <w:spacing w:after="0"/>
              <w:ind w:left="100"/>
              <w:rPr>
                <w:noProof/>
              </w:rPr>
            </w:pPr>
            <w:r w:rsidRPr="00E07152">
              <w:t>8.2.5</w:t>
            </w:r>
            <w:r w:rsidR="00AB7307">
              <w:t>,</w:t>
            </w:r>
            <w:r w:rsidR="00E41B6B">
              <w:t xml:space="preserve"> 8.2.6</w:t>
            </w:r>
            <w:r w:rsidR="00AB7307">
              <w:t>,</w:t>
            </w:r>
            <w:r w:rsidR="00E41B6B">
              <w:t xml:space="preserve"> Annex </w:t>
            </w:r>
            <w:r w:rsidR="006C6EE0" w:rsidRPr="00E07152">
              <w:t>C.3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ns w:id="4" w:author="Huawei" w:date="2020-07-15T17:26:00Z"/>
          <w:i/>
          <w:color w:val="FF0000"/>
          <w:lang w:eastAsia="zh-CN"/>
        </w:rPr>
      </w:pPr>
      <w:bookmarkStart w:id="5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752355" w:rsidRPr="00F95B02" w:rsidRDefault="00752355" w:rsidP="00752355">
      <w:pPr>
        <w:pStyle w:val="3"/>
        <w:rPr>
          <w:ins w:id="6" w:author="Huawei" w:date="2020-07-15T17:28:00Z"/>
        </w:rPr>
      </w:pPr>
      <w:bookmarkStart w:id="7" w:name="_Toc21127565"/>
      <w:bookmarkStart w:id="8" w:name="_Toc29811774"/>
      <w:bookmarkStart w:id="9" w:name="_Toc36817326"/>
      <w:bookmarkStart w:id="10" w:name="_Toc37260243"/>
      <w:bookmarkStart w:id="11" w:name="_Toc37267631"/>
      <w:ins w:id="12" w:author="Huawei" w:date="2020-07-15T17:28:00Z">
        <w:r>
          <w:t>8.2.</w:t>
        </w:r>
      </w:ins>
      <w:ins w:id="13" w:author="Huawei" w:date="2020-07-16T08:52:00Z">
        <w:r w:rsidR="00B1087D">
          <w:t>5</w:t>
        </w:r>
      </w:ins>
      <w:ins w:id="14" w:author="Huawei" w:date="2020-07-15T17:28:00Z">
        <w:r w:rsidR="00B9530A">
          <w:tab/>
        </w:r>
      </w:ins>
      <w:ins w:id="15" w:author="Huawei" w:date="2020-08-04T17:31:00Z">
        <w:r w:rsidR="00B9530A">
          <w:t>Performance r</w:t>
        </w:r>
      </w:ins>
      <w:ins w:id="16" w:author="Huawei" w:date="2020-07-15T17:28:00Z">
        <w:r w:rsidRPr="00F95B02">
          <w:t xml:space="preserve">equirements for PUSCH </w:t>
        </w:r>
      </w:ins>
      <w:bookmarkEnd w:id="7"/>
      <w:bookmarkEnd w:id="8"/>
      <w:bookmarkEnd w:id="9"/>
      <w:bookmarkEnd w:id="10"/>
      <w:bookmarkEnd w:id="11"/>
      <w:ins w:id="17" w:author="Huawei" w:date="2020-08-04T17:22:00Z">
        <w:r w:rsidR="005706D8">
          <w:t>repetition Type A</w:t>
        </w:r>
      </w:ins>
    </w:p>
    <w:p w:rsidR="00B1087D" w:rsidRPr="006739FE" w:rsidRDefault="00B1087D" w:rsidP="00B1087D">
      <w:pPr>
        <w:pStyle w:val="4"/>
        <w:rPr>
          <w:ins w:id="18" w:author="Huawei" w:date="2020-07-16T08:53:00Z"/>
        </w:rPr>
      </w:pPr>
      <w:bookmarkStart w:id="19" w:name="_Toc21100109"/>
      <w:bookmarkStart w:id="20" w:name="_Toc29809907"/>
      <w:bookmarkStart w:id="21" w:name="_Toc36645292"/>
      <w:bookmarkStart w:id="22" w:name="_Toc37272346"/>
      <w:ins w:id="23" w:author="Huawei" w:date="2020-07-16T08:56:00Z">
        <w:r>
          <w:t>8.2.5</w:t>
        </w:r>
      </w:ins>
      <w:ins w:id="24" w:author="Huawei" w:date="2020-07-16T08:53:00Z">
        <w:r w:rsidRPr="006739FE">
          <w:t>.1</w:t>
        </w:r>
        <w:r w:rsidRPr="006739FE">
          <w:tab/>
          <w:t>Definition and applicability</w:t>
        </w:r>
        <w:bookmarkEnd w:id="19"/>
        <w:bookmarkEnd w:id="20"/>
        <w:bookmarkEnd w:id="21"/>
        <w:bookmarkEnd w:id="22"/>
      </w:ins>
    </w:p>
    <w:p w:rsidR="00B1087D" w:rsidRPr="006739FE" w:rsidRDefault="00B1087D" w:rsidP="00B1087D">
      <w:pPr>
        <w:rPr>
          <w:ins w:id="25" w:author="Huawei" w:date="2020-07-16T08:53:00Z"/>
        </w:rPr>
      </w:pPr>
      <w:ins w:id="26" w:author="Huawei" w:date="2020-07-16T08:53:00Z">
        <w:r w:rsidRPr="006739FE">
          <w:t xml:space="preserve">The performance requirement of PUSCH </w:t>
        </w:r>
      </w:ins>
      <w:ins w:id="27" w:author="Huawei" w:date="2020-07-16T08:58:00Z">
        <w:r>
          <w:t xml:space="preserve">with slot aggregation factor configured </w:t>
        </w:r>
      </w:ins>
      <w:ins w:id="28" w:author="Huawei" w:date="2020-07-16T08:53:00Z">
        <w:r w:rsidRPr="006739FE">
          <w:t xml:space="preserve">is determined by a </w:t>
        </w:r>
      </w:ins>
      <w:ins w:id="29" w:author="Huawei" w:date="2020-07-16T08:59:00Z">
        <w:r>
          <w:t>maximum target BLE</w:t>
        </w:r>
        <w:r w:rsidRPr="005706D8">
          <w:t>R</w:t>
        </w:r>
      </w:ins>
      <w:ins w:id="30" w:author="Huawei" w:date="2020-07-16T08:53:00Z">
        <w:r w:rsidRPr="005706D8">
          <w:t xml:space="preserve"> for a given SNR. The required </w:t>
        </w:r>
      </w:ins>
      <w:ins w:id="31" w:author="Huawei" w:date="2020-07-24T17:04:00Z">
        <w:r w:rsidR="005B6704" w:rsidRPr="005706D8">
          <w:t>BLER</w:t>
        </w:r>
      </w:ins>
      <w:ins w:id="32" w:author="Huawei" w:date="2020-07-16T08:53:00Z">
        <w:r w:rsidRPr="005706D8">
          <w:t xml:space="preserve"> is </w:t>
        </w:r>
      </w:ins>
      <w:ins w:id="33" w:author="Huawei" w:date="2020-07-24T17:04:00Z">
        <w:r w:rsidR="005B6704" w:rsidRPr="005706D8">
          <w:t>defined as the probability of incorrectly decoding the PUSCH information when the PUSCH information is sent</w:t>
        </w:r>
      </w:ins>
      <w:ins w:id="34" w:author="Huawei" w:date="2020-07-16T08:53:00Z">
        <w:r w:rsidRPr="005706D8">
          <w:t xml:space="preserve"> for the FRCs listed in annex A. The p</w:t>
        </w:r>
        <w:r w:rsidRPr="006739FE">
          <w:t xml:space="preserve">erformance requirements assume HARQ re-transmissions. </w:t>
        </w:r>
      </w:ins>
    </w:p>
    <w:p w:rsidR="00B1087D" w:rsidRPr="006739FE" w:rsidRDefault="00B1087D" w:rsidP="00B1087D">
      <w:pPr>
        <w:rPr>
          <w:ins w:id="35" w:author="Huawei" w:date="2020-07-16T08:53:00Z"/>
          <w:i/>
        </w:rPr>
      </w:pPr>
      <w:ins w:id="36" w:author="Huawei" w:date="2020-07-16T08:53:00Z">
        <w:r w:rsidRPr="006739FE">
          <w:rPr>
            <w:lang w:eastAsia="zh-CN"/>
          </w:rPr>
          <w:t>Which specific test(s) are applicable to BS is based on the test applicability rules defined in clause 8.1.2.1.</w:t>
        </w:r>
      </w:ins>
    </w:p>
    <w:p w:rsidR="00B1087D" w:rsidRPr="006739FE" w:rsidRDefault="00B1087D" w:rsidP="00B1087D">
      <w:pPr>
        <w:pStyle w:val="4"/>
        <w:rPr>
          <w:ins w:id="37" w:author="Huawei" w:date="2020-07-16T08:53:00Z"/>
        </w:rPr>
      </w:pPr>
      <w:bookmarkStart w:id="38" w:name="_Toc21100110"/>
      <w:bookmarkStart w:id="39" w:name="_Toc29809908"/>
      <w:bookmarkStart w:id="40" w:name="_Toc36645293"/>
      <w:bookmarkStart w:id="41" w:name="_Toc37272347"/>
      <w:ins w:id="42" w:author="Huawei" w:date="2020-07-16T08:56:00Z">
        <w:r>
          <w:t>8.2.5</w:t>
        </w:r>
      </w:ins>
      <w:ins w:id="43" w:author="Huawei" w:date="2020-07-16T08:53:00Z">
        <w:r w:rsidRPr="006739FE">
          <w:t>.2</w:t>
        </w:r>
        <w:r w:rsidRPr="006739FE">
          <w:tab/>
          <w:t>Minimum Requirement</w:t>
        </w:r>
        <w:bookmarkEnd w:id="38"/>
        <w:bookmarkEnd w:id="39"/>
        <w:bookmarkEnd w:id="40"/>
        <w:bookmarkEnd w:id="41"/>
      </w:ins>
    </w:p>
    <w:p w:rsidR="00B1087D" w:rsidRPr="006739FE" w:rsidRDefault="00B1087D" w:rsidP="00B1087D">
      <w:pPr>
        <w:rPr>
          <w:ins w:id="44" w:author="Huawei" w:date="2020-07-16T08:53:00Z"/>
        </w:rPr>
      </w:pPr>
      <w:ins w:id="45" w:author="Huawei" w:date="2020-07-16T08:53:00Z">
        <w:r w:rsidRPr="006739FE">
          <w:t xml:space="preserve">The minimum requirement is in TS 38.104 [2] clause </w:t>
        </w:r>
      </w:ins>
      <w:ins w:id="46" w:author="Huawei" w:date="2020-07-16T08:56:00Z">
        <w:r w:rsidR="006E6473">
          <w:t>8.2.</w:t>
        </w:r>
      </w:ins>
      <w:ins w:id="47" w:author="Huawei" w:date="2020-07-16T09:02:00Z">
        <w:r w:rsidR="006E6473">
          <w:t>6</w:t>
        </w:r>
      </w:ins>
      <w:ins w:id="48" w:author="Huawei" w:date="2020-07-16T08:53:00Z">
        <w:r w:rsidRPr="006739FE">
          <w:t>.</w:t>
        </w:r>
      </w:ins>
    </w:p>
    <w:p w:rsidR="00B1087D" w:rsidRPr="006739FE" w:rsidRDefault="00B1087D" w:rsidP="00B1087D">
      <w:pPr>
        <w:pStyle w:val="4"/>
        <w:rPr>
          <w:ins w:id="49" w:author="Huawei" w:date="2020-07-16T08:53:00Z"/>
        </w:rPr>
      </w:pPr>
      <w:bookmarkStart w:id="50" w:name="_Toc21100111"/>
      <w:bookmarkStart w:id="51" w:name="_Toc29809909"/>
      <w:bookmarkStart w:id="52" w:name="_Toc36645294"/>
      <w:bookmarkStart w:id="53" w:name="_Toc37272348"/>
      <w:ins w:id="54" w:author="Huawei" w:date="2020-07-16T08:56:00Z">
        <w:r>
          <w:t>8.2.5</w:t>
        </w:r>
      </w:ins>
      <w:ins w:id="55" w:author="Huawei" w:date="2020-07-16T08:53:00Z">
        <w:r w:rsidRPr="006739FE">
          <w:t>.3</w:t>
        </w:r>
        <w:r w:rsidRPr="006739FE">
          <w:tab/>
          <w:t>Test Purpose</w:t>
        </w:r>
        <w:bookmarkEnd w:id="50"/>
        <w:bookmarkEnd w:id="51"/>
        <w:bookmarkEnd w:id="52"/>
        <w:bookmarkEnd w:id="53"/>
      </w:ins>
    </w:p>
    <w:p w:rsidR="00B1087D" w:rsidRPr="006739FE" w:rsidRDefault="00B1087D" w:rsidP="00B1087D">
      <w:pPr>
        <w:rPr>
          <w:ins w:id="56" w:author="Huawei" w:date="2020-07-16T08:53:00Z"/>
        </w:rPr>
      </w:pPr>
      <w:ins w:id="57" w:author="Huawei" w:date="2020-07-16T08:53:00Z">
        <w:r w:rsidRPr="005B6704">
          <w:t>The test shall verify the receiver's ab</w:t>
        </w:r>
        <w:r w:rsidRPr="005706D8">
          <w:t xml:space="preserve">ility to achieve </w:t>
        </w:r>
      </w:ins>
      <w:ins w:id="58" w:author="Huawei" w:date="2020-08-04T17:23:00Z">
        <w:r w:rsidR="005706D8" w:rsidRPr="005706D8">
          <w:t>1%</w:t>
        </w:r>
      </w:ins>
      <w:ins w:id="59" w:author="Huawei" w:date="2020-07-24T17:09:00Z">
        <w:r w:rsidR="005B6704" w:rsidRPr="005706D8">
          <w:t xml:space="preserve"> BLER</w:t>
        </w:r>
      </w:ins>
      <w:ins w:id="60" w:author="Huawei" w:date="2020-07-16T08:53:00Z">
        <w:r w:rsidRPr="005706D8">
          <w:t xml:space="preserve"> </w:t>
        </w:r>
      </w:ins>
      <w:ins w:id="61" w:author="Huawei" w:date="2020-08-04T17:24:00Z">
        <w:r w:rsidR="005706D8" w:rsidRPr="005706D8">
          <w:t>wit</w:t>
        </w:r>
        <w:r w:rsidR="005706D8">
          <w:t xml:space="preserve">h PUSCH repetition Type A </w:t>
        </w:r>
      </w:ins>
      <w:ins w:id="62" w:author="Huawei" w:date="2020-07-16T08:53:00Z">
        <w:r w:rsidRPr="005B6704">
          <w:t>under multipath fading propagation conditions for a given SNR.</w:t>
        </w:r>
      </w:ins>
    </w:p>
    <w:p w:rsidR="00B1087D" w:rsidRPr="006739FE" w:rsidRDefault="00B1087D" w:rsidP="00B1087D">
      <w:pPr>
        <w:pStyle w:val="4"/>
        <w:rPr>
          <w:ins w:id="63" w:author="Huawei" w:date="2020-07-16T08:53:00Z"/>
        </w:rPr>
      </w:pPr>
      <w:bookmarkStart w:id="64" w:name="_Toc21100112"/>
      <w:bookmarkStart w:id="65" w:name="_Toc29809910"/>
      <w:bookmarkStart w:id="66" w:name="_Toc36645295"/>
      <w:bookmarkStart w:id="67" w:name="_Toc37272349"/>
      <w:ins w:id="68" w:author="Huawei" w:date="2020-07-16T08:56:00Z">
        <w:r>
          <w:t>8.2.5</w:t>
        </w:r>
      </w:ins>
      <w:ins w:id="69" w:author="Huawei" w:date="2020-07-16T08:53:00Z">
        <w:r w:rsidRPr="006739FE">
          <w:t>.4</w:t>
        </w:r>
        <w:r w:rsidRPr="006739FE">
          <w:tab/>
          <w:t>Method of test</w:t>
        </w:r>
        <w:bookmarkEnd w:id="64"/>
        <w:bookmarkEnd w:id="65"/>
        <w:bookmarkEnd w:id="66"/>
        <w:bookmarkEnd w:id="67"/>
      </w:ins>
    </w:p>
    <w:p w:rsidR="00B1087D" w:rsidRPr="006739FE" w:rsidRDefault="00B1087D" w:rsidP="00B1087D">
      <w:pPr>
        <w:pStyle w:val="5"/>
        <w:rPr>
          <w:ins w:id="70" w:author="Huawei" w:date="2020-07-16T08:53:00Z"/>
        </w:rPr>
      </w:pPr>
      <w:bookmarkStart w:id="71" w:name="_Toc21100113"/>
      <w:bookmarkStart w:id="72" w:name="_Toc29809911"/>
      <w:bookmarkStart w:id="73" w:name="_Toc36645296"/>
      <w:bookmarkStart w:id="74" w:name="_Toc37272350"/>
      <w:ins w:id="75" w:author="Huawei" w:date="2020-07-16T08:56:00Z">
        <w:r>
          <w:t>8.2.5</w:t>
        </w:r>
      </w:ins>
      <w:ins w:id="76" w:author="Huawei" w:date="2020-07-16T08:53:00Z">
        <w:r w:rsidRPr="006739FE">
          <w:t>.4.1</w:t>
        </w:r>
        <w:r w:rsidRPr="006739FE">
          <w:tab/>
          <w:t>Initial Conditions</w:t>
        </w:r>
        <w:bookmarkEnd w:id="71"/>
        <w:bookmarkEnd w:id="72"/>
        <w:bookmarkEnd w:id="73"/>
        <w:bookmarkEnd w:id="74"/>
      </w:ins>
    </w:p>
    <w:p w:rsidR="00B1087D" w:rsidRPr="006739FE" w:rsidRDefault="00B1087D" w:rsidP="00B1087D">
      <w:pPr>
        <w:rPr>
          <w:ins w:id="77" w:author="Huawei" w:date="2020-07-16T08:53:00Z"/>
        </w:rPr>
      </w:pPr>
      <w:bookmarkStart w:id="78" w:name="_Toc21100114"/>
      <w:ins w:id="79" w:author="Huawei" w:date="2020-07-16T08:53:00Z">
        <w:r w:rsidRPr="006739FE">
          <w:t>Test environment:</w:t>
        </w:r>
        <w:r w:rsidRPr="006739FE">
          <w:tab/>
          <w:t>Normal, see annex B.2.</w:t>
        </w:r>
      </w:ins>
    </w:p>
    <w:p w:rsidR="00B1087D" w:rsidRPr="006739FE" w:rsidRDefault="00B1087D" w:rsidP="00B1087D">
      <w:pPr>
        <w:rPr>
          <w:ins w:id="80" w:author="Huawei" w:date="2020-07-16T08:53:00Z"/>
        </w:rPr>
      </w:pPr>
      <w:ins w:id="81" w:author="Huawei" w:date="2020-07-16T08:53:00Z">
        <w:r w:rsidRPr="006739FE">
          <w:t>RF channels t</w:t>
        </w:r>
        <w:r w:rsidR="006E6473">
          <w:t>o be tested for single carrier:</w:t>
        </w:r>
        <w:r w:rsidRPr="006739FE">
          <w:t>M; see clause 4.9.1.</w:t>
        </w:r>
      </w:ins>
    </w:p>
    <w:p w:rsidR="00B1087D" w:rsidRPr="006739FE" w:rsidRDefault="00B1087D" w:rsidP="00B1087D">
      <w:pPr>
        <w:rPr>
          <w:ins w:id="82" w:author="Huawei" w:date="2020-07-16T08:53:00Z"/>
        </w:rPr>
      </w:pPr>
      <w:ins w:id="83" w:author="Huawei" w:date="2020-07-16T08:53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:rsidR="00B1087D" w:rsidRPr="006739FE" w:rsidRDefault="00B1087D" w:rsidP="00B1087D">
      <w:pPr>
        <w:pStyle w:val="5"/>
        <w:rPr>
          <w:ins w:id="84" w:author="Huawei" w:date="2020-07-16T08:53:00Z"/>
        </w:rPr>
      </w:pPr>
      <w:bookmarkStart w:id="85" w:name="_Toc29809912"/>
      <w:bookmarkStart w:id="86" w:name="_Toc36645297"/>
      <w:bookmarkStart w:id="87" w:name="_Toc37272351"/>
      <w:ins w:id="88" w:author="Huawei" w:date="2020-07-16T08:56:00Z">
        <w:r>
          <w:t>8.2.5</w:t>
        </w:r>
      </w:ins>
      <w:ins w:id="89" w:author="Huawei" w:date="2020-07-16T08:53:00Z">
        <w:r w:rsidRPr="006739FE">
          <w:t>.4.2</w:t>
        </w:r>
        <w:r w:rsidRPr="006739FE">
          <w:tab/>
          <w:t>Procedure</w:t>
        </w:r>
        <w:bookmarkEnd w:id="78"/>
        <w:bookmarkEnd w:id="85"/>
        <w:bookmarkEnd w:id="86"/>
        <w:bookmarkEnd w:id="87"/>
      </w:ins>
    </w:p>
    <w:p w:rsidR="00B1087D" w:rsidRPr="006739FE" w:rsidRDefault="00B1087D" w:rsidP="00B1087D">
      <w:pPr>
        <w:pStyle w:val="B1"/>
        <w:rPr>
          <w:ins w:id="90" w:author="Huawei" w:date="2020-07-16T08:53:00Z"/>
        </w:rPr>
      </w:pPr>
      <w:ins w:id="91" w:author="Huawei" w:date="2020-07-16T08:53:00Z">
        <w:r w:rsidRPr="006739FE">
          <w:t>1)</w:t>
        </w:r>
        <w:r w:rsidRPr="006739F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:rsidR="00B1087D" w:rsidRPr="006739FE" w:rsidRDefault="00B1087D" w:rsidP="00B1087D">
      <w:pPr>
        <w:pStyle w:val="B1"/>
        <w:rPr>
          <w:ins w:id="92" w:author="Huawei" w:date="2020-07-16T08:53:00Z"/>
        </w:rPr>
      </w:pPr>
      <w:ins w:id="93" w:author="Huawei" w:date="2020-07-16T08:53:00Z">
        <w:r w:rsidRPr="006739FE">
          <w:t>2)</w:t>
        </w:r>
        <w:r w:rsidRPr="006739FE">
          <w:tab/>
          <w:t xml:space="preserve">Adjust the AWGN generator, according to the channel bandwidth, defined in table </w:t>
        </w:r>
      </w:ins>
      <w:ins w:id="94" w:author="Huawei" w:date="2020-07-16T08:56:00Z">
        <w:r>
          <w:t>8.2.5</w:t>
        </w:r>
      </w:ins>
      <w:ins w:id="95" w:author="Huawei" w:date="2020-07-16T08:53:00Z">
        <w:r w:rsidRPr="006739FE">
          <w:t>.4.2-1.</w:t>
        </w:r>
      </w:ins>
    </w:p>
    <w:p w:rsidR="00B1087D" w:rsidRPr="006739FE" w:rsidRDefault="00B1087D" w:rsidP="00B1087D">
      <w:pPr>
        <w:pStyle w:val="TH"/>
        <w:rPr>
          <w:ins w:id="96" w:author="Huawei" w:date="2020-07-16T08:53:00Z"/>
          <w:rFonts w:eastAsia="‚c‚e‚o“Á‘¾ƒSƒVƒbƒN‘Ì"/>
        </w:rPr>
      </w:pPr>
      <w:ins w:id="97" w:author="Huawei" w:date="2020-07-16T08:53:00Z">
        <w:r w:rsidRPr="006739FE">
          <w:rPr>
            <w:rFonts w:eastAsia="‚c‚e‚o“Á‘¾ƒSƒVƒbƒN‘Ì"/>
          </w:rPr>
          <w:t xml:space="preserve">Table </w:t>
        </w:r>
      </w:ins>
      <w:ins w:id="98" w:author="Huawei" w:date="2020-07-16T08:56:00Z">
        <w:r>
          <w:rPr>
            <w:rFonts w:eastAsia="‚c‚e‚o“Á‘¾ƒSƒVƒbƒN‘Ì"/>
          </w:rPr>
          <w:t>8.2.5</w:t>
        </w:r>
      </w:ins>
      <w:ins w:id="99" w:author="Huawei" w:date="2020-07-16T08:53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1087D" w:rsidRPr="006739FE" w:rsidTr="00CD4018">
        <w:trPr>
          <w:cantSplit/>
          <w:jc w:val="center"/>
          <w:ins w:id="100" w:author="Huawei" w:date="2020-07-16T08:53:00Z"/>
        </w:trPr>
        <w:tc>
          <w:tcPr>
            <w:tcW w:w="2406" w:type="dxa"/>
          </w:tcPr>
          <w:p w:rsidR="00B1087D" w:rsidRPr="006739FE" w:rsidRDefault="00B1087D" w:rsidP="00CD4018">
            <w:pPr>
              <w:pStyle w:val="TAH"/>
              <w:rPr>
                <w:ins w:id="101" w:author="Huawei" w:date="2020-07-16T08:53:00Z"/>
                <w:rFonts w:eastAsia="‚c‚e‚o“Á‘¾ƒSƒVƒbƒN‘Ì" w:cs="v5.0.0"/>
              </w:rPr>
            </w:pPr>
            <w:ins w:id="102" w:author="Huawei" w:date="2020-07-16T08:53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B1087D" w:rsidRPr="006739FE" w:rsidRDefault="00B1087D" w:rsidP="00CD4018">
            <w:pPr>
              <w:pStyle w:val="TAH"/>
              <w:rPr>
                <w:ins w:id="103" w:author="Huawei" w:date="2020-07-16T08:53:00Z"/>
                <w:rFonts w:eastAsia="‚c‚e‚o“Á‘¾ƒSƒVƒbƒN‘Ì" w:cs="v5.0.0"/>
                <w:lang w:eastAsia="ja-JP"/>
              </w:rPr>
            </w:pPr>
            <w:ins w:id="104" w:author="Huawei" w:date="2020-07-16T08:53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:rsidR="00B1087D" w:rsidRPr="006739FE" w:rsidRDefault="00B1087D" w:rsidP="00CD4018">
            <w:pPr>
              <w:pStyle w:val="TAH"/>
              <w:rPr>
                <w:ins w:id="105" w:author="Huawei" w:date="2020-07-16T08:53:00Z"/>
                <w:rFonts w:eastAsia="‚c‚e‚o“Á‘¾ƒSƒVƒbƒN‘Ì" w:cs="v5.0.0"/>
                <w:lang w:eastAsia="ja-JP"/>
              </w:rPr>
            </w:pPr>
            <w:ins w:id="106" w:author="Huawei" w:date="2020-07-16T08:53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B1087D" w:rsidRPr="006739FE" w:rsidTr="00CD4018">
        <w:trPr>
          <w:cantSplit/>
          <w:trHeight w:val="197"/>
          <w:jc w:val="center"/>
          <w:ins w:id="107" w:author="Huawei" w:date="2020-07-16T08:53:00Z"/>
        </w:trPr>
        <w:tc>
          <w:tcPr>
            <w:tcW w:w="2406" w:type="dxa"/>
            <w:vMerge w:val="restart"/>
          </w:tcPr>
          <w:p w:rsidR="00B1087D" w:rsidRPr="006739FE" w:rsidRDefault="00B1087D" w:rsidP="00CD4018">
            <w:pPr>
              <w:pStyle w:val="TAC"/>
              <w:rPr>
                <w:ins w:id="108" w:author="Huawei" w:date="2020-07-16T08:53:00Z"/>
                <w:rFonts w:cs="v5.0.0"/>
                <w:lang w:eastAsia="ja-JP"/>
              </w:rPr>
            </w:pPr>
            <w:ins w:id="109" w:author="Huawei" w:date="2020-07-16T08:53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0" w:author="Huawei" w:date="2020-07-16T08:53:00Z"/>
                <w:rFonts w:cs="v5.0.0"/>
                <w:lang w:eastAsia="ja-JP"/>
              </w:rPr>
            </w:pPr>
            <w:ins w:id="111" w:author="Huawei" w:date="2020-07-16T08:53:00Z">
              <w:r w:rsidRPr="006739FE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2" w:author="Huawei" w:date="2020-07-16T08:53:00Z"/>
                <w:rFonts w:cs="v5.0.0"/>
                <w:lang w:eastAsia="ja-JP"/>
              </w:rPr>
            </w:pPr>
            <w:ins w:id="113" w:author="Huawei" w:date="2020-07-16T08:53:00Z">
              <w:r w:rsidRPr="006739FE">
                <w:rPr>
                  <w:rFonts w:cs="v5.0.0"/>
                  <w:lang w:eastAsia="ja-JP"/>
                </w:rPr>
                <w:t>-86.5 dBm / 4.5MHz</w:t>
              </w:r>
            </w:ins>
          </w:p>
        </w:tc>
      </w:tr>
      <w:tr w:rsidR="00B1087D" w:rsidRPr="006739FE" w:rsidTr="00CD4018">
        <w:trPr>
          <w:cantSplit/>
          <w:trHeight w:val="129"/>
          <w:jc w:val="center"/>
          <w:ins w:id="114" w:author="Huawei" w:date="2020-07-16T08:53:00Z"/>
        </w:trPr>
        <w:tc>
          <w:tcPr>
            <w:tcW w:w="2406" w:type="dxa"/>
            <w:vMerge/>
          </w:tcPr>
          <w:p w:rsidR="00B1087D" w:rsidRPr="006739FE" w:rsidRDefault="00B1087D" w:rsidP="00CD4018">
            <w:pPr>
              <w:pStyle w:val="TAC"/>
              <w:rPr>
                <w:ins w:id="115" w:author="Huawei" w:date="2020-07-16T08:53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6" w:author="Huawei" w:date="2020-07-16T08:53:00Z"/>
                <w:rFonts w:cs="v5.0.0"/>
                <w:lang w:eastAsia="ja-JP"/>
              </w:rPr>
            </w:pPr>
            <w:ins w:id="117" w:author="Huawei" w:date="2020-07-16T08:53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8" w:author="Huawei" w:date="2020-07-16T08:53:00Z"/>
                <w:rFonts w:cs="v5.0.0"/>
                <w:lang w:eastAsia="ja-JP"/>
              </w:rPr>
            </w:pPr>
            <w:ins w:id="119" w:author="Huawei" w:date="2020-07-16T08:53:00Z">
              <w:r w:rsidRPr="006739FE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B1087D" w:rsidRPr="006739FE" w:rsidTr="00CD4018">
        <w:trPr>
          <w:cantSplit/>
          <w:trHeight w:val="70"/>
          <w:jc w:val="center"/>
          <w:ins w:id="120" w:author="Huawei" w:date="2020-07-16T08:53:00Z"/>
        </w:trPr>
        <w:tc>
          <w:tcPr>
            <w:tcW w:w="2406" w:type="dxa"/>
            <w:vMerge w:val="restart"/>
          </w:tcPr>
          <w:p w:rsidR="00B1087D" w:rsidRPr="006739FE" w:rsidRDefault="00B1087D" w:rsidP="00CD4018">
            <w:pPr>
              <w:pStyle w:val="TAC"/>
              <w:rPr>
                <w:ins w:id="121" w:author="Huawei" w:date="2020-07-16T08:53:00Z"/>
                <w:rFonts w:cs="v5.0.0"/>
              </w:rPr>
            </w:pPr>
            <w:ins w:id="122" w:author="Huawei" w:date="2020-07-16T08:53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3" w:author="Huawei" w:date="2020-07-16T08:53:00Z"/>
                <w:rFonts w:cs="v5.0.0"/>
              </w:rPr>
            </w:pPr>
            <w:ins w:id="124" w:author="Huawei" w:date="2020-07-16T08:53:00Z">
              <w:r w:rsidRPr="006739FE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5" w:author="Huawei" w:date="2020-07-16T08:53:00Z"/>
                <w:rFonts w:cs="v5.0.0"/>
                <w:lang w:eastAsia="ja-JP"/>
              </w:rPr>
            </w:pPr>
            <w:ins w:id="126" w:author="Huawei" w:date="2020-07-16T08:53:00Z">
              <w:r w:rsidRPr="006739FE">
                <w:rPr>
                  <w:rFonts w:cs="v5.0.0"/>
                  <w:lang w:eastAsia="ja-JP"/>
                </w:rPr>
                <w:t>-83.6 dBm / 8.64MHz</w:t>
              </w:r>
            </w:ins>
          </w:p>
        </w:tc>
      </w:tr>
      <w:tr w:rsidR="00B1087D" w:rsidRPr="006739FE" w:rsidTr="00CD4018">
        <w:trPr>
          <w:cantSplit/>
          <w:trHeight w:val="70"/>
          <w:jc w:val="center"/>
          <w:ins w:id="127" w:author="Huawei" w:date="2020-07-16T08:53:00Z"/>
        </w:trPr>
        <w:tc>
          <w:tcPr>
            <w:tcW w:w="2406" w:type="dxa"/>
            <w:vMerge/>
          </w:tcPr>
          <w:p w:rsidR="00B1087D" w:rsidRPr="006739FE" w:rsidRDefault="00B1087D" w:rsidP="00CD4018">
            <w:pPr>
              <w:pStyle w:val="TAC"/>
              <w:rPr>
                <w:ins w:id="128" w:author="Huawei" w:date="2020-07-16T08:53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9" w:author="Huawei" w:date="2020-07-16T08:53:00Z"/>
                <w:rFonts w:cs="v5.0.0"/>
              </w:rPr>
            </w:pPr>
            <w:ins w:id="130" w:author="Huawei" w:date="2020-07-16T08:53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31" w:author="Huawei" w:date="2020-07-16T08:53:00Z"/>
                <w:rFonts w:cs="v5.0.0"/>
                <w:lang w:eastAsia="ja-JP"/>
              </w:rPr>
            </w:pPr>
            <w:ins w:id="132" w:author="Huawei" w:date="2020-07-16T08:53:00Z">
              <w:r w:rsidRPr="006739FE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:rsidR="00B1087D" w:rsidRPr="006739FE" w:rsidRDefault="00B1087D" w:rsidP="00B1087D">
      <w:pPr>
        <w:rPr>
          <w:ins w:id="133" w:author="Huawei" w:date="2020-07-16T08:53:00Z"/>
        </w:rPr>
      </w:pPr>
    </w:p>
    <w:p w:rsidR="00B1087D" w:rsidRPr="006739FE" w:rsidRDefault="00B1087D" w:rsidP="00B1087D">
      <w:pPr>
        <w:pStyle w:val="B1"/>
        <w:rPr>
          <w:ins w:id="134" w:author="Huawei" w:date="2020-07-16T08:53:00Z"/>
        </w:rPr>
      </w:pPr>
      <w:ins w:id="135" w:author="Huawei" w:date="2020-07-16T08:53:00Z">
        <w:r w:rsidRPr="006739FE">
          <w:t>3)</w:t>
        </w:r>
        <w:r w:rsidRPr="006739FE">
          <w:tab/>
          <w:t xml:space="preserve">The characteristics of the wanted signal shall be configured according to the corresponding UL reference measurement channel defined in annex A and the test parameters in table </w:t>
        </w:r>
      </w:ins>
      <w:ins w:id="136" w:author="Huawei" w:date="2020-07-16T08:56:00Z">
        <w:r>
          <w:t>8.2.5</w:t>
        </w:r>
      </w:ins>
      <w:ins w:id="137" w:author="Huawei" w:date="2020-07-16T08:53:00Z">
        <w:r w:rsidRPr="006739FE">
          <w:t>.4.2-2.</w:t>
        </w:r>
      </w:ins>
    </w:p>
    <w:p w:rsidR="00B1087D" w:rsidRPr="006739FE" w:rsidRDefault="00B1087D" w:rsidP="00B1087D">
      <w:pPr>
        <w:pStyle w:val="TH"/>
        <w:rPr>
          <w:ins w:id="138" w:author="Huawei" w:date="2020-07-16T08:53:00Z"/>
        </w:rPr>
      </w:pPr>
      <w:ins w:id="139" w:author="Huawei" w:date="2020-07-16T08:53:00Z">
        <w:r w:rsidRPr="006739FE">
          <w:lastRenderedPageBreak/>
          <w:t xml:space="preserve">Table </w:t>
        </w:r>
      </w:ins>
      <w:ins w:id="140" w:author="Huawei" w:date="2020-07-16T08:56:00Z">
        <w:r>
          <w:t>8.2.5</w:t>
        </w:r>
      </w:ins>
      <w:ins w:id="141" w:author="Huawei" w:date="2020-07-16T08:53:00Z">
        <w:r w:rsidRPr="006739FE">
          <w:t>.4.2-2: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D4018" w:rsidRPr="00F95B02" w:rsidTr="00CD4018">
        <w:trPr>
          <w:jc w:val="center"/>
          <w:ins w:id="142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H"/>
              <w:rPr>
                <w:ins w:id="143" w:author="Huawei" w:date="2020-07-16T09:30:00Z"/>
                <w:rFonts w:cs="Arial"/>
              </w:rPr>
            </w:pPr>
            <w:ins w:id="144" w:author="Huawei" w:date="2020-07-16T09:30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H"/>
              <w:rPr>
                <w:ins w:id="145" w:author="Huawei" w:date="2020-07-16T09:30:00Z"/>
                <w:rFonts w:cs="Arial"/>
              </w:rPr>
            </w:pPr>
            <w:ins w:id="146" w:author="Huawei" w:date="2020-07-16T09:30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D4018" w:rsidRPr="00F95B02" w:rsidTr="00CD4018">
        <w:trPr>
          <w:jc w:val="center"/>
          <w:ins w:id="147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L"/>
              <w:rPr>
                <w:ins w:id="148" w:author="Huawei" w:date="2020-07-16T09:30:00Z"/>
              </w:rPr>
            </w:pPr>
            <w:ins w:id="149" w:author="Huawei" w:date="2020-07-16T09:30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50" w:author="Huawei" w:date="2020-07-16T09:30:00Z"/>
                <w:rFonts w:cs="Arial"/>
              </w:rPr>
            </w:pPr>
            <w:ins w:id="151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152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L"/>
              <w:rPr>
                <w:ins w:id="153" w:author="Huawei" w:date="2020-07-16T09:30:00Z"/>
              </w:rPr>
            </w:pPr>
            <w:ins w:id="154" w:author="Huawei" w:date="2020-07-16T09:30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55" w:author="Huawei" w:date="2020-07-16T09:30:00Z"/>
                <w:rFonts w:cs="Arial"/>
              </w:rPr>
            </w:pPr>
            <w:ins w:id="156" w:author="Huawei" w:date="2020-07-16T09:30:00Z">
              <w:r w:rsidRPr="00F95B02">
                <w:rPr>
                  <w:rFonts w:cs="Arial"/>
                </w:rPr>
                <w:t>15 kHz SCS:</w:t>
              </w:r>
            </w:ins>
          </w:p>
          <w:p w:rsidR="00CD4018" w:rsidRPr="00F95B02" w:rsidRDefault="00CD4018" w:rsidP="00CD4018">
            <w:pPr>
              <w:pStyle w:val="TAC"/>
              <w:rPr>
                <w:ins w:id="157" w:author="Huawei" w:date="2020-07-16T09:30:00Z"/>
                <w:rFonts w:cs="Arial"/>
              </w:rPr>
            </w:pPr>
            <w:ins w:id="158" w:author="Huawei" w:date="2020-07-16T09:30:00Z">
              <w:r w:rsidRPr="00F95B02">
                <w:rPr>
                  <w:rFonts w:cs="Arial"/>
                </w:rPr>
                <w:t>3D1S1U, S=10D:2G:2U</w:t>
              </w:r>
            </w:ins>
          </w:p>
          <w:p w:rsidR="00CD4018" w:rsidRPr="00F95B02" w:rsidRDefault="00CD4018" w:rsidP="00CD4018">
            <w:pPr>
              <w:pStyle w:val="TAC"/>
              <w:rPr>
                <w:ins w:id="159" w:author="Huawei" w:date="2020-07-16T09:30:00Z"/>
                <w:rFonts w:cs="Arial"/>
              </w:rPr>
            </w:pPr>
            <w:ins w:id="160" w:author="Huawei" w:date="2020-07-16T09:30:00Z">
              <w:r w:rsidRPr="00F95B02">
                <w:rPr>
                  <w:rFonts w:cs="Arial"/>
                </w:rPr>
                <w:t>30 kHz SCS:</w:t>
              </w:r>
            </w:ins>
          </w:p>
          <w:p w:rsidR="00CD4018" w:rsidRPr="00F95B02" w:rsidRDefault="00CD4018" w:rsidP="00CD4018">
            <w:pPr>
              <w:pStyle w:val="TAC"/>
              <w:rPr>
                <w:ins w:id="161" w:author="Huawei" w:date="2020-07-16T09:30:00Z"/>
                <w:rFonts w:cs="Arial"/>
              </w:rPr>
            </w:pPr>
            <w:ins w:id="162" w:author="Huawei" w:date="2020-07-16T09:30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CD4018" w:rsidRPr="00F95B02" w:rsidTr="00CD4018">
        <w:trPr>
          <w:jc w:val="center"/>
          <w:ins w:id="163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164" w:author="Huawei" w:date="2020-07-16T09:30:00Z"/>
              </w:rPr>
            </w:pPr>
            <w:ins w:id="165" w:author="Huawei" w:date="2020-07-16T09:30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166" w:author="Huawei" w:date="2020-07-16T09:30:00Z"/>
              </w:rPr>
            </w:pPr>
            <w:ins w:id="167" w:author="Huawei" w:date="2020-07-16T09:30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68" w:author="Huawei" w:date="2020-07-16T09:30:00Z"/>
                <w:rFonts w:cs="Arial"/>
              </w:rPr>
            </w:pPr>
            <w:ins w:id="169" w:author="Huawei" w:date="2020-07-16T09:30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D4018" w:rsidRPr="00F95B02" w:rsidTr="00CD4018">
        <w:trPr>
          <w:jc w:val="center"/>
          <w:ins w:id="170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71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172" w:author="Huawei" w:date="2020-07-16T09:30:00Z"/>
              </w:rPr>
            </w:pPr>
            <w:ins w:id="173" w:author="Huawei" w:date="2020-07-16T09:30:00Z">
              <w:r w:rsidRPr="00F95B02">
                <w:t>RV sequence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74" w:author="Huawei" w:date="2020-07-16T09:30:00Z"/>
                <w:rFonts w:cs="Arial"/>
              </w:rPr>
            </w:pPr>
            <w:ins w:id="175" w:author="Huawei" w:date="2020-07-16T09:30:00Z">
              <w:r w:rsidRPr="00F95B02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CD4018" w:rsidRPr="00F95B02" w:rsidTr="00CD4018">
        <w:trPr>
          <w:jc w:val="center"/>
          <w:ins w:id="176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177" w:author="Huawei" w:date="2020-07-16T09:30:00Z"/>
              </w:rPr>
            </w:pPr>
            <w:ins w:id="178" w:author="Huawei" w:date="2020-07-16T09:30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79" w:author="Huawei" w:date="2020-07-16T09:30:00Z"/>
              </w:rPr>
            </w:pPr>
            <w:ins w:id="180" w:author="Huawei" w:date="2020-07-16T09:30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81" w:author="Huawei" w:date="2020-07-16T09:30:00Z"/>
                <w:rFonts w:cs="Arial"/>
              </w:rPr>
            </w:pPr>
            <w:ins w:id="182" w:author="Huawei" w:date="2020-07-16T09:30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CD4018" w:rsidRPr="00F95B02" w:rsidTr="00CD4018">
        <w:trPr>
          <w:jc w:val="center"/>
          <w:ins w:id="183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84" w:author="Huawei" w:date="2020-07-16T09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85" w:author="Huawei" w:date="2020-07-16T09:30:00Z"/>
              </w:rPr>
            </w:pPr>
            <w:ins w:id="186" w:author="Huawei" w:date="2020-07-16T09:30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87" w:author="Huawei" w:date="2020-07-16T09:30:00Z"/>
                <w:rFonts w:cs="Arial"/>
              </w:rPr>
            </w:pPr>
            <w:ins w:id="188" w:author="Huawei" w:date="2020-07-16T09:30:00Z">
              <w:r w:rsidRPr="00F95B02">
                <w:t>single-symbol DM-RS</w:t>
              </w:r>
            </w:ins>
          </w:p>
        </w:tc>
      </w:tr>
      <w:tr w:rsidR="00CD4018" w:rsidRPr="00F95B02" w:rsidTr="00CD4018">
        <w:trPr>
          <w:jc w:val="center"/>
          <w:ins w:id="189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90" w:author="Huawei" w:date="2020-07-16T09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91" w:author="Huawei" w:date="2020-07-16T09:30:00Z"/>
              </w:rPr>
            </w:pPr>
            <w:ins w:id="192" w:author="Huawei" w:date="2020-07-16T09:30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93" w:author="Huawei" w:date="2020-07-16T09:30:00Z"/>
                <w:rFonts w:cs="Arial"/>
              </w:rPr>
            </w:pPr>
            <w:ins w:id="194" w:author="Huawei" w:date="2020-07-16T09:30:00Z">
              <w:r w:rsidRPr="00F95B02">
                <w:rPr>
                  <w:rFonts w:cs="Arial"/>
                </w:rPr>
                <w:t>pos1</w:t>
              </w:r>
            </w:ins>
          </w:p>
        </w:tc>
      </w:tr>
      <w:tr w:rsidR="00CD4018" w:rsidRPr="00F95B02" w:rsidTr="00CD4018">
        <w:trPr>
          <w:jc w:val="center"/>
          <w:ins w:id="195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96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97" w:author="Huawei" w:date="2020-07-16T09:30:00Z"/>
              </w:rPr>
            </w:pPr>
            <w:ins w:id="198" w:author="Huawei" w:date="2020-07-16T09:30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99" w:author="Huawei" w:date="2020-07-16T09:30:00Z"/>
                <w:rFonts w:cs="Arial"/>
              </w:rPr>
            </w:pPr>
            <w:ins w:id="200" w:author="Huawei" w:date="2020-07-16T09:30:00Z">
              <w:r>
                <w:rPr>
                  <w:rFonts w:cs="Arial"/>
                </w:rPr>
                <w:t>1</w:t>
              </w:r>
            </w:ins>
          </w:p>
        </w:tc>
      </w:tr>
      <w:tr w:rsidR="00CD4018" w:rsidRPr="00F95B02" w:rsidTr="00CD4018">
        <w:trPr>
          <w:jc w:val="center"/>
          <w:ins w:id="201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02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03" w:author="Huawei" w:date="2020-07-16T09:30:00Z"/>
              </w:rPr>
            </w:pPr>
            <w:ins w:id="204" w:author="Huawei" w:date="2020-07-16T09:30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05" w:author="Huawei" w:date="2020-07-16T09:30:00Z"/>
                <w:rFonts w:cs="Arial"/>
                <w:lang w:eastAsia="zh-CN"/>
              </w:rPr>
            </w:pPr>
            <w:ins w:id="206" w:author="Huawei" w:date="2020-07-16T09:30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CD4018" w:rsidRPr="00F95B02" w:rsidTr="00CD4018">
        <w:trPr>
          <w:jc w:val="center"/>
          <w:ins w:id="207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08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09" w:author="Huawei" w:date="2020-07-16T09:30:00Z"/>
              </w:rPr>
            </w:pPr>
            <w:ins w:id="210" w:author="Huawei" w:date="2020-07-16T09:30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11" w:author="Huawei" w:date="2020-07-16T09:30:00Z"/>
                <w:rFonts w:cs="Arial"/>
              </w:rPr>
            </w:pPr>
            <w:ins w:id="212" w:author="Huawei" w:date="2020-07-16T09:30:00Z">
              <w:r>
                <w:rPr>
                  <w:rFonts w:cs="Arial"/>
                </w:rPr>
                <w:t>0</w:t>
              </w:r>
            </w:ins>
          </w:p>
        </w:tc>
      </w:tr>
      <w:tr w:rsidR="00CD4018" w:rsidRPr="00F95B02" w:rsidTr="00CD4018">
        <w:trPr>
          <w:jc w:val="center"/>
          <w:ins w:id="213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14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15" w:author="Huawei" w:date="2020-07-16T09:30:00Z"/>
              </w:rPr>
            </w:pPr>
            <w:ins w:id="216" w:author="Huawei" w:date="2020-07-16T09:30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CD4018" w:rsidRPr="00F95B02" w:rsidRDefault="005706D8" w:rsidP="00CD4018">
            <w:pPr>
              <w:pStyle w:val="TAC"/>
              <w:rPr>
                <w:ins w:id="217" w:author="Huawei" w:date="2020-07-16T09:30:00Z"/>
                <w:rFonts w:cs="Arial"/>
              </w:rPr>
            </w:pPr>
            <w:ins w:id="218" w:author="Huawei" w:date="2020-08-04T17:25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>=0, 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CD4018" w:rsidRPr="00F95B02" w:rsidTr="00CD4018">
        <w:trPr>
          <w:jc w:val="center"/>
          <w:ins w:id="219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220" w:author="Huawei" w:date="2020-07-16T09:30:00Z"/>
              </w:rPr>
            </w:pPr>
            <w:ins w:id="221" w:author="Huawei" w:date="2020-07-16T09:30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22" w:author="Huawei" w:date="2020-07-16T09:30:00Z"/>
              </w:rPr>
            </w:pPr>
            <w:ins w:id="223" w:author="Huawei" w:date="2020-07-16T09:30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24" w:author="Huawei" w:date="2020-07-16T09:30:00Z"/>
                <w:rFonts w:cs="Arial"/>
              </w:rPr>
            </w:pPr>
            <w:ins w:id="225" w:author="Huawei" w:date="2020-07-16T09:30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CD4018" w:rsidRPr="00F95B02" w:rsidTr="00CD4018">
        <w:trPr>
          <w:jc w:val="center"/>
          <w:ins w:id="226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27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28" w:author="Huawei" w:date="2020-07-16T09:30:00Z"/>
              </w:rPr>
            </w:pPr>
            <w:ins w:id="229" w:author="Huawei" w:date="2020-07-16T09:30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30" w:author="Huawei" w:date="2020-07-16T09:30:00Z"/>
                <w:rFonts w:cs="Arial"/>
              </w:rPr>
            </w:pPr>
            <w:ins w:id="231" w:author="Huawei" w:date="2020-07-16T09:30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CD4018" w:rsidRPr="00F95B02" w:rsidTr="00CD4018">
        <w:trPr>
          <w:jc w:val="center"/>
          <w:ins w:id="232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33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34" w:author="Huawei" w:date="2020-07-16T09:30:00Z"/>
              </w:rPr>
            </w:pPr>
            <w:ins w:id="235" w:author="Huawei" w:date="2020-07-16T09:30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36" w:author="Huawei" w:date="2020-07-16T09:30:00Z"/>
                <w:rFonts w:cs="Arial"/>
              </w:rPr>
            </w:pPr>
            <w:ins w:id="237" w:author="Huawei" w:date="2020-07-16T09:30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CD4018" w:rsidRPr="00F95B02" w:rsidTr="00CD4018">
        <w:trPr>
          <w:jc w:val="center"/>
          <w:ins w:id="238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39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40" w:author="Huawei" w:date="2020-07-16T09:30:00Z"/>
                <w:lang w:eastAsia="zh-CN"/>
              </w:rPr>
            </w:pPr>
            <w:ins w:id="241" w:author="Huawei" w:date="2020-07-16T09:30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42" w:author="Huawei" w:date="2020-07-16T09:30:00Z"/>
                <w:rFonts w:cs="Arial"/>
                <w:lang w:eastAsia="zh-CN"/>
              </w:rPr>
            </w:pPr>
            <w:ins w:id="243" w:author="Huawei" w:date="2020-07-16T09:3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 xml:space="preserve"> for 30 kHz SCS</w:t>
              </w:r>
              <w:r>
                <w:rPr>
                  <w:rFonts w:cs="Arial"/>
                  <w:lang w:eastAsia="zh-CN"/>
                </w:rPr>
                <w:br/>
                <w:t>TBD for 15 kHz SCS</w:t>
              </w:r>
            </w:ins>
          </w:p>
        </w:tc>
      </w:tr>
      <w:tr w:rsidR="00CD4018" w:rsidRPr="00F95B02" w:rsidTr="00CD4018">
        <w:trPr>
          <w:jc w:val="center"/>
          <w:ins w:id="244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245" w:author="Huawei" w:date="2020-07-16T09:30:00Z"/>
              </w:rPr>
            </w:pPr>
            <w:ins w:id="246" w:author="Huawei" w:date="2020-07-16T09:30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47" w:author="Huawei" w:date="2020-07-16T09:30:00Z"/>
              </w:rPr>
            </w:pPr>
            <w:ins w:id="248" w:author="Huawei" w:date="2020-07-16T09:30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49" w:author="Huawei" w:date="2020-07-16T09:30:00Z"/>
                <w:rFonts w:cs="Arial"/>
              </w:rPr>
            </w:pPr>
            <w:ins w:id="250" w:author="Huawei" w:date="2020-07-16T09:30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CD4018" w:rsidRPr="00F95B02" w:rsidTr="00CD4018">
        <w:trPr>
          <w:jc w:val="center"/>
          <w:ins w:id="251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52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53" w:author="Huawei" w:date="2020-07-16T09:30:00Z"/>
              </w:rPr>
            </w:pPr>
            <w:ins w:id="254" w:author="Huawei" w:date="2020-07-16T09:30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55" w:author="Huawei" w:date="2020-07-16T09:30:00Z"/>
                <w:rFonts w:cs="Arial"/>
              </w:rPr>
            </w:pPr>
            <w:ins w:id="256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257" w:author="Huawei" w:date="2020-07-16T09:30:00Z"/>
        </w:trPr>
        <w:tc>
          <w:tcPr>
            <w:tcW w:w="6941" w:type="dxa"/>
            <w:gridSpan w:val="2"/>
            <w:vAlign w:val="center"/>
          </w:tcPr>
          <w:p w:rsidR="00CD4018" w:rsidRPr="00F95B02" w:rsidRDefault="00CD4018" w:rsidP="00CD4018">
            <w:pPr>
              <w:pStyle w:val="TAL"/>
              <w:rPr>
                <w:ins w:id="258" w:author="Huawei" w:date="2020-07-16T09:30:00Z"/>
              </w:rPr>
            </w:pPr>
            <w:ins w:id="259" w:author="Huawei" w:date="2020-07-16T09:30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260" w:author="Huawei" w:date="2020-07-16T09:30:00Z"/>
                <w:rFonts w:cs="Arial"/>
              </w:rPr>
            </w:pPr>
            <w:ins w:id="261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262" w:author="Huawei" w:date="2020-07-16T09:30:00Z"/>
        </w:trPr>
        <w:tc>
          <w:tcPr>
            <w:tcW w:w="9067" w:type="dxa"/>
            <w:gridSpan w:val="3"/>
            <w:vAlign w:val="center"/>
          </w:tcPr>
          <w:p w:rsidR="00CD4018" w:rsidRPr="00F95B02" w:rsidRDefault="00CD4018" w:rsidP="00CD4018">
            <w:pPr>
              <w:pStyle w:val="TAN"/>
              <w:rPr>
                <w:ins w:id="263" w:author="Huawei" w:date="2020-07-16T09:30:00Z"/>
              </w:rPr>
            </w:pPr>
            <w:ins w:id="264" w:author="Huawei" w:date="2020-07-16T09:30:00Z">
              <w:r w:rsidRPr="00F95B02">
                <w:t>Note 1:</w:t>
              </w:r>
              <w:r w:rsidRPr="00F95B02">
                <w:tab/>
                <w:t>The same requirements are applicable to FDD and TDD with different UL-DL pattern.</w:t>
              </w:r>
            </w:ins>
          </w:p>
        </w:tc>
      </w:tr>
    </w:tbl>
    <w:p w:rsidR="00B1087D" w:rsidRPr="00CD4018" w:rsidRDefault="00B1087D" w:rsidP="00B1087D">
      <w:pPr>
        <w:rPr>
          <w:ins w:id="265" w:author="Huawei" w:date="2020-07-16T08:53:00Z"/>
        </w:rPr>
      </w:pPr>
    </w:p>
    <w:p w:rsidR="00B1087D" w:rsidRPr="006739FE" w:rsidRDefault="00B1087D" w:rsidP="00B1087D">
      <w:pPr>
        <w:pStyle w:val="B1"/>
        <w:rPr>
          <w:ins w:id="266" w:author="Huawei" w:date="2020-07-16T08:53:00Z"/>
        </w:rPr>
      </w:pPr>
      <w:bookmarkStart w:id="267" w:name="_Toc21100115"/>
      <w:ins w:id="268" w:author="Huawei" w:date="2020-07-16T08:53:00Z">
        <w:r w:rsidRPr="006739FE">
          <w:t>4)</w:t>
        </w:r>
        <w:r w:rsidRPr="006739FE">
          <w:tab/>
          <w:t>The multipath fading emulators shall be configured according to the corresponding channel model defined in annex G.</w:t>
        </w:r>
      </w:ins>
    </w:p>
    <w:p w:rsidR="00B1087D" w:rsidRPr="006739FE" w:rsidRDefault="00B1087D" w:rsidP="00B1087D">
      <w:pPr>
        <w:pStyle w:val="B1"/>
        <w:rPr>
          <w:ins w:id="269" w:author="Huawei" w:date="2020-07-16T08:53:00Z"/>
        </w:rPr>
      </w:pPr>
      <w:ins w:id="270" w:author="Huawei" w:date="2020-07-16T08:53:00Z">
        <w:r w:rsidRPr="006739FE">
          <w:t>5)</w:t>
        </w:r>
        <w:r w:rsidRPr="006739FE">
          <w:tab/>
        </w:r>
      </w:ins>
      <w:ins w:id="271" w:author="Huawei" w:date="2020-07-16T09:32:00Z">
        <w:r w:rsidR="00CD4018">
          <w:t>A</w:t>
        </w:r>
        <w:r w:rsidR="00CD4018" w:rsidRPr="006739FE">
          <w:t>djust</w:t>
        </w:r>
      </w:ins>
      <w:ins w:id="272" w:author="Huawei" w:date="2020-07-16T08:53:00Z">
        <w:r w:rsidRPr="006739FE">
          <w:t xml:space="preserve"> the equipment so that required SNR specified in table </w:t>
        </w:r>
      </w:ins>
      <w:ins w:id="273" w:author="Huawei" w:date="2020-07-16T08:56:00Z">
        <w:r>
          <w:t>8.2.5</w:t>
        </w:r>
      </w:ins>
      <w:ins w:id="274" w:author="Huawei" w:date="2020-07-16T08:53:00Z">
        <w:r w:rsidRPr="006739FE">
          <w:t xml:space="preserve">.5-1 to </w:t>
        </w:r>
      </w:ins>
      <w:ins w:id="275" w:author="Huawei" w:date="2020-07-16T08:56:00Z">
        <w:r>
          <w:t>8.2.5</w:t>
        </w:r>
      </w:ins>
      <w:ins w:id="276" w:author="Huawei" w:date="2020-07-16T08:53:00Z">
        <w:r w:rsidR="00CD4018">
          <w:t>.5-</w:t>
        </w:r>
      </w:ins>
      <w:ins w:id="277" w:author="Huawei" w:date="2020-07-16T09:33:00Z">
        <w:r w:rsidR="00CD4018">
          <w:t>8</w:t>
        </w:r>
      </w:ins>
      <w:ins w:id="278" w:author="Huawei" w:date="2020-07-16T08:53:00Z">
        <w:r w:rsidRPr="006739FE">
          <w:t xml:space="preserve"> is achieved at the BS input.</w:t>
        </w:r>
      </w:ins>
    </w:p>
    <w:p w:rsidR="00B1087D" w:rsidRPr="006739FE" w:rsidRDefault="00B1087D" w:rsidP="00B1087D">
      <w:pPr>
        <w:pStyle w:val="B1"/>
        <w:rPr>
          <w:ins w:id="279" w:author="Huawei" w:date="2020-07-16T08:53:00Z"/>
        </w:rPr>
      </w:pPr>
      <w:ins w:id="280" w:author="Huawei" w:date="2020-07-16T08:53:00Z">
        <w:r w:rsidRPr="006739FE">
          <w:t>6)</w:t>
        </w:r>
        <w:r w:rsidRPr="006739FE">
          <w:tab/>
          <w:t xml:space="preserve">For each of the reference channels in table </w:t>
        </w:r>
      </w:ins>
      <w:ins w:id="281" w:author="Huawei" w:date="2020-07-16T08:56:00Z">
        <w:r>
          <w:t>8.2.5</w:t>
        </w:r>
      </w:ins>
      <w:ins w:id="282" w:author="Huawei" w:date="2020-07-16T08:53:00Z">
        <w:r w:rsidRPr="006739FE">
          <w:t xml:space="preserve">.5-1 to </w:t>
        </w:r>
      </w:ins>
      <w:ins w:id="283" w:author="Huawei" w:date="2020-07-16T08:56:00Z">
        <w:r>
          <w:t>8.2.5</w:t>
        </w:r>
      </w:ins>
      <w:ins w:id="284" w:author="Huawei" w:date="2020-07-16T08:53:00Z">
        <w:r w:rsidR="00CD4018">
          <w:t>.5-</w:t>
        </w:r>
      </w:ins>
      <w:ins w:id="285" w:author="Huawei" w:date="2020-07-16T09:33:00Z">
        <w:r w:rsidR="00CD4018">
          <w:t>8</w:t>
        </w:r>
      </w:ins>
      <w:ins w:id="286" w:author="Huawei" w:date="2020-07-16T08:53:00Z">
        <w:r w:rsidRPr="006739FE">
          <w:t xml:space="preserve"> applicable for the base</w:t>
        </w:r>
        <w:r w:rsidR="00CD4018">
          <w:t xml:space="preserve"> station, measure the </w:t>
        </w:r>
      </w:ins>
      <w:ins w:id="287" w:author="Huawei" w:date="2020-07-16T09:33:00Z">
        <w:r w:rsidR="00CD4018" w:rsidRPr="005706D8">
          <w:t>BLER</w:t>
        </w:r>
      </w:ins>
      <w:ins w:id="288" w:author="Huawei" w:date="2020-07-16T08:53:00Z">
        <w:r w:rsidRPr="005706D8">
          <w:t>.</w:t>
        </w:r>
      </w:ins>
    </w:p>
    <w:p w:rsidR="00B1087D" w:rsidRPr="006739FE" w:rsidRDefault="00B1087D" w:rsidP="00B1087D">
      <w:pPr>
        <w:pStyle w:val="4"/>
        <w:rPr>
          <w:ins w:id="289" w:author="Huawei" w:date="2020-07-16T08:53:00Z"/>
        </w:rPr>
      </w:pPr>
      <w:bookmarkStart w:id="290" w:name="_Toc29809913"/>
      <w:bookmarkStart w:id="291" w:name="_Toc36645298"/>
      <w:bookmarkStart w:id="292" w:name="_Toc37272352"/>
      <w:ins w:id="293" w:author="Huawei" w:date="2020-07-16T08:56:00Z">
        <w:r>
          <w:t>8.2.5</w:t>
        </w:r>
      </w:ins>
      <w:ins w:id="294" w:author="Huawei" w:date="2020-07-16T08:53:00Z">
        <w:r w:rsidRPr="006739FE">
          <w:t>.5</w:t>
        </w:r>
        <w:r w:rsidRPr="006739FE">
          <w:tab/>
          <w:t>Test Requirement</w:t>
        </w:r>
        <w:bookmarkEnd w:id="267"/>
        <w:bookmarkEnd w:id="290"/>
        <w:bookmarkEnd w:id="291"/>
        <w:bookmarkEnd w:id="292"/>
      </w:ins>
    </w:p>
    <w:p w:rsidR="00B1087D" w:rsidRPr="006739FE" w:rsidRDefault="00B1087D" w:rsidP="00B1087D">
      <w:pPr>
        <w:rPr>
          <w:ins w:id="295" w:author="Huawei" w:date="2020-07-16T08:53:00Z"/>
        </w:rPr>
      </w:pPr>
      <w:ins w:id="296" w:author="Huawei" w:date="2020-07-16T08:53:00Z">
        <w:r w:rsidRPr="005706D8">
          <w:t xml:space="preserve">The </w:t>
        </w:r>
      </w:ins>
      <w:ins w:id="297" w:author="Huawei" w:date="2020-07-16T09:34:00Z">
        <w:r w:rsidR="00CD4018" w:rsidRPr="005706D8">
          <w:t>BLER</w:t>
        </w:r>
      </w:ins>
      <w:ins w:id="298" w:author="Huawei" w:date="2020-07-16T08:53:00Z">
        <w:r w:rsidRPr="005706D8">
          <w:t xml:space="preserve"> measured according to clause </w:t>
        </w:r>
      </w:ins>
      <w:ins w:id="299" w:author="Huawei" w:date="2020-07-16T08:56:00Z">
        <w:r w:rsidRPr="005706D8">
          <w:t>8.2.5</w:t>
        </w:r>
      </w:ins>
      <w:ins w:id="300" w:author="Huawei" w:date="2020-07-16T08:53:00Z">
        <w:r w:rsidR="00CD4018" w:rsidRPr="005706D8">
          <w:t xml:space="preserve">.4.2 shall not be </w:t>
        </w:r>
      </w:ins>
      <w:ins w:id="301" w:author="Huawei" w:date="2020-07-16T09:34:00Z">
        <w:r w:rsidR="00CD4018" w:rsidRPr="005706D8">
          <w:t>above</w:t>
        </w:r>
      </w:ins>
      <w:ins w:id="302" w:author="Huawei" w:date="2020-07-16T08:53:00Z">
        <w:r w:rsidRPr="005706D8">
          <w:t xml:space="preserve"> the limits for the SNR levels specified in table </w:t>
        </w:r>
      </w:ins>
      <w:ins w:id="303" w:author="Huawei" w:date="2020-07-16T08:56:00Z">
        <w:r w:rsidRPr="005706D8">
          <w:t>8.2.5</w:t>
        </w:r>
      </w:ins>
      <w:ins w:id="304" w:author="Huawei" w:date="2020-07-16T08:53:00Z">
        <w:r w:rsidRPr="005706D8">
          <w:t xml:space="preserve">.5-1 to </w:t>
        </w:r>
      </w:ins>
      <w:ins w:id="305" w:author="Huawei" w:date="2020-07-16T08:56:00Z">
        <w:r w:rsidRPr="005706D8">
          <w:t>8.2.5</w:t>
        </w:r>
      </w:ins>
      <w:ins w:id="306" w:author="Huawei" w:date="2020-07-16T08:53:00Z">
        <w:r w:rsidRPr="005706D8">
          <w:t>.5-14.</w:t>
        </w:r>
      </w:ins>
    </w:p>
    <w:p w:rsidR="00CD4018" w:rsidRPr="00F95B02" w:rsidRDefault="00CD4018" w:rsidP="00CD4018">
      <w:pPr>
        <w:pStyle w:val="TH"/>
        <w:rPr>
          <w:ins w:id="307" w:author="Huawei" w:date="2020-07-16T09:35:00Z"/>
          <w:rFonts w:eastAsia="Malgun Gothic"/>
          <w:lang w:eastAsia="zh-CN"/>
        </w:rPr>
      </w:pPr>
      <w:ins w:id="308" w:author="Huawei" w:date="2020-07-16T09:35:00Z">
        <w:r>
          <w:rPr>
            <w:rFonts w:eastAsia="Malgun Gothic"/>
          </w:rPr>
          <w:t xml:space="preserve">Table </w:t>
        </w:r>
      </w:ins>
      <w:ins w:id="309" w:author="Huawei" w:date="2020-07-16T09:36:00Z">
        <w:r>
          <w:rPr>
            <w:rFonts w:eastAsia="Malgun Gothic"/>
          </w:rPr>
          <w:t>8.2.5</w:t>
        </w:r>
      </w:ins>
      <w:ins w:id="310" w:author="Huawei" w:date="2020-07-16T09:35:00Z">
        <w:r w:rsidRPr="00F95B02">
          <w:rPr>
            <w:rFonts w:eastAsia="Malgun Gothic"/>
          </w:rPr>
          <w:t>.</w:t>
        </w:r>
      </w:ins>
      <w:ins w:id="311" w:author="Huawei" w:date="2020-07-16T10:44:00Z">
        <w:r w:rsidR="00F15F47">
          <w:rPr>
            <w:rFonts w:eastAsia="Malgun Gothic"/>
          </w:rPr>
          <w:t>5</w:t>
        </w:r>
      </w:ins>
      <w:ins w:id="312" w:author="Huawei" w:date="2020-07-16T09:35:00Z">
        <w:r w:rsidRPr="00F95B02">
          <w:rPr>
            <w:rFonts w:eastAsia="Malgun Gothic"/>
          </w:rPr>
          <w:t>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D4018" w:rsidRPr="00F95B02" w:rsidTr="00CD4018">
        <w:trPr>
          <w:ins w:id="313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314" w:author="Huawei" w:date="2020-07-16T09:35:00Z"/>
              </w:rPr>
            </w:pPr>
            <w:ins w:id="315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316" w:author="Huawei" w:date="2020-07-16T09:35:00Z"/>
              </w:rPr>
            </w:pPr>
            <w:ins w:id="317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318" w:author="Huawei" w:date="2020-07-16T09:35:00Z"/>
              </w:rPr>
            </w:pPr>
            <w:ins w:id="319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320" w:author="Huawei" w:date="2020-07-16T09:35:00Z"/>
                <w:lang w:val="fr-FR"/>
              </w:rPr>
            </w:pPr>
            <w:ins w:id="321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322" w:author="Huawei" w:date="2020-07-16T09:35:00Z"/>
              </w:rPr>
            </w:pPr>
            <w:ins w:id="323" w:author="Huawei" w:date="2020-07-16T09:35:00Z">
              <w:r>
                <w:t>Target BLER</w:t>
              </w:r>
            </w:ins>
          </w:p>
        </w:tc>
        <w:tc>
          <w:tcPr>
            <w:tcW w:w="1330" w:type="dxa"/>
          </w:tcPr>
          <w:p w:rsidR="00CD4018" w:rsidRPr="00F95B02" w:rsidRDefault="00CD4018" w:rsidP="00CD4018">
            <w:pPr>
              <w:pStyle w:val="TAH"/>
              <w:rPr>
                <w:ins w:id="324" w:author="Huawei" w:date="2020-07-16T09:35:00Z"/>
              </w:rPr>
            </w:pPr>
            <w:ins w:id="325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H"/>
              <w:rPr>
                <w:ins w:id="326" w:author="Huawei" w:date="2020-07-16T09:35:00Z"/>
              </w:rPr>
            </w:pPr>
            <w:ins w:id="327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328" w:author="Huawei" w:date="2020-07-16T09:35:00Z"/>
              </w:rPr>
            </w:pPr>
            <w:ins w:id="329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330" w:author="Huawei" w:date="2020-07-16T09:35:00Z"/>
              </w:rPr>
            </w:pPr>
            <w:ins w:id="331" w:author="Huawei" w:date="2020-07-16T09:35:00Z">
              <w:r w:rsidRPr="00F95B02">
                <w:t>(dB)</w:t>
              </w:r>
            </w:ins>
          </w:p>
        </w:tc>
      </w:tr>
      <w:tr w:rsidR="00CD4018" w:rsidRPr="00F95B02" w:rsidTr="00CD4018">
        <w:trPr>
          <w:trHeight w:val="105"/>
          <w:ins w:id="332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33" w:author="Huawei" w:date="2020-07-16T09:35:00Z"/>
              </w:rPr>
            </w:pPr>
            <w:ins w:id="334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35" w:author="Huawei" w:date="2020-07-16T09:35:00Z"/>
              </w:rPr>
            </w:pPr>
            <w:ins w:id="336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37" w:author="Huawei" w:date="2020-07-16T09:35:00Z"/>
              </w:rPr>
            </w:pPr>
            <w:ins w:id="338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39" w:author="Huawei" w:date="2020-07-16T09:35:00Z"/>
              </w:rPr>
            </w:pPr>
            <w:ins w:id="340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41" w:author="Huawei" w:date="2020-07-16T09:35:00Z"/>
              </w:rPr>
            </w:pPr>
            <w:ins w:id="342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43" w:author="Huawei" w:date="2020-07-16T09:35:00Z"/>
              </w:rPr>
            </w:pPr>
            <w:ins w:id="344" w:author="Huawei" w:date="2020-07-16T09:35:00Z">
              <w:r>
                <w:rPr>
                  <w:lang w:eastAsia="zh-CN"/>
                </w:rPr>
                <w:t>G-FR1-A8-1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C"/>
              <w:rPr>
                <w:ins w:id="345" w:author="Huawei" w:date="2020-07-16T09:35:00Z"/>
              </w:rPr>
            </w:pPr>
            <w:ins w:id="346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347" w:author="Huawei" w:date="2020-07-16T09:35:00Z"/>
                <w:lang w:eastAsia="zh-CN"/>
              </w:rPr>
            </w:pPr>
            <w:ins w:id="348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349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350" w:author="Huawei" w:date="2020-07-16T09:35:00Z"/>
                <w:lang w:eastAsia="zh-CN"/>
              </w:rPr>
            </w:pPr>
            <w:ins w:id="351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D4018" w:rsidRPr="00F95B02" w:rsidRDefault="00CD4018" w:rsidP="00CD4018">
      <w:pPr>
        <w:rPr>
          <w:ins w:id="352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353" w:author="Huawei" w:date="2020-07-16T09:35:00Z"/>
          <w:rFonts w:eastAsia="Malgun Gothic"/>
          <w:lang w:eastAsia="zh-CN"/>
        </w:rPr>
      </w:pPr>
      <w:ins w:id="354" w:author="Huawei" w:date="2020-07-16T09:35:00Z">
        <w:r w:rsidRPr="00F95B02">
          <w:rPr>
            <w:rFonts w:eastAsia="Malgun Gothic"/>
          </w:rPr>
          <w:t xml:space="preserve">Table </w:t>
        </w:r>
      </w:ins>
      <w:ins w:id="355" w:author="Huawei" w:date="2020-07-16T09:36:00Z">
        <w:r>
          <w:rPr>
            <w:rFonts w:eastAsia="Malgun Gothic"/>
          </w:rPr>
          <w:t>8.2.5</w:t>
        </w:r>
      </w:ins>
      <w:ins w:id="356" w:author="Huawei" w:date="2020-07-16T09:35:00Z">
        <w:r w:rsidRPr="00F95B02">
          <w:rPr>
            <w:rFonts w:eastAsia="Malgun Gothic"/>
          </w:rPr>
          <w:t>.</w:t>
        </w:r>
      </w:ins>
      <w:ins w:id="357" w:author="Huawei" w:date="2020-07-16T10:44:00Z">
        <w:r w:rsidR="00F15F47">
          <w:rPr>
            <w:rFonts w:eastAsia="Malgun Gothic"/>
          </w:rPr>
          <w:t>5</w:t>
        </w:r>
      </w:ins>
      <w:ins w:id="358" w:author="Huawei" w:date="2020-07-16T09:35:00Z">
        <w:r w:rsidRPr="00F95B02">
          <w:rPr>
            <w:rFonts w:eastAsia="Malgun Gothic"/>
          </w:rPr>
          <w:t>-2: Minimum requirements for PUSCH, Type A,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D4018" w:rsidRPr="00F95B02" w:rsidTr="00CD4018">
        <w:trPr>
          <w:ins w:id="359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360" w:author="Huawei" w:date="2020-07-16T09:35:00Z"/>
              </w:rPr>
            </w:pPr>
            <w:ins w:id="361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362" w:author="Huawei" w:date="2020-07-16T09:35:00Z"/>
              </w:rPr>
            </w:pPr>
            <w:ins w:id="363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364" w:author="Huawei" w:date="2020-07-16T09:35:00Z"/>
              </w:rPr>
            </w:pPr>
            <w:ins w:id="365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366" w:author="Huawei" w:date="2020-07-16T09:35:00Z"/>
                <w:lang w:val="fr-FR"/>
              </w:rPr>
            </w:pPr>
            <w:ins w:id="367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368" w:author="Huawei" w:date="2020-07-16T09:35:00Z"/>
              </w:rPr>
            </w:pPr>
            <w:ins w:id="369" w:author="Huawei" w:date="2020-07-16T09:35:00Z">
              <w:r>
                <w:t>Target BLER</w:t>
              </w:r>
            </w:ins>
          </w:p>
        </w:tc>
        <w:tc>
          <w:tcPr>
            <w:tcW w:w="1330" w:type="dxa"/>
          </w:tcPr>
          <w:p w:rsidR="00CD4018" w:rsidRPr="00F95B02" w:rsidRDefault="00CD4018" w:rsidP="00CD4018">
            <w:pPr>
              <w:pStyle w:val="TAH"/>
              <w:rPr>
                <w:ins w:id="370" w:author="Huawei" w:date="2020-07-16T09:35:00Z"/>
              </w:rPr>
            </w:pPr>
            <w:ins w:id="371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H"/>
              <w:rPr>
                <w:ins w:id="372" w:author="Huawei" w:date="2020-07-16T09:35:00Z"/>
              </w:rPr>
            </w:pPr>
            <w:ins w:id="373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374" w:author="Huawei" w:date="2020-07-16T09:35:00Z"/>
              </w:rPr>
            </w:pPr>
            <w:ins w:id="375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376" w:author="Huawei" w:date="2020-07-16T09:35:00Z"/>
              </w:rPr>
            </w:pPr>
            <w:ins w:id="377" w:author="Huawei" w:date="2020-07-16T09:35:00Z">
              <w:r w:rsidRPr="00F95B02">
                <w:t>(dB)</w:t>
              </w:r>
            </w:ins>
          </w:p>
        </w:tc>
      </w:tr>
      <w:tr w:rsidR="00CD4018" w:rsidRPr="00F95B02" w:rsidTr="00CD4018">
        <w:trPr>
          <w:trHeight w:val="105"/>
          <w:ins w:id="378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79" w:author="Huawei" w:date="2020-07-16T09:35:00Z"/>
              </w:rPr>
            </w:pPr>
            <w:ins w:id="380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81" w:author="Huawei" w:date="2020-07-16T09:35:00Z"/>
              </w:rPr>
            </w:pPr>
            <w:ins w:id="382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83" w:author="Huawei" w:date="2020-07-16T09:35:00Z"/>
              </w:rPr>
            </w:pPr>
            <w:ins w:id="384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85" w:author="Huawei" w:date="2020-07-16T09:35:00Z"/>
              </w:rPr>
            </w:pPr>
            <w:ins w:id="386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87" w:author="Huawei" w:date="2020-07-16T09:35:00Z"/>
              </w:rPr>
            </w:pPr>
            <w:ins w:id="388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89" w:author="Huawei" w:date="2020-07-16T09:35:00Z"/>
              </w:rPr>
            </w:pPr>
            <w:ins w:id="390" w:author="Huawei" w:date="2020-07-16T09:35:00Z">
              <w:r>
                <w:rPr>
                  <w:lang w:eastAsia="zh-CN"/>
                </w:rPr>
                <w:t>G-FR1-A8-2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C"/>
              <w:rPr>
                <w:ins w:id="391" w:author="Huawei" w:date="2020-07-16T09:35:00Z"/>
              </w:rPr>
            </w:pPr>
            <w:ins w:id="392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393" w:author="Huawei" w:date="2020-07-16T09:35:00Z"/>
                <w:lang w:eastAsia="zh-CN"/>
              </w:rPr>
            </w:pPr>
            <w:ins w:id="394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395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396" w:author="Huawei" w:date="2020-07-16T09:35:00Z"/>
                <w:lang w:eastAsia="zh-CN"/>
              </w:rPr>
            </w:pPr>
            <w:ins w:id="397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D4018" w:rsidRPr="00F95B02" w:rsidRDefault="00CD4018" w:rsidP="00CD4018">
      <w:pPr>
        <w:rPr>
          <w:ins w:id="398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399" w:author="Huawei" w:date="2020-07-16T09:35:00Z"/>
          <w:rFonts w:eastAsia="Malgun Gothic"/>
          <w:lang w:eastAsia="zh-CN"/>
        </w:rPr>
      </w:pPr>
      <w:ins w:id="400" w:author="Huawei" w:date="2020-07-16T09:35:00Z">
        <w:r w:rsidRPr="00F95B02">
          <w:rPr>
            <w:rFonts w:eastAsia="Malgun Gothic"/>
          </w:rPr>
          <w:lastRenderedPageBreak/>
          <w:t xml:space="preserve">Table </w:t>
        </w:r>
      </w:ins>
      <w:ins w:id="401" w:author="Huawei" w:date="2020-07-16T09:36:00Z">
        <w:r>
          <w:rPr>
            <w:rFonts w:eastAsia="Malgun Gothic"/>
          </w:rPr>
          <w:t>8.2.5</w:t>
        </w:r>
      </w:ins>
      <w:ins w:id="402" w:author="Huawei" w:date="2020-07-16T09:35:00Z">
        <w:r w:rsidRPr="00F95B02">
          <w:rPr>
            <w:rFonts w:eastAsia="Malgun Gothic"/>
          </w:rPr>
          <w:t>.</w:t>
        </w:r>
      </w:ins>
      <w:ins w:id="403" w:author="Huawei" w:date="2020-07-16T10:44:00Z">
        <w:r w:rsidR="00F15F47">
          <w:rPr>
            <w:rFonts w:eastAsia="Malgun Gothic"/>
          </w:rPr>
          <w:t>5</w:t>
        </w:r>
      </w:ins>
      <w:ins w:id="404" w:author="Huawei" w:date="2020-07-16T09:35:00Z">
        <w:r>
          <w:rPr>
            <w:rFonts w:eastAsia="Malgun Gothic"/>
          </w:rPr>
          <w:t>-3</w:t>
        </w:r>
        <w:r w:rsidRPr="00F95B02">
          <w:rPr>
            <w:rFonts w:eastAsia="Malgun Gothic"/>
          </w:rPr>
          <w:t>: Minimum requirements for PUSCH,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D4018" w:rsidRPr="00F95B02" w:rsidTr="00CD4018">
        <w:trPr>
          <w:ins w:id="405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406" w:author="Huawei" w:date="2020-07-16T09:35:00Z"/>
              </w:rPr>
            </w:pPr>
            <w:ins w:id="407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408" w:author="Huawei" w:date="2020-07-16T09:35:00Z"/>
              </w:rPr>
            </w:pPr>
            <w:ins w:id="409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410" w:author="Huawei" w:date="2020-07-16T09:35:00Z"/>
              </w:rPr>
            </w:pPr>
            <w:ins w:id="411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412" w:author="Huawei" w:date="2020-07-16T09:35:00Z"/>
                <w:lang w:val="fr-FR"/>
              </w:rPr>
            </w:pPr>
            <w:ins w:id="413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414" w:author="Huawei" w:date="2020-07-16T09:35:00Z"/>
              </w:rPr>
            </w:pPr>
            <w:ins w:id="415" w:author="Huawei" w:date="2020-07-16T09:35:00Z">
              <w:r>
                <w:t>Target BLER</w:t>
              </w:r>
            </w:ins>
          </w:p>
        </w:tc>
        <w:tc>
          <w:tcPr>
            <w:tcW w:w="1330" w:type="dxa"/>
          </w:tcPr>
          <w:p w:rsidR="00CD4018" w:rsidRPr="00F95B02" w:rsidRDefault="00CD4018" w:rsidP="00CD4018">
            <w:pPr>
              <w:pStyle w:val="TAH"/>
              <w:rPr>
                <w:ins w:id="416" w:author="Huawei" w:date="2020-07-16T09:35:00Z"/>
              </w:rPr>
            </w:pPr>
            <w:ins w:id="417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H"/>
              <w:rPr>
                <w:ins w:id="418" w:author="Huawei" w:date="2020-07-16T09:35:00Z"/>
              </w:rPr>
            </w:pPr>
            <w:ins w:id="419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420" w:author="Huawei" w:date="2020-07-16T09:35:00Z"/>
              </w:rPr>
            </w:pPr>
            <w:ins w:id="421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422" w:author="Huawei" w:date="2020-07-16T09:35:00Z"/>
              </w:rPr>
            </w:pPr>
            <w:ins w:id="423" w:author="Huawei" w:date="2020-07-16T09:35:00Z">
              <w:r w:rsidRPr="00F95B02">
                <w:t>(dB)</w:t>
              </w:r>
            </w:ins>
          </w:p>
        </w:tc>
      </w:tr>
      <w:tr w:rsidR="00CD4018" w:rsidRPr="00F95B02" w:rsidTr="00CD4018">
        <w:trPr>
          <w:trHeight w:val="105"/>
          <w:ins w:id="424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25" w:author="Huawei" w:date="2020-07-16T09:35:00Z"/>
              </w:rPr>
            </w:pPr>
            <w:ins w:id="426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27" w:author="Huawei" w:date="2020-07-16T09:35:00Z"/>
              </w:rPr>
            </w:pPr>
            <w:ins w:id="428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29" w:author="Huawei" w:date="2020-07-16T09:35:00Z"/>
              </w:rPr>
            </w:pPr>
            <w:ins w:id="430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31" w:author="Huawei" w:date="2020-07-16T09:35:00Z"/>
              </w:rPr>
            </w:pPr>
            <w:ins w:id="432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33" w:author="Huawei" w:date="2020-07-16T09:35:00Z"/>
              </w:rPr>
            </w:pPr>
            <w:ins w:id="434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35" w:author="Huawei" w:date="2020-07-16T09:35:00Z"/>
              </w:rPr>
            </w:pPr>
            <w:ins w:id="436" w:author="Huawei" w:date="2020-07-16T09:35:00Z">
              <w:r>
                <w:rPr>
                  <w:lang w:eastAsia="zh-CN"/>
                </w:rPr>
                <w:t>G-FR1-A8-3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C"/>
              <w:rPr>
                <w:ins w:id="437" w:author="Huawei" w:date="2020-07-16T09:35:00Z"/>
              </w:rPr>
            </w:pPr>
            <w:ins w:id="438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439" w:author="Huawei" w:date="2020-07-16T09:35:00Z"/>
                <w:lang w:eastAsia="zh-CN"/>
              </w:rPr>
            </w:pPr>
            <w:ins w:id="440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441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442" w:author="Huawei" w:date="2020-07-16T09:35:00Z"/>
                <w:lang w:eastAsia="zh-CN"/>
              </w:rPr>
            </w:pPr>
            <w:ins w:id="443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D4018" w:rsidRDefault="00CD4018" w:rsidP="00CD4018">
      <w:pPr>
        <w:rPr>
          <w:ins w:id="444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445" w:author="Huawei" w:date="2020-07-16T09:35:00Z"/>
          <w:rFonts w:eastAsia="Malgun Gothic"/>
          <w:lang w:eastAsia="zh-CN"/>
        </w:rPr>
      </w:pPr>
      <w:ins w:id="446" w:author="Huawei" w:date="2020-07-16T09:35:00Z">
        <w:r w:rsidRPr="00F95B02">
          <w:rPr>
            <w:rFonts w:eastAsia="Malgun Gothic"/>
          </w:rPr>
          <w:t xml:space="preserve">Table </w:t>
        </w:r>
      </w:ins>
      <w:ins w:id="447" w:author="Huawei" w:date="2020-07-16T09:36:00Z">
        <w:r>
          <w:rPr>
            <w:rFonts w:eastAsia="Malgun Gothic"/>
          </w:rPr>
          <w:t>8.2.5</w:t>
        </w:r>
      </w:ins>
      <w:ins w:id="448" w:author="Huawei" w:date="2020-07-16T09:35:00Z">
        <w:r w:rsidRPr="00F95B02">
          <w:rPr>
            <w:rFonts w:eastAsia="Malgun Gothic"/>
          </w:rPr>
          <w:t>.</w:t>
        </w:r>
      </w:ins>
      <w:ins w:id="449" w:author="Huawei" w:date="2020-07-16T10:44:00Z">
        <w:r w:rsidR="00F15F47">
          <w:rPr>
            <w:rFonts w:eastAsia="Malgun Gothic"/>
          </w:rPr>
          <w:t>5</w:t>
        </w:r>
      </w:ins>
      <w:ins w:id="450" w:author="Huawei" w:date="2020-07-16T09:35:00Z">
        <w:r w:rsidRPr="00F95B02">
          <w:rPr>
            <w:rFonts w:eastAsia="Malgun Gothic"/>
          </w:rPr>
          <w:t>-4: Minimum r</w:t>
        </w:r>
        <w:r>
          <w:rPr>
            <w:rFonts w:eastAsia="Malgun Gothic"/>
          </w:rPr>
          <w:t>equirements for PUSCH, Type A, 4</w:t>
        </w:r>
        <w:r w:rsidRPr="00F95B02">
          <w:rPr>
            <w:rFonts w:eastAsia="Malgun Gothic"/>
          </w:rPr>
          <w:t>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D4018" w:rsidRPr="00F95B02" w:rsidTr="00CD4018">
        <w:trPr>
          <w:ins w:id="451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452" w:author="Huawei" w:date="2020-07-16T09:35:00Z"/>
              </w:rPr>
            </w:pPr>
            <w:ins w:id="453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454" w:author="Huawei" w:date="2020-07-16T09:35:00Z"/>
              </w:rPr>
            </w:pPr>
            <w:ins w:id="455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456" w:author="Huawei" w:date="2020-07-16T09:35:00Z"/>
              </w:rPr>
            </w:pPr>
            <w:ins w:id="457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458" w:author="Huawei" w:date="2020-07-16T09:35:00Z"/>
                <w:lang w:val="fr-FR"/>
              </w:rPr>
            </w:pPr>
            <w:ins w:id="459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460" w:author="Huawei" w:date="2020-07-16T09:35:00Z"/>
              </w:rPr>
            </w:pPr>
            <w:ins w:id="461" w:author="Huawei" w:date="2020-07-16T09:35:00Z">
              <w:r>
                <w:t>Target BLER</w:t>
              </w:r>
            </w:ins>
          </w:p>
        </w:tc>
        <w:tc>
          <w:tcPr>
            <w:tcW w:w="1330" w:type="dxa"/>
          </w:tcPr>
          <w:p w:rsidR="00CD4018" w:rsidRPr="00F95B02" w:rsidRDefault="00CD4018" w:rsidP="00CD4018">
            <w:pPr>
              <w:pStyle w:val="TAH"/>
              <w:rPr>
                <w:ins w:id="462" w:author="Huawei" w:date="2020-07-16T09:35:00Z"/>
              </w:rPr>
            </w:pPr>
            <w:ins w:id="463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H"/>
              <w:rPr>
                <w:ins w:id="464" w:author="Huawei" w:date="2020-07-16T09:35:00Z"/>
              </w:rPr>
            </w:pPr>
            <w:ins w:id="465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466" w:author="Huawei" w:date="2020-07-16T09:35:00Z"/>
              </w:rPr>
            </w:pPr>
            <w:ins w:id="467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468" w:author="Huawei" w:date="2020-07-16T09:35:00Z"/>
              </w:rPr>
            </w:pPr>
            <w:ins w:id="469" w:author="Huawei" w:date="2020-07-16T09:35:00Z">
              <w:r w:rsidRPr="00F95B02">
                <w:t>(dB)</w:t>
              </w:r>
            </w:ins>
          </w:p>
        </w:tc>
      </w:tr>
      <w:tr w:rsidR="00CD4018" w:rsidRPr="00F95B02" w:rsidTr="00CD4018">
        <w:trPr>
          <w:trHeight w:val="105"/>
          <w:ins w:id="470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1" w:author="Huawei" w:date="2020-07-16T09:35:00Z"/>
              </w:rPr>
            </w:pPr>
            <w:ins w:id="472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3" w:author="Huawei" w:date="2020-07-16T09:35:00Z"/>
              </w:rPr>
            </w:pPr>
            <w:ins w:id="474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5" w:author="Huawei" w:date="2020-07-16T09:35:00Z"/>
              </w:rPr>
            </w:pPr>
            <w:ins w:id="476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7" w:author="Huawei" w:date="2020-07-16T09:35:00Z"/>
              </w:rPr>
            </w:pPr>
            <w:ins w:id="478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9" w:author="Huawei" w:date="2020-07-16T09:35:00Z"/>
              </w:rPr>
            </w:pPr>
            <w:ins w:id="480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81" w:author="Huawei" w:date="2020-07-16T09:35:00Z"/>
              </w:rPr>
            </w:pPr>
            <w:ins w:id="482" w:author="Huawei" w:date="2020-07-16T09:35:00Z">
              <w:r>
                <w:rPr>
                  <w:lang w:eastAsia="zh-CN"/>
                </w:rPr>
                <w:t>G-FR1-A8-4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C"/>
              <w:rPr>
                <w:ins w:id="483" w:author="Huawei" w:date="2020-07-16T09:35:00Z"/>
              </w:rPr>
            </w:pPr>
            <w:ins w:id="484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485" w:author="Huawei" w:date="2020-07-16T09:35:00Z"/>
                <w:lang w:eastAsia="zh-CN"/>
              </w:rPr>
            </w:pPr>
            <w:ins w:id="486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487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488" w:author="Huawei" w:date="2020-07-16T09:35:00Z"/>
                <w:lang w:eastAsia="zh-CN"/>
              </w:rPr>
            </w:pPr>
            <w:ins w:id="489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D4018" w:rsidRPr="00C94D58" w:rsidRDefault="00CD4018" w:rsidP="00CD4018">
      <w:pPr>
        <w:rPr>
          <w:ins w:id="490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491" w:author="Huawei" w:date="2020-07-16T09:35:00Z"/>
          <w:rFonts w:eastAsia="Malgun Gothic"/>
          <w:lang w:eastAsia="zh-CN"/>
        </w:rPr>
      </w:pPr>
      <w:ins w:id="492" w:author="Huawei" w:date="2020-07-16T09:35:00Z">
        <w:r>
          <w:rPr>
            <w:rFonts w:eastAsia="Malgun Gothic"/>
          </w:rPr>
          <w:t xml:space="preserve">Table </w:t>
        </w:r>
      </w:ins>
      <w:ins w:id="493" w:author="Huawei" w:date="2020-07-16T09:36:00Z">
        <w:r>
          <w:rPr>
            <w:rFonts w:eastAsia="Malgun Gothic"/>
          </w:rPr>
          <w:t>8.2.5</w:t>
        </w:r>
      </w:ins>
      <w:ins w:id="494" w:author="Huawei" w:date="2020-07-16T09:35:00Z">
        <w:r w:rsidR="00F15F47">
          <w:rPr>
            <w:rFonts w:eastAsia="Malgun Gothic"/>
          </w:rPr>
          <w:t>.</w:t>
        </w:r>
      </w:ins>
      <w:ins w:id="495" w:author="Huawei" w:date="2020-07-16T10:44:00Z">
        <w:r w:rsidR="00F15F47">
          <w:rPr>
            <w:rFonts w:eastAsia="Malgun Gothic"/>
          </w:rPr>
          <w:t>5</w:t>
        </w:r>
      </w:ins>
      <w:ins w:id="496" w:author="Huawei" w:date="2020-07-16T09:35:00Z">
        <w:r>
          <w:rPr>
            <w:rFonts w:eastAsia="Malgun Gothic"/>
          </w:rPr>
          <w:t>-5</w:t>
        </w:r>
        <w:r w:rsidRPr="00F95B02">
          <w:rPr>
            <w:rFonts w:eastAsia="Malgun Gothic"/>
          </w:rPr>
          <w:t>: Minimum requirements for PUSCH,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D4018" w:rsidRPr="00F95B02" w:rsidTr="00CD4018">
        <w:trPr>
          <w:ins w:id="497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498" w:author="Huawei" w:date="2020-07-16T09:35:00Z"/>
              </w:rPr>
            </w:pPr>
            <w:ins w:id="499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500" w:author="Huawei" w:date="2020-07-16T09:35:00Z"/>
              </w:rPr>
            </w:pPr>
            <w:ins w:id="501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502" w:author="Huawei" w:date="2020-07-16T09:35:00Z"/>
              </w:rPr>
            </w:pPr>
            <w:ins w:id="503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504" w:author="Huawei" w:date="2020-07-16T09:35:00Z"/>
                <w:lang w:val="fr-FR"/>
              </w:rPr>
            </w:pPr>
            <w:ins w:id="505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506" w:author="Huawei" w:date="2020-07-16T09:35:00Z"/>
              </w:rPr>
            </w:pPr>
            <w:ins w:id="507" w:author="Huawei" w:date="2020-07-16T09:35:00Z">
              <w:r>
                <w:t>Target BLER</w:t>
              </w:r>
            </w:ins>
          </w:p>
        </w:tc>
        <w:tc>
          <w:tcPr>
            <w:tcW w:w="1330" w:type="dxa"/>
          </w:tcPr>
          <w:p w:rsidR="00CD4018" w:rsidRPr="00F95B02" w:rsidRDefault="00CD4018" w:rsidP="00CD4018">
            <w:pPr>
              <w:pStyle w:val="TAH"/>
              <w:rPr>
                <w:ins w:id="508" w:author="Huawei" w:date="2020-07-16T09:35:00Z"/>
              </w:rPr>
            </w:pPr>
            <w:ins w:id="509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H"/>
              <w:rPr>
                <w:ins w:id="510" w:author="Huawei" w:date="2020-07-16T09:35:00Z"/>
              </w:rPr>
            </w:pPr>
            <w:ins w:id="511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512" w:author="Huawei" w:date="2020-07-16T09:35:00Z"/>
              </w:rPr>
            </w:pPr>
            <w:ins w:id="513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514" w:author="Huawei" w:date="2020-07-16T09:35:00Z"/>
              </w:rPr>
            </w:pPr>
            <w:ins w:id="515" w:author="Huawei" w:date="2020-07-16T09:35:00Z">
              <w:r w:rsidRPr="00F95B02">
                <w:t>(dB)</w:t>
              </w:r>
            </w:ins>
          </w:p>
        </w:tc>
      </w:tr>
      <w:tr w:rsidR="00CD4018" w:rsidRPr="00F95B02" w:rsidTr="00CD4018">
        <w:trPr>
          <w:trHeight w:val="105"/>
          <w:ins w:id="516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17" w:author="Huawei" w:date="2020-07-16T09:35:00Z"/>
              </w:rPr>
            </w:pPr>
            <w:ins w:id="518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19" w:author="Huawei" w:date="2020-07-16T09:35:00Z"/>
              </w:rPr>
            </w:pPr>
            <w:ins w:id="520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21" w:author="Huawei" w:date="2020-07-16T09:35:00Z"/>
              </w:rPr>
            </w:pPr>
            <w:ins w:id="522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23" w:author="Huawei" w:date="2020-07-16T09:35:00Z"/>
              </w:rPr>
            </w:pPr>
            <w:ins w:id="524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25" w:author="Huawei" w:date="2020-07-16T09:35:00Z"/>
              </w:rPr>
            </w:pPr>
            <w:ins w:id="526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27" w:author="Huawei" w:date="2020-07-16T09:35:00Z"/>
              </w:rPr>
            </w:pPr>
            <w:ins w:id="528" w:author="Huawei" w:date="2020-07-16T09:35:00Z">
              <w:r>
                <w:rPr>
                  <w:lang w:eastAsia="zh-CN"/>
                </w:rPr>
                <w:t>G-FR1-A8-1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C"/>
              <w:rPr>
                <w:ins w:id="529" w:author="Huawei" w:date="2020-07-16T09:35:00Z"/>
              </w:rPr>
            </w:pPr>
            <w:ins w:id="530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531" w:author="Huawei" w:date="2020-07-16T09:35:00Z"/>
                <w:lang w:eastAsia="zh-CN"/>
              </w:rPr>
            </w:pPr>
            <w:ins w:id="532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533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534" w:author="Huawei" w:date="2020-07-16T09:35:00Z"/>
                <w:lang w:eastAsia="zh-CN"/>
              </w:rPr>
            </w:pPr>
            <w:ins w:id="535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D4018" w:rsidRPr="00C94D58" w:rsidRDefault="00CD4018" w:rsidP="00CD4018">
      <w:pPr>
        <w:rPr>
          <w:ins w:id="536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537" w:author="Huawei" w:date="2020-07-16T09:35:00Z"/>
          <w:rFonts w:eastAsia="Malgun Gothic"/>
          <w:lang w:eastAsia="zh-CN"/>
        </w:rPr>
      </w:pPr>
      <w:ins w:id="538" w:author="Huawei" w:date="2020-07-16T09:35:00Z">
        <w:r>
          <w:rPr>
            <w:rFonts w:eastAsia="Malgun Gothic"/>
          </w:rPr>
          <w:t xml:space="preserve">Table </w:t>
        </w:r>
      </w:ins>
      <w:ins w:id="539" w:author="Huawei" w:date="2020-07-16T09:36:00Z">
        <w:r>
          <w:rPr>
            <w:rFonts w:eastAsia="Malgun Gothic"/>
          </w:rPr>
          <w:t>8.2.5</w:t>
        </w:r>
      </w:ins>
      <w:ins w:id="540" w:author="Huawei" w:date="2020-07-16T09:35:00Z">
        <w:r w:rsidR="00F15F47">
          <w:rPr>
            <w:rFonts w:eastAsia="Malgun Gothic"/>
          </w:rPr>
          <w:t>.</w:t>
        </w:r>
      </w:ins>
      <w:ins w:id="541" w:author="Huawei" w:date="2020-07-16T10:44:00Z">
        <w:r w:rsidR="00F15F47">
          <w:rPr>
            <w:rFonts w:eastAsia="Malgun Gothic"/>
          </w:rPr>
          <w:t>5</w:t>
        </w:r>
      </w:ins>
      <w:ins w:id="542" w:author="Huawei" w:date="2020-07-16T09:35:00Z">
        <w:r>
          <w:rPr>
            <w:rFonts w:eastAsia="Malgun Gothic"/>
          </w:rPr>
          <w:t>-6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D4018" w:rsidRPr="00F95B02" w:rsidTr="00CD4018">
        <w:trPr>
          <w:ins w:id="543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544" w:author="Huawei" w:date="2020-07-16T09:35:00Z"/>
              </w:rPr>
            </w:pPr>
            <w:ins w:id="545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546" w:author="Huawei" w:date="2020-07-16T09:35:00Z"/>
              </w:rPr>
            </w:pPr>
            <w:ins w:id="547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548" w:author="Huawei" w:date="2020-07-16T09:35:00Z"/>
              </w:rPr>
            </w:pPr>
            <w:ins w:id="549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550" w:author="Huawei" w:date="2020-07-16T09:35:00Z"/>
                <w:lang w:val="fr-FR"/>
              </w:rPr>
            </w:pPr>
            <w:ins w:id="551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552" w:author="Huawei" w:date="2020-07-16T09:35:00Z"/>
              </w:rPr>
            </w:pPr>
            <w:ins w:id="553" w:author="Huawei" w:date="2020-07-16T09:35:00Z">
              <w:r>
                <w:t>Target BLER</w:t>
              </w:r>
            </w:ins>
          </w:p>
        </w:tc>
        <w:tc>
          <w:tcPr>
            <w:tcW w:w="1330" w:type="dxa"/>
          </w:tcPr>
          <w:p w:rsidR="00CD4018" w:rsidRPr="00F95B02" w:rsidRDefault="00CD4018" w:rsidP="00CD4018">
            <w:pPr>
              <w:pStyle w:val="TAH"/>
              <w:rPr>
                <w:ins w:id="554" w:author="Huawei" w:date="2020-07-16T09:35:00Z"/>
              </w:rPr>
            </w:pPr>
            <w:ins w:id="555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H"/>
              <w:rPr>
                <w:ins w:id="556" w:author="Huawei" w:date="2020-07-16T09:35:00Z"/>
              </w:rPr>
            </w:pPr>
            <w:ins w:id="557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558" w:author="Huawei" w:date="2020-07-16T09:35:00Z"/>
              </w:rPr>
            </w:pPr>
            <w:ins w:id="559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560" w:author="Huawei" w:date="2020-07-16T09:35:00Z"/>
              </w:rPr>
            </w:pPr>
            <w:ins w:id="561" w:author="Huawei" w:date="2020-07-16T09:35:00Z">
              <w:r w:rsidRPr="00F95B02">
                <w:t>(dB)</w:t>
              </w:r>
            </w:ins>
          </w:p>
        </w:tc>
      </w:tr>
      <w:tr w:rsidR="00CD4018" w:rsidRPr="00F95B02" w:rsidTr="00CD4018">
        <w:trPr>
          <w:trHeight w:val="105"/>
          <w:ins w:id="562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63" w:author="Huawei" w:date="2020-07-16T09:35:00Z"/>
              </w:rPr>
            </w:pPr>
            <w:ins w:id="564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65" w:author="Huawei" w:date="2020-07-16T09:35:00Z"/>
              </w:rPr>
            </w:pPr>
            <w:ins w:id="566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67" w:author="Huawei" w:date="2020-07-16T09:35:00Z"/>
              </w:rPr>
            </w:pPr>
            <w:ins w:id="568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69" w:author="Huawei" w:date="2020-07-16T09:35:00Z"/>
              </w:rPr>
            </w:pPr>
            <w:ins w:id="570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71" w:author="Huawei" w:date="2020-07-16T09:35:00Z"/>
              </w:rPr>
            </w:pPr>
            <w:ins w:id="572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73" w:author="Huawei" w:date="2020-07-16T09:35:00Z"/>
              </w:rPr>
            </w:pPr>
            <w:ins w:id="574" w:author="Huawei" w:date="2020-07-16T09:35:00Z">
              <w:r>
                <w:rPr>
                  <w:lang w:eastAsia="zh-CN"/>
                </w:rPr>
                <w:t>G-FR1-A8-2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C"/>
              <w:rPr>
                <w:ins w:id="575" w:author="Huawei" w:date="2020-07-16T09:35:00Z"/>
              </w:rPr>
            </w:pPr>
            <w:ins w:id="576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577" w:author="Huawei" w:date="2020-07-16T09:35:00Z"/>
                <w:lang w:eastAsia="zh-CN"/>
              </w:rPr>
            </w:pPr>
            <w:ins w:id="578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579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580" w:author="Huawei" w:date="2020-07-16T09:35:00Z"/>
                <w:lang w:eastAsia="zh-CN"/>
              </w:rPr>
            </w:pPr>
            <w:ins w:id="581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D4018" w:rsidRDefault="00CD4018" w:rsidP="00CD4018">
      <w:pPr>
        <w:rPr>
          <w:ins w:id="582" w:author="Huawei" w:date="2020-07-16T09:35:00Z"/>
        </w:rPr>
      </w:pPr>
    </w:p>
    <w:p w:rsidR="00CD4018" w:rsidRPr="00F95B02" w:rsidRDefault="00CD4018" w:rsidP="00CD4018">
      <w:pPr>
        <w:pStyle w:val="TH"/>
        <w:rPr>
          <w:ins w:id="583" w:author="Huawei" w:date="2020-07-16T09:35:00Z"/>
          <w:rFonts w:eastAsia="Malgun Gothic"/>
          <w:lang w:eastAsia="zh-CN"/>
        </w:rPr>
      </w:pPr>
      <w:ins w:id="584" w:author="Huawei" w:date="2020-07-16T09:35:00Z">
        <w:r>
          <w:rPr>
            <w:rFonts w:eastAsia="Malgun Gothic"/>
          </w:rPr>
          <w:t xml:space="preserve">Table </w:t>
        </w:r>
      </w:ins>
      <w:ins w:id="585" w:author="Huawei" w:date="2020-07-16T09:36:00Z">
        <w:r>
          <w:rPr>
            <w:rFonts w:eastAsia="Malgun Gothic"/>
          </w:rPr>
          <w:t>8.2.5</w:t>
        </w:r>
      </w:ins>
      <w:ins w:id="586" w:author="Huawei" w:date="2020-07-16T09:35:00Z">
        <w:r>
          <w:rPr>
            <w:rFonts w:eastAsia="Malgun Gothic"/>
          </w:rPr>
          <w:t>.</w:t>
        </w:r>
      </w:ins>
      <w:ins w:id="587" w:author="Huawei" w:date="2020-07-16T10:45:00Z">
        <w:r w:rsidR="00F15F47">
          <w:rPr>
            <w:rFonts w:eastAsia="Malgun Gothic"/>
          </w:rPr>
          <w:t>5</w:t>
        </w:r>
      </w:ins>
      <w:ins w:id="588" w:author="Huawei" w:date="2020-07-16T09:35:00Z">
        <w:r>
          <w:rPr>
            <w:rFonts w:eastAsia="Malgun Gothic"/>
          </w:rPr>
          <w:t>-7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D4018" w:rsidRPr="00F95B02" w:rsidTr="00CD4018">
        <w:trPr>
          <w:ins w:id="589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590" w:author="Huawei" w:date="2020-07-16T09:35:00Z"/>
              </w:rPr>
            </w:pPr>
            <w:ins w:id="591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592" w:author="Huawei" w:date="2020-07-16T09:35:00Z"/>
              </w:rPr>
            </w:pPr>
            <w:ins w:id="593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594" w:author="Huawei" w:date="2020-07-16T09:35:00Z"/>
              </w:rPr>
            </w:pPr>
            <w:ins w:id="595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596" w:author="Huawei" w:date="2020-07-16T09:35:00Z"/>
                <w:lang w:val="fr-FR"/>
              </w:rPr>
            </w:pPr>
            <w:ins w:id="597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598" w:author="Huawei" w:date="2020-07-16T09:35:00Z"/>
              </w:rPr>
            </w:pPr>
            <w:ins w:id="599" w:author="Huawei" w:date="2020-07-16T09:35:00Z">
              <w:r>
                <w:t>Target BLER</w:t>
              </w:r>
            </w:ins>
          </w:p>
        </w:tc>
        <w:tc>
          <w:tcPr>
            <w:tcW w:w="1330" w:type="dxa"/>
          </w:tcPr>
          <w:p w:rsidR="00CD4018" w:rsidRPr="00F95B02" w:rsidRDefault="00CD4018" w:rsidP="00CD4018">
            <w:pPr>
              <w:pStyle w:val="TAH"/>
              <w:rPr>
                <w:ins w:id="600" w:author="Huawei" w:date="2020-07-16T09:35:00Z"/>
              </w:rPr>
            </w:pPr>
            <w:ins w:id="601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H"/>
              <w:rPr>
                <w:ins w:id="602" w:author="Huawei" w:date="2020-07-16T09:35:00Z"/>
              </w:rPr>
            </w:pPr>
            <w:ins w:id="603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604" w:author="Huawei" w:date="2020-07-16T09:35:00Z"/>
              </w:rPr>
            </w:pPr>
            <w:ins w:id="605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606" w:author="Huawei" w:date="2020-07-16T09:35:00Z"/>
              </w:rPr>
            </w:pPr>
            <w:ins w:id="607" w:author="Huawei" w:date="2020-07-16T09:35:00Z">
              <w:r w:rsidRPr="00F95B02">
                <w:t>(dB)</w:t>
              </w:r>
            </w:ins>
          </w:p>
        </w:tc>
      </w:tr>
      <w:tr w:rsidR="00CD4018" w:rsidRPr="00F95B02" w:rsidTr="00CD4018">
        <w:trPr>
          <w:trHeight w:val="105"/>
          <w:ins w:id="608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09" w:author="Huawei" w:date="2020-07-16T09:35:00Z"/>
              </w:rPr>
            </w:pPr>
            <w:ins w:id="610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1" w:author="Huawei" w:date="2020-07-16T09:35:00Z"/>
              </w:rPr>
            </w:pPr>
            <w:ins w:id="612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3" w:author="Huawei" w:date="2020-07-16T09:35:00Z"/>
              </w:rPr>
            </w:pPr>
            <w:ins w:id="614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5" w:author="Huawei" w:date="2020-07-16T09:35:00Z"/>
              </w:rPr>
            </w:pPr>
            <w:ins w:id="616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7" w:author="Huawei" w:date="2020-07-16T09:35:00Z"/>
              </w:rPr>
            </w:pPr>
            <w:ins w:id="618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9" w:author="Huawei" w:date="2020-07-16T09:35:00Z"/>
              </w:rPr>
            </w:pPr>
            <w:ins w:id="620" w:author="Huawei" w:date="2020-07-16T09:35:00Z">
              <w:r>
                <w:rPr>
                  <w:lang w:eastAsia="zh-CN"/>
                </w:rPr>
                <w:t>G-FR1-A8-3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C"/>
              <w:rPr>
                <w:ins w:id="621" w:author="Huawei" w:date="2020-07-16T09:35:00Z"/>
              </w:rPr>
            </w:pPr>
            <w:ins w:id="622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623" w:author="Huawei" w:date="2020-07-16T09:35:00Z"/>
                <w:lang w:eastAsia="zh-CN"/>
              </w:rPr>
            </w:pPr>
            <w:ins w:id="624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625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626" w:author="Huawei" w:date="2020-07-16T09:35:00Z"/>
                <w:lang w:eastAsia="zh-CN"/>
              </w:rPr>
            </w:pPr>
            <w:ins w:id="627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D4018" w:rsidRDefault="00CD4018" w:rsidP="00CD4018">
      <w:pPr>
        <w:rPr>
          <w:ins w:id="628" w:author="Huawei" w:date="2020-07-16T09:35:00Z"/>
        </w:rPr>
      </w:pPr>
    </w:p>
    <w:p w:rsidR="00CD4018" w:rsidRPr="00F95B02" w:rsidRDefault="00CD4018" w:rsidP="00CD4018">
      <w:pPr>
        <w:pStyle w:val="TH"/>
        <w:rPr>
          <w:ins w:id="629" w:author="Huawei" w:date="2020-07-16T09:35:00Z"/>
          <w:rFonts w:eastAsia="Malgun Gothic"/>
          <w:lang w:eastAsia="zh-CN"/>
        </w:rPr>
      </w:pPr>
      <w:ins w:id="630" w:author="Huawei" w:date="2020-07-16T09:35:00Z">
        <w:r>
          <w:rPr>
            <w:rFonts w:eastAsia="Malgun Gothic"/>
          </w:rPr>
          <w:t xml:space="preserve">Table </w:t>
        </w:r>
      </w:ins>
      <w:ins w:id="631" w:author="Huawei" w:date="2020-07-16T09:36:00Z">
        <w:r>
          <w:rPr>
            <w:rFonts w:eastAsia="Malgun Gothic"/>
          </w:rPr>
          <w:t>8.2.5</w:t>
        </w:r>
      </w:ins>
      <w:ins w:id="632" w:author="Huawei" w:date="2020-07-16T09:35:00Z">
        <w:r w:rsidR="00F15F47">
          <w:rPr>
            <w:rFonts w:eastAsia="Malgun Gothic"/>
          </w:rPr>
          <w:t>.</w:t>
        </w:r>
      </w:ins>
      <w:ins w:id="633" w:author="Huawei" w:date="2020-07-16T10:45:00Z">
        <w:r w:rsidR="00F15F47">
          <w:rPr>
            <w:rFonts w:eastAsia="Malgun Gothic"/>
          </w:rPr>
          <w:t>5</w:t>
        </w:r>
      </w:ins>
      <w:ins w:id="634" w:author="Huawei" w:date="2020-07-16T09:35:00Z">
        <w:r>
          <w:rPr>
            <w:rFonts w:eastAsia="Malgun Gothic"/>
          </w:rPr>
          <w:t>-8</w:t>
        </w:r>
        <w:r w:rsidRPr="00F95B02">
          <w:rPr>
            <w:rFonts w:eastAsia="Malgun Gothic"/>
          </w:rPr>
          <w:t>: Minimum requirements for PUSCH, Type B, 40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D4018" w:rsidRPr="00F95B02" w:rsidTr="00CD4018">
        <w:trPr>
          <w:ins w:id="635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636" w:author="Huawei" w:date="2020-07-16T09:35:00Z"/>
              </w:rPr>
            </w:pPr>
            <w:ins w:id="637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638" w:author="Huawei" w:date="2020-07-16T09:35:00Z"/>
              </w:rPr>
            </w:pPr>
            <w:ins w:id="639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640" w:author="Huawei" w:date="2020-07-16T09:35:00Z"/>
              </w:rPr>
            </w:pPr>
            <w:ins w:id="641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642" w:author="Huawei" w:date="2020-07-16T09:35:00Z"/>
                <w:lang w:val="fr-FR"/>
              </w:rPr>
            </w:pPr>
            <w:ins w:id="643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644" w:author="Huawei" w:date="2020-07-16T09:35:00Z"/>
              </w:rPr>
            </w:pPr>
            <w:ins w:id="645" w:author="Huawei" w:date="2020-07-16T09:35:00Z">
              <w:r>
                <w:t>Target BLER</w:t>
              </w:r>
            </w:ins>
          </w:p>
        </w:tc>
        <w:tc>
          <w:tcPr>
            <w:tcW w:w="1330" w:type="dxa"/>
          </w:tcPr>
          <w:p w:rsidR="00CD4018" w:rsidRPr="00F95B02" w:rsidRDefault="00CD4018" w:rsidP="00CD4018">
            <w:pPr>
              <w:pStyle w:val="TAH"/>
              <w:rPr>
                <w:ins w:id="646" w:author="Huawei" w:date="2020-07-16T09:35:00Z"/>
              </w:rPr>
            </w:pPr>
            <w:ins w:id="647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H"/>
              <w:rPr>
                <w:ins w:id="648" w:author="Huawei" w:date="2020-07-16T09:35:00Z"/>
              </w:rPr>
            </w:pPr>
            <w:ins w:id="649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650" w:author="Huawei" w:date="2020-07-16T09:35:00Z"/>
              </w:rPr>
            </w:pPr>
            <w:ins w:id="651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652" w:author="Huawei" w:date="2020-07-16T09:35:00Z"/>
              </w:rPr>
            </w:pPr>
            <w:ins w:id="653" w:author="Huawei" w:date="2020-07-16T09:35:00Z">
              <w:r w:rsidRPr="00F95B02">
                <w:t>(dB)</w:t>
              </w:r>
            </w:ins>
          </w:p>
        </w:tc>
      </w:tr>
      <w:tr w:rsidR="00CD4018" w:rsidRPr="00F95B02" w:rsidTr="00CD4018">
        <w:trPr>
          <w:trHeight w:val="105"/>
          <w:ins w:id="654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5" w:author="Huawei" w:date="2020-07-16T09:35:00Z"/>
              </w:rPr>
            </w:pPr>
            <w:ins w:id="656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7" w:author="Huawei" w:date="2020-07-16T09:35:00Z"/>
              </w:rPr>
            </w:pPr>
            <w:ins w:id="658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9" w:author="Huawei" w:date="2020-07-16T09:35:00Z"/>
              </w:rPr>
            </w:pPr>
            <w:ins w:id="660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61" w:author="Huawei" w:date="2020-07-16T09:35:00Z"/>
              </w:rPr>
            </w:pPr>
            <w:ins w:id="662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63" w:author="Huawei" w:date="2020-07-16T09:35:00Z"/>
              </w:rPr>
            </w:pPr>
            <w:ins w:id="664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65" w:author="Huawei" w:date="2020-07-16T09:35:00Z"/>
              </w:rPr>
            </w:pPr>
            <w:ins w:id="666" w:author="Huawei" w:date="2020-07-16T09:35:00Z">
              <w:r>
                <w:rPr>
                  <w:lang w:eastAsia="zh-CN"/>
                </w:rPr>
                <w:t>G-FR1-A8-4</w:t>
              </w:r>
            </w:ins>
          </w:p>
        </w:tc>
        <w:tc>
          <w:tcPr>
            <w:tcW w:w="1389" w:type="dxa"/>
          </w:tcPr>
          <w:p w:rsidR="00CD4018" w:rsidRPr="00F95B02" w:rsidRDefault="00CD4018" w:rsidP="00CD4018">
            <w:pPr>
              <w:pStyle w:val="TAC"/>
              <w:rPr>
                <w:ins w:id="667" w:author="Huawei" w:date="2020-07-16T09:35:00Z"/>
              </w:rPr>
            </w:pPr>
            <w:ins w:id="668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669" w:author="Huawei" w:date="2020-07-16T09:35:00Z"/>
                <w:lang w:eastAsia="zh-CN"/>
              </w:rPr>
            </w:pPr>
            <w:ins w:id="670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671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672" w:author="Huawei" w:date="2020-07-16T09:35:00Z"/>
                <w:lang w:eastAsia="zh-CN"/>
              </w:rPr>
            </w:pPr>
            <w:ins w:id="673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752355" w:rsidRPr="00CD4018" w:rsidRDefault="00752355" w:rsidP="00752355">
      <w:pPr>
        <w:rPr>
          <w:ins w:id="674" w:author="Huawei" w:date="2020-07-15T17:28:00Z"/>
          <w:rFonts w:eastAsia="等线"/>
          <w:noProof/>
          <w:lang w:eastAsia="zh-CN"/>
        </w:rPr>
      </w:pPr>
    </w:p>
    <w:p w:rsidR="00752355" w:rsidRDefault="00752355" w:rsidP="0075235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752355" w:rsidRDefault="00752355" w:rsidP="00DE66CD">
      <w:pPr>
        <w:rPr>
          <w:color w:val="FF0000"/>
          <w:lang w:eastAsia="zh-CN"/>
        </w:rPr>
      </w:pPr>
    </w:p>
    <w:p w:rsidR="00384151" w:rsidRDefault="00384151" w:rsidP="00DE66CD">
      <w:pPr>
        <w:rPr>
          <w:color w:val="FF0000"/>
          <w:lang w:eastAsia="zh-CN"/>
        </w:rPr>
      </w:pPr>
    </w:p>
    <w:p w:rsidR="00384151" w:rsidRDefault="00384151" w:rsidP="00384151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384151" w:rsidRPr="00F95B02" w:rsidRDefault="00384151" w:rsidP="00384151">
      <w:pPr>
        <w:pStyle w:val="3"/>
        <w:rPr>
          <w:ins w:id="675" w:author="Huawei" w:date="2020-07-31T14:35:00Z"/>
        </w:rPr>
      </w:pPr>
      <w:ins w:id="676" w:author="Huawei" w:date="2020-07-31T14:35:00Z">
        <w:r>
          <w:lastRenderedPageBreak/>
          <w:t>8.2.6</w:t>
        </w:r>
        <w:r w:rsidR="00B9530A">
          <w:tab/>
        </w:r>
      </w:ins>
      <w:ins w:id="677" w:author="Huawei" w:date="2020-08-04T17:31:00Z">
        <w:r w:rsidR="00B9530A">
          <w:t>Performance r</w:t>
        </w:r>
      </w:ins>
      <w:ins w:id="678" w:author="Huawei" w:date="2020-07-31T14:35:00Z">
        <w:r w:rsidRPr="00F95B02">
          <w:t xml:space="preserve">equirements for PUSCH </w:t>
        </w:r>
        <w:r>
          <w:t>mapping Type B</w:t>
        </w:r>
      </w:ins>
      <w:ins w:id="679" w:author="Huawei" w:date="2020-08-04T17:29:00Z">
        <w:r w:rsidR="005706D8">
          <w:t xml:space="preserve"> with </w:t>
        </w:r>
      </w:ins>
      <w:ins w:id="680" w:author="Huawei" w:date="2020-08-04T17:32:00Z">
        <w:r w:rsidR="00B9530A">
          <w:t>2 symbol length al</w:t>
        </w:r>
      </w:ins>
      <w:ins w:id="681" w:author="Huawei" w:date="2020-08-04T17:33:00Z">
        <w:r w:rsidR="00B9530A">
          <w:t>located</w:t>
        </w:r>
      </w:ins>
    </w:p>
    <w:p w:rsidR="00384151" w:rsidRPr="006739FE" w:rsidRDefault="00384151" w:rsidP="00384151">
      <w:pPr>
        <w:pStyle w:val="4"/>
        <w:rPr>
          <w:ins w:id="682" w:author="Huawei" w:date="2020-07-31T14:35:00Z"/>
        </w:rPr>
      </w:pPr>
      <w:ins w:id="683" w:author="Huawei" w:date="2020-07-31T14:35:00Z">
        <w:r>
          <w:t>8.2.6</w:t>
        </w:r>
        <w:r w:rsidRPr="006739FE">
          <w:t>.1</w:t>
        </w:r>
        <w:r w:rsidRPr="006739FE">
          <w:tab/>
          <w:t>Definition and applicability</w:t>
        </w:r>
      </w:ins>
    </w:p>
    <w:p w:rsidR="00384151" w:rsidRPr="006739FE" w:rsidRDefault="00384151" w:rsidP="00384151">
      <w:pPr>
        <w:rPr>
          <w:ins w:id="684" w:author="Huawei" w:date="2020-07-31T14:35:00Z"/>
        </w:rPr>
      </w:pPr>
      <w:ins w:id="685" w:author="Huawei" w:date="2020-07-31T14:35:00Z">
        <w:r w:rsidRPr="006739FE">
          <w:t xml:space="preserve">The performance requirement of PUSCH </w:t>
        </w:r>
        <w:r>
          <w:t xml:space="preserve">mapping Type B </w:t>
        </w:r>
        <w:r w:rsidRPr="006739FE">
          <w:t xml:space="preserve">is determined by a minimum required throughput for a given SNR. The required throughput is expressed as a fraction of maximum throughput for the FRCs listed in annex A. </w:t>
        </w:r>
      </w:ins>
    </w:p>
    <w:p w:rsidR="00384151" w:rsidRPr="006739FE" w:rsidRDefault="00384151" w:rsidP="00384151">
      <w:pPr>
        <w:rPr>
          <w:ins w:id="686" w:author="Huawei" w:date="2020-07-31T14:35:00Z"/>
          <w:i/>
        </w:rPr>
      </w:pPr>
      <w:ins w:id="687" w:author="Huawei" w:date="2020-07-31T14:35:00Z">
        <w:r w:rsidRPr="006739FE">
          <w:rPr>
            <w:lang w:eastAsia="zh-CN"/>
          </w:rPr>
          <w:t>Which specific test(s) are applicable to BS is based on the test applicability rules defined in clause 8.1.2.1.</w:t>
        </w:r>
      </w:ins>
    </w:p>
    <w:p w:rsidR="00384151" w:rsidRPr="006739FE" w:rsidRDefault="00384151" w:rsidP="00384151">
      <w:pPr>
        <w:pStyle w:val="4"/>
        <w:rPr>
          <w:ins w:id="688" w:author="Huawei" w:date="2020-07-31T14:35:00Z"/>
        </w:rPr>
      </w:pPr>
      <w:ins w:id="689" w:author="Huawei" w:date="2020-07-31T14:35:00Z">
        <w:r>
          <w:t>8.2.6</w:t>
        </w:r>
        <w:r w:rsidRPr="006739FE">
          <w:t>.2</w:t>
        </w:r>
        <w:r w:rsidRPr="006739FE">
          <w:tab/>
          <w:t>Minimum Requirement</w:t>
        </w:r>
      </w:ins>
    </w:p>
    <w:p w:rsidR="00384151" w:rsidRPr="006739FE" w:rsidRDefault="00384151" w:rsidP="00384151">
      <w:pPr>
        <w:rPr>
          <w:ins w:id="690" w:author="Huawei" w:date="2020-07-31T14:35:00Z"/>
        </w:rPr>
      </w:pPr>
      <w:ins w:id="691" w:author="Huawei" w:date="2020-07-31T14:35:00Z">
        <w:r w:rsidRPr="006739FE">
          <w:t xml:space="preserve">The minimum requirement is in TS 38.104 [2] clause </w:t>
        </w:r>
        <w:r>
          <w:t>8.2.x</w:t>
        </w:r>
        <w:r w:rsidRPr="006739FE">
          <w:t>.</w:t>
        </w:r>
      </w:ins>
    </w:p>
    <w:p w:rsidR="00384151" w:rsidRPr="006739FE" w:rsidRDefault="00384151" w:rsidP="00384151">
      <w:pPr>
        <w:pStyle w:val="4"/>
        <w:rPr>
          <w:ins w:id="692" w:author="Huawei" w:date="2020-07-31T14:35:00Z"/>
        </w:rPr>
      </w:pPr>
      <w:ins w:id="693" w:author="Huawei" w:date="2020-07-31T14:35:00Z">
        <w:r>
          <w:t>8.2.6</w:t>
        </w:r>
        <w:r w:rsidRPr="006739FE">
          <w:t>.3</w:t>
        </w:r>
        <w:r w:rsidRPr="006739FE">
          <w:tab/>
          <w:t>Test Purpose</w:t>
        </w:r>
      </w:ins>
    </w:p>
    <w:p w:rsidR="00384151" w:rsidRPr="006739FE" w:rsidRDefault="00384151" w:rsidP="00384151">
      <w:pPr>
        <w:rPr>
          <w:ins w:id="694" w:author="Huawei" w:date="2020-07-31T14:35:00Z"/>
        </w:rPr>
      </w:pPr>
      <w:ins w:id="695" w:author="Huawei" w:date="2020-07-31T14:35:00Z">
        <w:r w:rsidRPr="00685E79">
          <w:t xml:space="preserve">The test shall verify the receiver's ability to achieve throughput </w:t>
        </w:r>
      </w:ins>
      <w:ins w:id="696" w:author="Huawei" w:date="2020-08-04T17:35:00Z">
        <w:r w:rsidR="00B9530A">
          <w:t xml:space="preserve">for PUSCH mapping Type B with 2 symbol length allocated in time domain </w:t>
        </w:r>
      </w:ins>
      <w:ins w:id="697" w:author="Huawei" w:date="2020-07-31T14:35:00Z">
        <w:r w:rsidRPr="00685E79">
          <w:t>under multipath fading propagation conditions for a given SNR.</w:t>
        </w:r>
      </w:ins>
    </w:p>
    <w:p w:rsidR="00384151" w:rsidRPr="006739FE" w:rsidRDefault="00384151" w:rsidP="00384151">
      <w:pPr>
        <w:pStyle w:val="4"/>
        <w:rPr>
          <w:ins w:id="698" w:author="Huawei" w:date="2020-07-31T14:35:00Z"/>
        </w:rPr>
      </w:pPr>
      <w:ins w:id="699" w:author="Huawei" w:date="2020-07-31T14:35:00Z">
        <w:r>
          <w:t>8.2.6</w:t>
        </w:r>
        <w:r w:rsidRPr="006739FE">
          <w:t>.4</w:t>
        </w:r>
        <w:r w:rsidRPr="006739FE">
          <w:tab/>
          <w:t>Method of test</w:t>
        </w:r>
      </w:ins>
    </w:p>
    <w:p w:rsidR="00384151" w:rsidRPr="006739FE" w:rsidRDefault="00384151" w:rsidP="00384151">
      <w:pPr>
        <w:pStyle w:val="5"/>
        <w:rPr>
          <w:ins w:id="700" w:author="Huawei" w:date="2020-07-31T14:35:00Z"/>
        </w:rPr>
      </w:pPr>
      <w:ins w:id="701" w:author="Huawei" w:date="2020-07-31T14:35:00Z">
        <w:r>
          <w:t>8.2.6</w:t>
        </w:r>
        <w:r w:rsidRPr="006739FE">
          <w:t>.4.1</w:t>
        </w:r>
        <w:r w:rsidRPr="006739FE">
          <w:tab/>
          <w:t>Initial Conditions</w:t>
        </w:r>
      </w:ins>
    </w:p>
    <w:p w:rsidR="00384151" w:rsidRPr="006739FE" w:rsidRDefault="00384151" w:rsidP="00384151">
      <w:pPr>
        <w:rPr>
          <w:ins w:id="702" w:author="Huawei" w:date="2020-07-31T14:35:00Z"/>
        </w:rPr>
      </w:pPr>
      <w:ins w:id="703" w:author="Huawei" w:date="2020-07-31T14:35:00Z">
        <w:r>
          <w:t xml:space="preserve">Test environment: </w:t>
        </w:r>
        <w:r w:rsidRPr="006739FE">
          <w:t>Normal, see annex B.2.</w:t>
        </w:r>
      </w:ins>
    </w:p>
    <w:p w:rsidR="00384151" w:rsidRPr="006739FE" w:rsidRDefault="00384151" w:rsidP="00384151">
      <w:pPr>
        <w:rPr>
          <w:ins w:id="704" w:author="Huawei" w:date="2020-07-31T14:35:00Z"/>
        </w:rPr>
      </w:pPr>
      <w:ins w:id="705" w:author="Huawei" w:date="2020-07-31T14:35:00Z">
        <w:r w:rsidRPr="006739FE">
          <w:t>RF channels t</w:t>
        </w:r>
        <w:r>
          <w:t>o be tested for single carrier:</w:t>
        </w:r>
        <w:r w:rsidRPr="006739FE">
          <w:t>M; see clause 4.9.1.</w:t>
        </w:r>
      </w:ins>
    </w:p>
    <w:p w:rsidR="00384151" w:rsidRPr="006739FE" w:rsidRDefault="00384151" w:rsidP="00384151">
      <w:pPr>
        <w:rPr>
          <w:ins w:id="706" w:author="Huawei" w:date="2020-07-31T14:35:00Z"/>
        </w:rPr>
      </w:pPr>
      <w:ins w:id="707" w:author="Huawei" w:date="2020-07-31T14:35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:rsidR="00384151" w:rsidRPr="006739FE" w:rsidRDefault="00384151" w:rsidP="00384151">
      <w:pPr>
        <w:pStyle w:val="5"/>
        <w:rPr>
          <w:ins w:id="708" w:author="Huawei" w:date="2020-07-31T14:35:00Z"/>
        </w:rPr>
      </w:pPr>
      <w:ins w:id="709" w:author="Huawei" w:date="2020-07-31T14:35:00Z">
        <w:r>
          <w:t>8.2.6</w:t>
        </w:r>
        <w:r w:rsidRPr="006739FE">
          <w:t>.4.2</w:t>
        </w:r>
        <w:r w:rsidRPr="006739FE">
          <w:tab/>
          <w:t>Procedure</w:t>
        </w:r>
      </w:ins>
    </w:p>
    <w:p w:rsidR="00384151" w:rsidRPr="006739FE" w:rsidRDefault="00384151" w:rsidP="00384151">
      <w:pPr>
        <w:pStyle w:val="B1"/>
        <w:rPr>
          <w:ins w:id="710" w:author="Huawei" w:date="2020-07-31T14:35:00Z"/>
        </w:rPr>
      </w:pPr>
      <w:ins w:id="711" w:author="Huawei" w:date="2020-07-31T14:35:00Z">
        <w:r w:rsidRPr="006739FE">
          <w:t>1)</w:t>
        </w:r>
        <w:r w:rsidRPr="006739F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:rsidR="00384151" w:rsidRPr="006739FE" w:rsidRDefault="00384151" w:rsidP="00384151">
      <w:pPr>
        <w:pStyle w:val="B1"/>
        <w:rPr>
          <w:ins w:id="712" w:author="Huawei" w:date="2020-07-31T14:35:00Z"/>
        </w:rPr>
      </w:pPr>
      <w:ins w:id="713" w:author="Huawei" w:date="2020-07-31T14:35:00Z">
        <w:r w:rsidRPr="006739FE">
          <w:t>2)</w:t>
        </w:r>
        <w:r w:rsidRPr="006739FE">
          <w:tab/>
          <w:t xml:space="preserve">Adjust the AWGN generator, according to the channel bandwidth, defined in table </w:t>
        </w:r>
        <w:r>
          <w:t>8.2.6</w:t>
        </w:r>
        <w:r w:rsidRPr="006739FE">
          <w:t>.4.2-1.</w:t>
        </w:r>
      </w:ins>
    </w:p>
    <w:p w:rsidR="00384151" w:rsidRPr="006739FE" w:rsidRDefault="00384151" w:rsidP="00384151">
      <w:pPr>
        <w:pStyle w:val="TH"/>
        <w:rPr>
          <w:ins w:id="714" w:author="Huawei" w:date="2020-07-31T14:35:00Z"/>
          <w:rFonts w:eastAsia="‚c‚e‚o“Á‘¾ƒSƒVƒbƒN‘Ì"/>
        </w:rPr>
      </w:pPr>
      <w:ins w:id="715" w:author="Huawei" w:date="2020-07-31T14:35:00Z">
        <w:r w:rsidRPr="006739FE">
          <w:rPr>
            <w:rFonts w:eastAsia="‚c‚e‚o“Á‘¾ƒSƒVƒbƒN‘Ì"/>
          </w:rPr>
          <w:t xml:space="preserve">Table </w:t>
        </w:r>
        <w:r>
          <w:rPr>
            <w:rFonts w:eastAsia="‚c‚e‚o“Á‘¾ƒSƒVƒbƒN‘Ì"/>
          </w:rPr>
          <w:t>8.2.6</w:t>
        </w:r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84151" w:rsidRPr="006739FE" w:rsidTr="00384151">
        <w:trPr>
          <w:cantSplit/>
          <w:jc w:val="center"/>
          <w:ins w:id="716" w:author="Huawei" w:date="2020-07-31T14:35:00Z"/>
        </w:trPr>
        <w:tc>
          <w:tcPr>
            <w:tcW w:w="2406" w:type="dxa"/>
          </w:tcPr>
          <w:p w:rsidR="00384151" w:rsidRPr="006739FE" w:rsidRDefault="00384151" w:rsidP="00384151">
            <w:pPr>
              <w:pStyle w:val="TAH"/>
              <w:rPr>
                <w:ins w:id="717" w:author="Huawei" w:date="2020-07-31T14:35:00Z"/>
                <w:rFonts w:eastAsia="‚c‚e‚o“Á‘¾ƒSƒVƒbƒN‘Ì" w:cs="v5.0.0"/>
              </w:rPr>
            </w:pPr>
            <w:ins w:id="718" w:author="Huawei" w:date="2020-07-31T14:35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384151" w:rsidRPr="006739FE" w:rsidRDefault="00384151" w:rsidP="00384151">
            <w:pPr>
              <w:pStyle w:val="TAH"/>
              <w:rPr>
                <w:ins w:id="719" w:author="Huawei" w:date="2020-07-31T14:35:00Z"/>
                <w:rFonts w:eastAsia="‚c‚e‚o“Á‘¾ƒSƒVƒbƒN‘Ì" w:cs="v5.0.0"/>
                <w:lang w:eastAsia="ja-JP"/>
              </w:rPr>
            </w:pPr>
            <w:ins w:id="720" w:author="Huawei" w:date="2020-07-31T14:35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:rsidR="00384151" w:rsidRPr="006739FE" w:rsidRDefault="00384151" w:rsidP="00384151">
            <w:pPr>
              <w:pStyle w:val="TAH"/>
              <w:rPr>
                <w:ins w:id="721" w:author="Huawei" w:date="2020-07-31T14:35:00Z"/>
                <w:rFonts w:eastAsia="‚c‚e‚o“Á‘¾ƒSƒVƒbƒN‘Ì" w:cs="v5.0.0"/>
                <w:lang w:eastAsia="ja-JP"/>
              </w:rPr>
            </w:pPr>
            <w:ins w:id="722" w:author="Huawei" w:date="2020-07-31T14:35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384151" w:rsidRPr="006739FE" w:rsidTr="00384151">
        <w:trPr>
          <w:cantSplit/>
          <w:trHeight w:val="197"/>
          <w:jc w:val="center"/>
          <w:ins w:id="723" w:author="Huawei" w:date="2020-07-31T14:35:00Z"/>
        </w:trPr>
        <w:tc>
          <w:tcPr>
            <w:tcW w:w="2406" w:type="dxa"/>
            <w:vMerge w:val="restart"/>
          </w:tcPr>
          <w:p w:rsidR="00384151" w:rsidRPr="006739FE" w:rsidRDefault="00384151" w:rsidP="00384151">
            <w:pPr>
              <w:pStyle w:val="TAC"/>
              <w:rPr>
                <w:ins w:id="724" w:author="Huawei" w:date="2020-07-31T14:35:00Z"/>
                <w:rFonts w:cs="v5.0.0"/>
                <w:lang w:eastAsia="ja-JP"/>
              </w:rPr>
            </w:pPr>
            <w:ins w:id="725" w:author="Huawei" w:date="2020-07-31T14:35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26" w:author="Huawei" w:date="2020-07-31T14:35:00Z"/>
                <w:rFonts w:cs="v5.0.0"/>
                <w:lang w:eastAsia="ja-JP"/>
              </w:rPr>
            </w:pPr>
            <w:ins w:id="727" w:author="Huawei" w:date="2020-07-31T14:35:00Z">
              <w:r w:rsidRPr="006739FE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28" w:author="Huawei" w:date="2020-07-31T14:35:00Z"/>
                <w:rFonts w:cs="v5.0.0"/>
                <w:lang w:eastAsia="ja-JP"/>
              </w:rPr>
            </w:pPr>
            <w:ins w:id="729" w:author="Huawei" w:date="2020-07-31T14:35:00Z">
              <w:r w:rsidRPr="006739FE">
                <w:rPr>
                  <w:rFonts w:cs="v5.0.0"/>
                  <w:lang w:eastAsia="ja-JP"/>
                </w:rPr>
                <w:t>-86.5 dBm / 4.5MHz</w:t>
              </w:r>
            </w:ins>
          </w:p>
        </w:tc>
      </w:tr>
      <w:tr w:rsidR="00384151" w:rsidRPr="006739FE" w:rsidTr="00384151">
        <w:trPr>
          <w:cantSplit/>
          <w:trHeight w:val="129"/>
          <w:jc w:val="center"/>
          <w:ins w:id="730" w:author="Huawei" w:date="2020-07-31T14:35:00Z"/>
        </w:trPr>
        <w:tc>
          <w:tcPr>
            <w:tcW w:w="2406" w:type="dxa"/>
            <w:vMerge/>
          </w:tcPr>
          <w:p w:rsidR="00384151" w:rsidRPr="006739FE" w:rsidRDefault="00384151" w:rsidP="00384151">
            <w:pPr>
              <w:pStyle w:val="TAC"/>
              <w:rPr>
                <w:ins w:id="731" w:author="Huawei" w:date="2020-07-31T14:35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32" w:author="Huawei" w:date="2020-07-31T14:35:00Z"/>
                <w:rFonts w:cs="v5.0.0"/>
                <w:lang w:eastAsia="ja-JP"/>
              </w:rPr>
            </w:pPr>
            <w:ins w:id="733" w:author="Huawei" w:date="2020-07-31T14:35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34" w:author="Huawei" w:date="2020-07-31T14:35:00Z"/>
                <w:rFonts w:cs="v5.0.0"/>
                <w:lang w:eastAsia="ja-JP"/>
              </w:rPr>
            </w:pPr>
            <w:ins w:id="735" w:author="Huawei" w:date="2020-07-31T14:35:00Z">
              <w:r w:rsidRPr="006739FE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384151" w:rsidRPr="006739FE" w:rsidTr="00384151">
        <w:trPr>
          <w:cantSplit/>
          <w:trHeight w:val="70"/>
          <w:jc w:val="center"/>
          <w:ins w:id="736" w:author="Huawei" w:date="2020-07-31T14:35:00Z"/>
        </w:trPr>
        <w:tc>
          <w:tcPr>
            <w:tcW w:w="2406" w:type="dxa"/>
            <w:vMerge w:val="restart"/>
          </w:tcPr>
          <w:p w:rsidR="00384151" w:rsidRPr="006739FE" w:rsidRDefault="00384151" w:rsidP="00384151">
            <w:pPr>
              <w:pStyle w:val="TAC"/>
              <w:rPr>
                <w:ins w:id="737" w:author="Huawei" w:date="2020-07-31T14:35:00Z"/>
                <w:rFonts w:cs="v5.0.0"/>
              </w:rPr>
            </w:pPr>
            <w:ins w:id="738" w:author="Huawei" w:date="2020-07-31T14:35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39" w:author="Huawei" w:date="2020-07-31T14:35:00Z"/>
                <w:rFonts w:cs="v5.0.0"/>
              </w:rPr>
            </w:pPr>
            <w:ins w:id="740" w:author="Huawei" w:date="2020-07-31T14:35:00Z">
              <w:r w:rsidRPr="006739FE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41" w:author="Huawei" w:date="2020-07-31T14:35:00Z"/>
                <w:rFonts w:cs="v5.0.0"/>
                <w:lang w:eastAsia="ja-JP"/>
              </w:rPr>
            </w:pPr>
            <w:ins w:id="742" w:author="Huawei" w:date="2020-07-31T14:35:00Z">
              <w:r w:rsidRPr="006739FE">
                <w:rPr>
                  <w:rFonts w:cs="v5.0.0"/>
                  <w:lang w:eastAsia="ja-JP"/>
                </w:rPr>
                <w:t>-83.6 dBm / 8.64MHz</w:t>
              </w:r>
            </w:ins>
          </w:p>
        </w:tc>
      </w:tr>
      <w:tr w:rsidR="00384151" w:rsidRPr="006739FE" w:rsidTr="00384151">
        <w:trPr>
          <w:cantSplit/>
          <w:trHeight w:val="70"/>
          <w:jc w:val="center"/>
          <w:ins w:id="743" w:author="Huawei" w:date="2020-07-31T14:35:00Z"/>
        </w:trPr>
        <w:tc>
          <w:tcPr>
            <w:tcW w:w="2406" w:type="dxa"/>
            <w:vMerge/>
          </w:tcPr>
          <w:p w:rsidR="00384151" w:rsidRPr="006739FE" w:rsidRDefault="00384151" w:rsidP="00384151">
            <w:pPr>
              <w:pStyle w:val="TAC"/>
              <w:rPr>
                <w:ins w:id="744" w:author="Huawei" w:date="2020-07-31T14:35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45" w:author="Huawei" w:date="2020-07-31T14:35:00Z"/>
                <w:rFonts w:cs="v5.0.0"/>
              </w:rPr>
            </w:pPr>
            <w:ins w:id="746" w:author="Huawei" w:date="2020-07-31T14:35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47" w:author="Huawei" w:date="2020-07-31T14:35:00Z"/>
                <w:rFonts w:cs="v5.0.0"/>
                <w:lang w:eastAsia="ja-JP"/>
              </w:rPr>
            </w:pPr>
            <w:ins w:id="748" w:author="Huawei" w:date="2020-07-31T14:35:00Z">
              <w:r w:rsidRPr="006739FE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:rsidR="00384151" w:rsidRPr="006739FE" w:rsidRDefault="00384151" w:rsidP="00384151">
      <w:pPr>
        <w:rPr>
          <w:ins w:id="749" w:author="Huawei" w:date="2020-07-31T14:35:00Z"/>
        </w:rPr>
      </w:pPr>
    </w:p>
    <w:p w:rsidR="00384151" w:rsidRPr="006739FE" w:rsidRDefault="00384151" w:rsidP="00384151">
      <w:pPr>
        <w:pStyle w:val="B1"/>
        <w:rPr>
          <w:ins w:id="750" w:author="Huawei" w:date="2020-07-31T14:35:00Z"/>
        </w:rPr>
      </w:pPr>
      <w:ins w:id="751" w:author="Huawei" w:date="2020-07-31T14:35:00Z">
        <w:r w:rsidRPr="006739FE">
          <w:t>3)</w:t>
        </w:r>
        <w:r w:rsidRPr="006739FE">
          <w:tab/>
          <w:t xml:space="preserve">The characteristics of the wanted signal shall be configured according to the corresponding UL reference measurement channel defined in annex A and the test parameters in table </w:t>
        </w:r>
        <w:r>
          <w:t>8.2.6</w:t>
        </w:r>
        <w:r w:rsidRPr="006739FE">
          <w:t>.4.2-2.</w:t>
        </w:r>
      </w:ins>
    </w:p>
    <w:p w:rsidR="00384151" w:rsidRPr="006739FE" w:rsidRDefault="00384151" w:rsidP="00384151">
      <w:pPr>
        <w:pStyle w:val="TH"/>
        <w:rPr>
          <w:ins w:id="752" w:author="Huawei" w:date="2020-07-31T14:35:00Z"/>
        </w:rPr>
      </w:pPr>
      <w:ins w:id="753" w:author="Huawei" w:date="2020-07-31T14:35:00Z">
        <w:r w:rsidRPr="006739FE">
          <w:lastRenderedPageBreak/>
          <w:t xml:space="preserve">Table </w:t>
        </w:r>
        <w:r>
          <w:t>8.2.6</w:t>
        </w:r>
        <w:r w:rsidRPr="006739FE">
          <w:t>.4.2-2: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384151" w:rsidRPr="00F95B02" w:rsidTr="00384151">
        <w:trPr>
          <w:jc w:val="center"/>
          <w:ins w:id="754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H"/>
              <w:rPr>
                <w:ins w:id="755" w:author="Huawei" w:date="2020-07-31T14:35:00Z"/>
                <w:rFonts w:cs="Arial"/>
              </w:rPr>
            </w:pPr>
            <w:ins w:id="756" w:author="Huawei" w:date="2020-07-31T14:35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H"/>
              <w:rPr>
                <w:ins w:id="757" w:author="Huawei" w:date="2020-07-31T14:35:00Z"/>
                <w:rFonts w:cs="Arial"/>
              </w:rPr>
            </w:pPr>
            <w:ins w:id="758" w:author="Huawei" w:date="2020-07-31T14:35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384151" w:rsidRPr="00F95B02" w:rsidTr="00384151">
        <w:trPr>
          <w:jc w:val="center"/>
          <w:ins w:id="759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L"/>
              <w:rPr>
                <w:ins w:id="760" w:author="Huawei" w:date="2020-07-31T14:35:00Z"/>
              </w:rPr>
            </w:pPr>
            <w:ins w:id="761" w:author="Huawei" w:date="2020-07-31T14:35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762" w:author="Huawei" w:date="2020-07-31T14:35:00Z"/>
                <w:rFonts w:cs="Arial"/>
              </w:rPr>
            </w:pPr>
            <w:ins w:id="763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764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L"/>
              <w:rPr>
                <w:ins w:id="765" w:author="Huawei" w:date="2020-07-31T14:35:00Z"/>
              </w:rPr>
            </w:pPr>
            <w:ins w:id="766" w:author="Huawei" w:date="2020-07-31T14:35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767" w:author="Huawei" w:date="2020-07-31T14:35:00Z"/>
                <w:rFonts w:cs="Arial"/>
              </w:rPr>
            </w:pPr>
            <w:ins w:id="768" w:author="Huawei" w:date="2020-07-31T14:35:00Z">
              <w:r w:rsidRPr="00F95B02">
                <w:rPr>
                  <w:rFonts w:cs="Arial"/>
                </w:rPr>
                <w:t>15 kHz SCS:</w:t>
              </w:r>
            </w:ins>
          </w:p>
          <w:p w:rsidR="00384151" w:rsidRPr="00F95B02" w:rsidRDefault="00384151" w:rsidP="00384151">
            <w:pPr>
              <w:pStyle w:val="TAC"/>
              <w:rPr>
                <w:ins w:id="769" w:author="Huawei" w:date="2020-07-31T14:35:00Z"/>
                <w:rFonts w:cs="Arial"/>
              </w:rPr>
            </w:pPr>
            <w:ins w:id="770" w:author="Huawei" w:date="2020-07-31T14:35:00Z">
              <w:r w:rsidRPr="00F95B02">
                <w:rPr>
                  <w:rFonts w:cs="Arial"/>
                </w:rPr>
                <w:t>3D1S1U, S=10D:2G:2U</w:t>
              </w:r>
            </w:ins>
          </w:p>
          <w:p w:rsidR="00384151" w:rsidRPr="00F95B02" w:rsidRDefault="00384151" w:rsidP="00384151">
            <w:pPr>
              <w:pStyle w:val="TAC"/>
              <w:rPr>
                <w:ins w:id="771" w:author="Huawei" w:date="2020-07-31T14:35:00Z"/>
                <w:rFonts w:cs="Arial"/>
              </w:rPr>
            </w:pPr>
            <w:ins w:id="772" w:author="Huawei" w:date="2020-07-31T14:35:00Z">
              <w:r w:rsidRPr="00F95B02">
                <w:rPr>
                  <w:rFonts w:cs="Arial"/>
                </w:rPr>
                <w:t>30 kHz SCS:</w:t>
              </w:r>
            </w:ins>
          </w:p>
          <w:p w:rsidR="00384151" w:rsidRPr="00F95B02" w:rsidRDefault="00384151" w:rsidP="00384151">
            <w:pPr>
              <w:pStyle w:val="TAC"/>
              <w:rPr>
                <w:ins w:id="773" w:author="Huawei" w:date="2020-07-31T14:35:00Z"/>
                <w:rFonts w:cs="Arial"/>
              </w:rPr>
            </w:pPr>
            <w:ins w:id="774" w:author="Huawei" w:date="2020-07-31T14:3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384151" w:rsidRPr="00F95B02" w:rsidTr="00384151">
        <w:trPr>
          <w:jc w:val="center"/>
          <w:ins w:id="775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776" w:author="Huawei" w:date="2020-07-31T14:35:00Z"/>
              </w:rPr>
            </w:pPr>
            <w:ins w:id="777" w:author="Huawei" w:date="2020-07-31T14:35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778" w:author="Huawei" w:date="2020-07-31T14:35:00Z"/>
              </w:rPr>
            </w:pPr>
            <w:ins w:id="779" w:author="Huawei" w:date="2020-07-31T14:35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780" w:author="Huawei" w:date="2020-07-31T14:35:00Z"/>
                <w:rFonts w:cs="Arial"/>
              </w:rPr>
            </w:pPr>
            <w:ins w:id="781" w:author="Huawei" w:date="2020-07-31T14:35:00Z">
              <w:r>
                <w:rPr>
                  <w:rFonts w:cs="Arial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782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783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784" w:author="Huawei" w:date="2020-07-31T14:35:00Z"/>
              </w:rPr>
            </w:pPr>
            <w:ins w:id="785" w:author="Huawei" w:date="2020-07-31T14:35:00Z">
              <w:r w:rsidRPr="00F95B02">
                <w:t>RV sequence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786" w:author="Huawei" w:date="2020-07-31T14:35:00Z"/>
                <w:rFonts w:cs="Arial"/>
              </w:rPr>
            </w:pPr>
            <w:ins w:id="787" w:author="Huawei" w:date="2020-07-31T14:35:00Z">
              <w:r>
                <w:rPr>
                  <w:rFonts w:cs="Arial"/>
                  <w:lang w:val="fr-FR"/>
                </w:rPr>
                <w:t>0</w:t>
              </w:r>
            </w:ins>
          </w:p>
        </w:tc>
      </w:tr>
      <w:tr w:rsidR="00384151" w:rsidRPr="00F95B02" w:rsidTr="00384151">
        <w:trPr>
          <w:jc w:val="center"/>
          <w:ins w:id="788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789" w:author="Huawei" w:date="2020-07-31T14:35:00Z"/>
              </w:rPr>
            </w:pPr>
            <w:ins w:id="790" w:author="Huawei" w:date="2020-07-31T14:35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791" w:author="Huawei" w:date="2020-07-31T14:35:00Z"/>
              </w:rPr>
            </w:pPr>
            <w:ins w:id="792" w:author="Huawei" w:date="2020-07-31T14:35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793" w:author="Huawei" w:date="2020-07-31T14:35:00Z"/>
                <w:rFonts w:cs="Arial"/>
              </w:rPr>
            </w:pPr>
            <w:ins w:id="794" w:author="Huawei" w:date="2020-07-31T14:35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795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796" w:author="Huawei" w:date="2020-07-31T14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797" w:author="Huawei" w:date="2020-07-31T14:35:00Z"/>
              </w:rPr>
            </w:pPr>
            <w:ins w:id="798" w:author="Huawei" w:date="2020-07-31T14:35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799" w:author="Huawei" w:date="2020-07-31T14:35:00Z"/>
                <w:rFonts w:cs="Arial"/>
              </w:rPr>
            </w:pPr>
            <w:ins w:id="800" w:author="Huawei" w:date="2020-07-31T14:35:00Z">
              <w:r w:rsidRPr="00F95B02">
                <w:t>single-symbol DM-RS</w:t>
              </w:r>
            </w:ins>
          </w:p>
        </w:tc>
      </w:tr>
      <w:tr w:rsidR="00384151" w:rsidRPr="00F95B02" w:rsidTr="00384151">
        <w:trPr>
          <w:jc w:val="center"/>
          <w:ins w:id="801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02" w:author="Huawei" w:date="2020-07-31T14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03" w:author="Huawei" w:date="2020-07-31T14:35:00Z"/>
              </w:rPr>
            </w:pPr>
            <w:ins w:id="804" w:author="Huawei" w:date="2020-07-31T14:35:00Z">
              <w:r>
                <w:rPr>
                  <w:lang w:eastAsia="zh-CN"/>
                </w:rPr>
                <w:t xml:space="preserve">Number of additional </w:t>
              </w:r>
              <w:r w:rsidRPr="00F95B02">
                <w:rPr>
                  <w:lang w:eastAsia="zh-CN"/>
                </w:rPr>
                <w:t>DM-RS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05" w:author="Huawei" w:date="2020-07-31T14:35:00Z"/>
                <w:rFonts w:cs="Arial"/>
                <w:lang w:eastAsia="zh-CN"/>
              </w:rPr>
            </w:pPr>
            <w:ins w:id="806" w:author="Huawei" w:date="2020-07-31T14:35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384151" w:rsidRPr="00F95B02" w:rsidTr="00384151">
        <w:trPr>
          <w:jc w:val="center"/>
          <w:ins w:id="807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08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09" w:author="Huawei" w:date="2020-07-31T14:35:00Z"/>
              </w:rPr>
            </w:pPr>
            <w:ins w:id="810" w:author="Huawei" w:date="2020-07-31T14:35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11" w:author="Huawei" w:date="2020-07-31T14:35:00Z"/>
                <w:rFonts w:cs="Arial"/>
              </w:rPr>
            </w:pPr>
            <w:ins w:id="812" w:author="Huawei" w:date="2020-07-31T14:35:00Z">
              <w:r>
                <w:rPr>
                  <w:rFonts w:cs="Arial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813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14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15" w:author="Huawei" w:date="2020-07-31T14:35:00Z"/>
              </w:rPr>
            </w:pPr>
            <w:ins w:id="816" w:author="Huawei" w:date="2020-07-31T14:35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17" w:author="Huawei" w:date="2020-07-31T14:35:00Z"/>
                <w:rFonts w:cs="Arial"/>
                <w:lang w:eastAsia="zh-CN"/>
              </w:rPr>
            </w:pPr>
            <w:ins w:id="818" w:author="Huawei" w:date="2020-07-31T14:35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384151" w:rsidRPr="00F95B02" w:rsidTr="00384151">
        <w:trPr>
          <w:jc w:val="center"/>
          <w:ins w:id="819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20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21" w:author="Huawei" w:date="2020-07-31T14:35:00Z"/>
              </w:rPr>
            </w:pPr>
            <w:ins w:id="822" w:author="Huawei" w:date="2020-07-31T14:35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23" w:author="Huawei" w:date="2020-07-31T14:35:00Z"/>
                <w:rFonts w:cs="Arial"/>
              </w:rPr>
            </w:pPr>
            <w:ins w:id="824" w:author="Huawei" w:date="2020-07-31T14:35:00Z">
              <w:r>
                <w:rPr>
                  <w:rFonts w:cs="Arial"/>
                </w:rPr>
                <w:t>{0}</w:t>
              </w:r>
            </w:ins>
          </w:p>
        </w:tc>
      </w:tr>
      <w:tr w:rsidR="00384151" w:rsidRPr="00F95B02" w:rsidTr="00384151">
        <w:trPr>
          <w:jc w:val="center"/>
          <w:ins w:id="825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26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27" w:author="Huawei" w:date="2020-07-31T14:35:00Z"/>
              </w:rPr>
            </w:pPr>
            <w:ins w:id="828" w:author="Huawei" w:date="2020-07-31T14:35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384151" w:rsidRPr="00F95B02" w:rsidRDefault="0010067B" w:rsidP="00384151">
            <w:pPr>
              <w:pStyle w:val="TAC"/>
              <w:rPr>
                <w:ins w:id="829" w:author="Huawei" w:date="2020-07-31T14:35:00Z"/>
                <w:rFonts w:cs="Arial"/>
              </w:rPr>
            </w:pPr>
            <w:ins w:id="830" w:author="Huawei" w:date="2020-08-04T17:36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>=0, 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384151" w:rsidRPr="00F95B02" w:rsidTr="00384151">
        <w:trPr>
          <w:jc w:val="center"/>
          <w:ins w:id="831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832" w:author="Huawei" w:date="2020-07-31T14:35:00Z"/>
              </w:rPr>
            </w:pPr>
            <w:ins w:id="833" w:author="Huawei" w:date="2020-07-31T14:35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34" w:author="Huawei" w:date="2020-07-31T14:35:00Z"/>
              </w:rPr>
            </w:pPr>
            <w:ins w:id="835" w:author="Huawei" w:date="2020-07-31T14:35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36" w:author="Huawei" w:date="2020-07-31T14:35:00Z"/>
                <w:rFonts w:cs="Arial"/>
              </w:rPr>
            </w:pPr>
            <w:ins w:id="837" w:author="Huawei" w:date="2020-07-31T14:35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384151" w:rsidRPr="00F95B02" w:rsidTr="00384151">
        <w:trPr>
          <w:jc w:val="center"/>
          <w:ins w:id="838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39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40" w:author="Huawei" w:date="2020-07-31T14:35:00Z"/>
              </w:rPr>
            </w:pPr>
            <w:ins w:id="841" w:author="Huawei" w:date="2020-07-31T14:35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42" w:author="Huawei" w:date="2020-07-31T14:35:00Z"/>
                <w:rFonts w:cs="Arial"/>
              </w:rPr>
            </w:pPr>
            <w:ins w:id="843" w:author="Huawei" w:date="2020-07-31T14:35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384151" w:rsidRPr="00F95B02" w:rsidTr="00384151">
        <w:trPr>
          <w:jc w:val="center"/>
          <w:ins w:id="844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45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46" w:author="Huawei" w:date="2020-07-31T14:35:00Z"/>
              </w:rPr>
            </w:pPr>
            <w:ins w:id="847" w:author="Huawei" w:date="2020-07-31T14:35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48" w:author="Huawei" w:date="2020-07-31T14:35:00Z"/>
                <w:rFonts w:cs="Arial"/>
              </w:rPr>
            </w:pPr>
            <w:ins w:id="849" w:author="Huawei" w:date="2020-07-31T14:35:00Z">
              <w:r>
                <w:rPr>
                  <w:rFonts w:cs="Arial"/>
                </w:rPr>
                <w:t>2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384151" w:rsidRPr="00F95B02" w:rsidTr="00384151">
        <w:trPr>
          <w:jc w:val="center"/>
          <w:ins w:id="850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51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52" w:author="Huawei" w:date="2020-07-31T14:35:00Z"/>
                <w:lang w:eastAsia="zh-CN"/>
              </w:rPr>
            </w:pPr>
            <w:ins w:id="853" w:author="Huawei" w:date="2020-07-31T14:35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54" w:author="Huawei" w:date="2020-07-31T14:35:00Z"/>
                <w:rFonts w:cs="Arial"/>
                <w:lang w:eastAsia="zh-CN"/>
              </w:rPr>
            </w:pPr>
            <w:ins w:id="855" w:author="Huawei" w:date="2020-07-31T14:35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856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857" w:author="Huawei" w:date="2020-07-31T14:35:00Z"/>
              </w:rPr>
            </w:pPr>
            <w:ins w:id="858" w:author="Huawei" w:date="2020-07-31T14:35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59" w:author="Huawei" w:date="2020-07-31T14:35:00Z"/>
              </w:rPr>
            </w:pPr>
            <w:ins w:id="860" w:author="Huawei" w:date="2020-07-31T14:35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61" w:author="Huawei" w:date="2020-07-31T14:35:00Z"/>
                <w:rFonts w:cs="Arial"/>
              </w:rPr>
            </w:pPr>
            <w:ins w:id="862" w:author="Huawei" w:date="2020-07-31T14:35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384151" w:rsidRPr="00F95B02" w:rsidTr="00384151">
        <w:trPr>
          <w:jc w:val="center"/>
          <w:ins w:id="863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64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65" w:author="Huawei" w:date="2020-07-31T14:35:00Z"/>
              </w:rPr>
            </w:pPr>
            <w:ins w:id="866" w:author="Huawei" w:date="2020-07-31T14:35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67" w:author="Huawei" w:date="2020-07-31T14:35:00Z"/>
                <w:rFonts w:cs="Arial"/>
              </w:rPr>
            </w:pPr>
            <w:ins w:id="868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869" w:author="Huawei" w:date="2020-07-31T14:35:00Z"/>
        </w:trPr>
        <w:tc>
          <w:tcPr>
            <w:tcW w:w="6941" w:type="dxa"/>
            <w:gridSpan w:val="2"/>
            <w:vAlign w:val="center"/>
          </w:tcPr>
          <w:p w:rsidR="00384151" w:rsidRPr="00F95B02" w:rsidRDefault="00384151" w:rsidP="00384151">
            <w:pPr>
              <w:pStyle w:val="TAL"/>
              <w:rPr>
                <w:ins w:id="870" w:author="Huawei" w:date="2020-07-31T14:35:00Z"/>
              </w:rPr>
            </w:pPr>
            <w:ins w:id="871" w:author="Huawei" w:date="2020-07-31T14:35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872" w:author="Huawei" w:date="2020-07-31T14:35:00Z"/>
                <w:rFonts w:cs="Arial"/>
              </w:rPr>
            </w:pPr>
            <w:ins w:id="873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874" w:author="Huawei" w:date="2020-07-31T14:35:00Z"/>
        </w:trPr>
        <w:tc>
          <w:tcPr>
            <w:tcW w:w="9067" w:type="dxa"/>
            <w:gridSpan w:val="3"/>
            <w:vAlign w:val="center"/>
          </w:tcPr>
          <w:p w:rsidR="00384151" w:rsidRPr="00F95B02" w:rsidRDefault="00384151" w:rsidP="00384151">
            <w:pPr>
              <w:pStyle w:val="TAN"/>
              <w:rPr>
                <w:ins w:id="875" w:author="Huawei" w:date="2020-07-31T14:35:00Z"/>
              </w:rPr>
            </w:pPr>
            <w:ins w:id="876" w:author="Huawei" w:date="2020-07-31T14:35:00Z">
              <w:r w:rsidRPr="00F95B02">
                <w:t>Note 1:</w:t>
              </w:r>
              <w:r w:rsidRPr="00F95B02">
                <w:tab/>
                <w:t>The same requirements are applicable to FDD and TDD with different UL-DL pattern.</w:t>
              </w:r>
            </w:ins>
          </w:p>
        </w:tc>
      </w:tr>
    </w:tbl>
    <w:p w:rsidR="00384151" w:rsidRPr="00CD4018" w:rsidRDefault="00384151" w:rsidP="00384151">
      <w:pPr>
        <w:rPr>
          <w:ins w:id="877" w:author="Huawei" w:date="2020-07-31T14:35:00Z"/>
        </w:rPr>
      </w:pPr>
    </w:p>
    <w:p w:rsidR="00384151" w:rsidRPr="006739FE" w:rsidRDefault="00384151" w:rsidP="00384151">
      <w:pPr>
        <w:pStyle w:val="B1"/>
        <w:rPr>
          <w:ins w:id="878" w:author="Huawei" w:date="2020-07-31T14:35:00Z"/>
        </w:rPr>
      </w:pPr>
      <w:ins w:id="879" w:author="Huawei" w:date="2020-07-31T14:35:00Z">
        <w:r w:rsidRPr="006739FE">
          <w:t>4)</w:t>
        </w:r>
        <w:r w:rsidRPr="006739FE">
          <w:tab/>
          <w:t>The multipath fading emulators shall be configured according to the corresponding channel model defined in annex G.</w:t>
        </w:r>
      </w:ins>
    </w:p>
    <w:p w:rsidR="00384151" w:rsidRPr="006739FE" w:rsidRDefault="00384151" w:rsidP="00384151">
      <w:pPr>
        <w:pStyle w:val="B1"/>
        <w:rPr>
          <w:ins w:id="880" w:author="Huawei" w:date="2020-07-31T14:35:00Z"/>
        </w:rPr>
      </w:pPr>
      <w:ins w:id="881" w:author="Huawei" w:date="2020-07-31T14:35:00Z">
        <w:r w:rsidRPr="006739FE">
          <w:t>5)</w:t>
        </w:r>
        <w:r w:rsidRPr="006739FE">
          <w:tab/>
        </w:r>
        <w:r>
          <w:t>A</w:t>
        </w:r>
        <w:r w:rsidRPr="006739FE">
          <w:t xml:space="preserve">djust the equipment so that required SNR specified in table </w:t>
        </w:r>
        <w:r>
          <w:t>8.2.6</w:t>
        </w:r>
        <w:r w:rsidRPr="006739FE">
          <w:t xml:space="preserve">.5-1 to </w:t>
        </w:r>
        <w:r>
          <w:t>8.2.6.5-4</w:t>
        </w:r>
        <w:r w:rsidRPr="006739FE">
          <w:t xml:space="preserve"> is achieved at the BS input.</w:t>
        </w:r>
      </w:ins>
    </w:p>
    <w:p w:rsidR="00384151" w:rsidRPr="006739FE" w:rsidRDefault="00384151" w:rsidP="00384151">
      <w:pPr>
        <w:pStyle w:val="B1"/>
        <w:rPr>
          <w:ins w:id="882" w:author="Huawei" w:date="2020-07-31T14:35:00Z"/>
        </w:rPr>
      </w:pPr>
      <w:ins w:id="883" w:author="Huawei" w:date="2020-07-31T14:35:00Z">
        <w:r w:rsidRPr="006739FE">
          <w:t>6)</w:t>
        </w:r>
        <w:r w:rsidRPr="006739FE">
          <w:tab/>
          <w:t xml:space="preserve">For each of the reference channels in table </w:t>
        </w:r>
        <w:r>
          <w:t>8.2.6</w:t>
        </w:r>
        <w:r w:rsidRPr="006739FE">
          <w:t xml:space="preserve">.5-1 to </w:t>
        </w:r>
        <w:r>
          <w:t>8.2.6.5-8</w:t>
        </w:r>
        <w:r w:rsidRPr="006739FE">
          <w:t xml:space="preserve"> applicable for the base</w:t>
        </w:r>
        <w:r>
          <w:t xml:space="preserve"> station, measure the throughput</w:t>
        </w:r>
        <w:r w:rsidRPr="00676115">
          <w:t>.</w:t>
        </w:r>
      </w:ins>
    </w:p>
    <w:p w:rsidR="00384151" w:rsidRPr="006739FE" w:rsidRDefault="00384151" w:rsidP="00384151">
      <w:pPr>
        <w:pStyle w:val="4"/>
        <w:rPr>
          <w:ins w:id="884" w:author="Huawei" w:date="2020-07-31T14:35:00Z"/>
        </w:rPr>
      </w:pPr>
      <w:ins w:id="885" w:author="Huawei" w:date="2020-07-31T14:35:00Z">
        <w:r>
          <w:t>8.2.6</w:t>
        </w:r>
        <w:r w:rsidRPr="006739FE">
          <w:t>.5</w:t>
        </w:r>
        <w:r w:rsidRPr="006739FE">
          <w:tab/>
          <w:t>Test Requirement</w:t>
        </w:r>
      </w:ins>
    </w:p>
    <w:p w:rsidR="00384151" w:rsidRPr="00676115" w:rsidRDefault="00384151" w:rsidP="00384151">
      <w:pPr>
        <w:rPr>
          <w:ins w:id="886" w:author="Huawei" w:date="2020-07-31T14:35:00Z"/>
        </w:rPr>
      </w:pPr>
      <w:ins w:id="887" w:author="Huawei" w:date="2020-07-31T14:35:00Z">
        <w:r w:rsidRPr="006739FE">
          <w:t>The throughput measured according to clause</w:t>
        </w:r>
        <w:r>
          <w:t xml:space="preserve"> 8.2.6</w:t>
        </w:r>
        <w:r w:rsidRPr="006739FE">
          <w:t>.4.2 shall not be below the limits for the SNR levels specified in tab</w:t>
        </w:r>
        <w:r w:rsidRPr="00676115">
          <w:t>le 8.2.6.5-1 to 8.2.6.5-4.</w:t>
        </w:r>
      </w:ins>
    </w:p>
    <w:p w:rsidR="00384151" w:rsidRPr="00F95B02" w:rsidRDefault="00384151" w:rsidP="00384151">
      <w:pPr>
        <w:pStyle w:val="TH"/>
        <w:rPr>
          <w:ins w:id="888" w:author="Huawei" w:date="2020-07-31T14:35:00Z"/>
          <w:rFonts w:eastAsia="Malgun Gothic"/>
          <w:lang w:eastAsia="zh-CN"/>
        </w:rPr>
      </w:pPr>
      <w:ins w:id="889" w:author="Huawei" w:date="2020-07-31T14:35:00Z">
        <w:r>
          <w:rPr>
            <w:rFonts w:eastAsia="Malgun Gothic"/>
          </w:rPr>
          <w:t>Table 8.2.6.5-1</w:t>
        </w:r>
        <w:r w:rsidRPr="00F95B02">
          <w:rPr>
            <w:rFonts w:eastAsia="Malgun Gothic"/>
          </w:rPr>
          <w:t>: Minimum requirements for PUSCH,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330"/>
        <w:gridCol w:w="974"/>
      </w:tblGrid>
      <w:tr w:rsidR="00384151" w:rsidRPr="00F95B02" w:rsidTr="0010067B">
        <w:trPr>
          <w:jc w:val="center"/>
          <w:ins w:id="890" w:author="Huawei" w:date="2020-07-31T14:35:00Z"/>
        </w:trPr>
        <w:tc>
          <w:tcPr>
            <w:tcW w:w="1027" w:type="dxa"/>
          </w:tcPr>
          <w:p w:rsidR="00384151" w:rsidRPr="00F95B02" w:rsidRDefault="00384151" w:rsidP="00384151">
            <w:pPr>
              <w:pStyle w:val="TAH"/>
              <w:rPr>
                <w:ins w:id="891" w:author="Huawei" w:date="2020-07-31T14:35:00Z"/>
              </w:rPr>
            </w:pPr>
            <w:ins w:id="892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893" w:author="Huawei" w:date="2020-07-31T14:35:00Z"/>
              </w:rPr>
            </w:pPr>
            <w:ins w:id="894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895" w:author="Huawei" w:date="2020-07-31T14:35:00Z"/>
              </w:rPr>
            </w:pPr>
            <w:ins w:id="896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897" w:author="Huawei" w:date="2020-07-31T14:35:00Z"/>
                <w:lang w:val="fr-FR"/>
              </w:rPr>
            </w:pPr>
            <w:ins w:id="898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899" w:author="Huawei" w:date="2020-07-31T14:35:00Z"/>
              </w:rPr>
            </w:pPr>
            <w:ins w:id="900" w:author="Huawei" w:date="2020-07-31T14:35:00Z">
              <w:r>
                <w:t>Fraction of maximum throughput</w:t>
              </w:r>
            </w:ins>
          </w:p>
        </w:tc>
        <w:tc>
          <w:tcPr>
            <w:tcW w:w="1330" w:type="dxa"/>
          </w:tcPr>
          <w:p w:rsidR="00384151" w:rsidRPr="00F95B02" w:rsidRDefault="00384151" w:rsidP="00384151">
            <w:pPr>
              <w:pStyle w:val="TAH"/>
              <w:rPr>
                <w:ins w:id="901" w:author="Huawei" w:date="2020-07-31T14:35:00Z"/>
              </w:rPr>
            </w:pPr>
            <w:ins w:id="902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974" w:type="dxa"/>
          </w:tcPr>
          <w:p w:rsidR="00384151" w:rsidRPr="00F95B02" w:rsidRDefault="00384151" w:rsidP="00384151">
            <w:pPr>
              <w:pStyle w:val="TAH"/>
              <w:rPr>
                <w:ins w:id="903" w:author="Huawei" w:date="2020-07-31T14:35:00Z"/>
              </w:rPr>
            </w:pPr>
            <w:ins w:id="904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905" w:author="Huawei" w:date="2020-07-31T14:35:00Z"/>
              </w:rPr>
            </w:pPr>
            <w:ins w:id="906" w:author="Huawei" w:date="2020-07-31T14:35:00Z">
              <w:r w:rsidRPr="00F95B02">
                <w:t>(dB)</w:t>
              </w:r>
            </w:ins>
          </w:p>
        </w:tc>
      </w:tr>
      <w:tr w:rsidR="00384151" w:rsidRPr="00F95B02" w:rsidTr="0010067B">
        <w:trPr>
          <w:trHeight w:val="105"/>
          <w:jc w:val="center"/>
          <w:ins w:id="907" w:author="Huawei" w:date="2020-07-31T14:35:00Z"/>
        </w:trPr>
        <w:tc>
          <w:tcPr>
            <w:tcW w:w="1027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08" w:author="Huawei" w:date="2020-07-31T14:35:00Z"/>
              </w:rPr>
            </w:pPr>
            <w:ins w:id="909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10" w:author="Huawei" w:date="2020-07-31T14:35:00Z"/>
              </w:rPr>
            </w:pPr>
            <w:ins w:id="911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12" w:author="Huawei" w:date="2020-07-31T14:35:00Z"/>
              </w:rPr>
            </w:pPr>
            <w:ins w:id="913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14" w:author="Huawei" w:date="2020-07-31T14:35:00Z"/>
              </w:rPr>
            </w:pPr>
            <w:ins w:id="915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16" w:author="Huawei" w:date="2020-07-31T14:35:00Z"/>
              </w:rPr>
            </w:pPr>
            <w:ins w:id="917" w:author="Huawei" w:date="2020-07-31T14:35:00Z">
              <w:r>
                <w:t>70%</w:t>
              </w:r>
            </w:ins>
          </w:p>
        </w:tc>
        <w:tc>
          <w:tcPr>
            <w:tcW w:w="133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18" w:author="Huawei" w:date="2020-07-31T14:35:00Z"/>
              </w:rPr>
            </w:pPr>
            <w:ins w:id="919" w:author="Huawei" w:date="2020-07-31T14:35:00Z">
              <w:r>
                <w:rPr>
                  <w:lang w:eastAsia="zh-CN"/>
                </w:rPr>
                <w:t>G-FR1-A9-1</w:t>
              </w:r>
            </w:ins>
          </w:p>
        </w:tc>
        <w:tc>
          <w:tcPr>
            <w:tcW w:w="974" w:type="dxa"/>
          </w:tcPr>
          <w:p w:rsidR="00384151" w:rsidRPr="00F95B02" w:rsidRDefault="00384151" w:rsidP="00384151">
            <w:pPr>
              <w:pStyle w:val="TAC"/>
              <w:rPr>
                <w:ins w:id="920" w:author="Huawei" w:date="2020-07-31T14:35:00Z"/>
                <w:lang w:eastAsia="zh-CN"/>
              </w:rPr>
            </w:pPr>
            <w:ins w:id="921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Pr="00C94D58" w:rsidRDefault="00384151" w:rsidP="0010067B">
      <w:pPr>
        <w:rPr>
          <w:ins w:id="922" w:author="Huawei" w:date="2020-07-31T14:35:00Z"/>
          <w:rFonts w:eastAsia="Malgun Gothic"/>
        </w:rPr>
      </w:pPr>
    </w:p>
    <w:p w:rsidR="00384151" w:rsidRPr="00F95B02" w:rsidRDefault="00384151" w:rsidP="00384151">
      <w:pPr>
        <w:pStyle w:val="TH"/>
        <w:rPr>
          <w:ins w:id="923" w:author="Huawei" w:date="2020-07-31T14:35:00Z"/>
          <w:rFonts w:eastAsia="Malgun Gothic"/>
          <w:lang w:eastAsia="zh-CN"/>
        </w:rPr>
      </w:pPr>
      <w:ins w:id="924" w:author="Huawei" w:date="2020-07-31T14:35:00Z">
        <w:r>
          <w:rPr>
            <w:rFonts w:eastAsia="Malgun Gothic"/>
          </w:rPr>
          <w:t>Table 8.2.6.5-2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330"/>
        <w:gridCol w:w="974"/>
      </w:tblGrid>
      <w:tr w:rsidR="00384151" w:rsidRPr="00F95B02" w:rsidTr="0010067B">
        <w:trPr>
          <w:jc w:val="center"/>
          <w:ins w:id="925" w:author="Huawei" w:date="2020-07-31T14:35:00Z"/>
        </w:trPr>
        <w:tc>
          <w:tcPr>
            <w:tcW w:w="1027" w:type="dxa"/>
          </w:tcPr>
          <w:p w:rsidR="00384151" w:rsidRPr="00F95B02" w:rsidRDefault="00384151" w:rsidP="00384151">
            <w:pPr>
              <w:pStyle w:val="TAH"/>
              <w:rPr>
                <w:ins w:id="926" w:author="Huawei" w:date="2020-07-31T14:35:00Z"/>
              </w:rPr>
            </w:pPr>
            <w:ins w:id="927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928" w:author="Huawei" w:date="2020-07-31T14:35:00Z"/>
              </w:rPr>
            </w:pPr>
            <w:ins w:id="929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930" w:author="Huawei" w:date="2020-07-31T14:35:00Z"/>
              </w:rPr>
            </w:pPr>
            <w:ins w:id="931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932" w:author="Huawei" w:date="2020-07-31T14:35:00Z"/>
                <w:lang w:val="fr-FR"/>
              </w:rPr>
            </w:pPr>
            <w:ins w:id="933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934" w:author="Huawei" w:date="2020-07-31T14:35:00Z"/>
              </w:rPr>
            </w:pPr>
            <w:ins w:id="935" w:author="Huawei" w:date="2020-07-31T14:35:00Z">
              <w:r>
                <w:t>Fraction of maximum throughput</w:t>
              </w:r>
            </w:ins>
          </w:p>
        </w:tc>
        <w:tc>
          <w:tcPr>
            <w:tcW w:w="1330" w:type="dxa"/>
          </w:tcPr>
          <w:p w:rsidR="00384151" w:rsidRPr="00F95B02" w:rsidRDefault="00384151" w:rsidP="00384151">
            <w:pPr>
              <w:pStyle w:val="TAH"/>
              <w:rPr>
                <w:ins w:id="936" w:author="Huawei" w:date="2020-07-31T14:35:00Z"/>
              </w:rPr>
            </w:pPr>
            <w:ins w:id="937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974" w:type="dxa"/>
          </w:tcPr>
          <w:p w:rsidR="00384151" w:rsidRPr="00F95B02" w:rsidRDefault="00384151" w:rsidP="00384151">
            <w:pPr>
              <w:pStyle w:val="TAH"/>
              <w:rPr>
                <w:ins w:id="938" w:author="Huawei" w:date="2020-07-31T14:35:00Z"/>
              </w:rPr>
            </w:pPr>
            <w:ins w:id="939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940" w:author="Huawei" w:date="2020-07-31T14:35:00Z"/>
              </w:rPr>
            </w:pPr>
            <w:ins w:id="941" w:author="Huawei" w:date="2020-07-31T14:35:00Z">
              <w:r w:rsidRPr="00F95B02">
                <w:t>(dB)</w:t>
              </w:r>
            </w:ins>
          </w:p>
        </w:tc>
      </w:tr>
      <w:tr w:rsidR="00384151" w:rsidRPr="00F95B02" w:rsidTr="0010067B">
        <w:trPr>
          <w:trHeight w:val="105"/>
          <w:jc w:val="center"/>
          <w:ins w:id="942" w:author="Huawei" w:date="2020-07-31T14:35:00Z"/>
        </w:trPr>
        <w:tc>
          <w:tcPr>
            <w:tcW w:w="1027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43" w:author="Huawei" w:date="2020-07-31T14:35:00Z"/>
              </w:rPr>
            </w:pPr>
            <w:ins w:id="944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45" w:author="Huawei" w:date="2020-07-31T14:35:00Z"/>
              </w:rPr>
            </w:pPr>
            <w:ins w:id="946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47" w:author="Huawei" w:date="2020-07-31T14:35:00Z"/>
              </w:rPr>
            </w:pPr>
            <w:ins w:id="948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49" w:author="Huawei" w:date="2020-07-31T14:35:00Z"/>
              </w:rPr>
            </w:pPr>
            <w:ins w:id="950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51" w:author="Huawei" w:date="2020-07-31T14:35:00Z"/>
              </w:rPr>
            </w:pPr>
            <w:ins w:id="952" w:author="Huawei" w:date="2020-07-31T14:35:00Z">
              <w:r>
                <w:t>70%</w:t>
              </w:r>
            </w:ins>
          </w:p>
        </w:tc>
        <w:tc>
          <w:tcPr>
            <w:tcW w:w="133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53" w:author="Huawei" w:date="2020-07-31T14:35:00Z"/>
              </w:rPr>
            </w:pPr>
            <w:ins w:id="954" w:author="Huawei" w:date="2020-07-31T14:35:00Z">
              <w:r>
                <w:rPr>
                  <w:lang w:eastAsia="zh-CN"/>
                </w:rPr>
                <w:t>G-FR1-A9-2</w:t>
              </w:r>
            </w:ins>
          </w:p>
        </w:tc>
        <w:tc>
          <w:tcPr>
            <w:tcW w:w="974" w:type="dxa"/>
          </w:tcPr>
          <w:p w:rsidR="00384151" w:rsidRPr="00F95B02" w:rsidRDefault="00384151" w:rsidP="00384151">
            <w:pPr>
              <w:pStyle w:val="TAC"/>
              <w:rPr>
                <w:ins w:id="955" w:author="Huawei" w:date="2020-07-31T14:35:00Z"/>
                <w:lang w:eastAsia="zh-CN"/>
              </w:rPr>
            </w:pPr>
            <w:ins w:id="956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Default="00384151" w:rsidP="00384151">
      <w:pPr>
        <w:rPr>
          <w:ins w:id="957" w:author="Huawei" w:date="2020-07-31T14:35:00Z"/>
        </w:rPr>
      </w:pPr>
    </w:p>
    <w:p w:rsidR="00384151" w:rsidRPr="00F95B02" w:rsidRDefault="00384151" w:rsidP="00384151">
      <w:pPr>
        <w:pStyle w:val="TH"/>
        <w:rPr>
          <w:ins w:id="958" w:author="Huawei" w:date="2020-07-31T14:35:00Z"/>
          <w:rFonts w:eastAsia="Malgun Gothic"/>
          <w:lang w:eastAsia="zh-CN"/>
        </w:rPr>
      </w:pPr>
      <w:ins w:id="959" w:author="Huawei" w:date="2020-07-31T14:35:00Z">
        <w:r>
          <w:rPr>
            <w:rFonts w:eastAsia="Malgun Gothic"/>
          </w:rPr>
          <w:lastRenderedPageBreak/>
          <w:t>Table 8.2.6.5-3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330"/>
        <w:gridCol w:w="974"/>
      </w:tblGrid>
      <w:tr w:rsidR="00384151" w:rsidRPr="00F95B02" w:rsidTr="0010067B">
        <w:trPr>
          <w:jc w:val="center"/>
          <w:ins w:id="960" w:author="Huawei" w:date="2020-07-31T14:35:00Z"/>
        </w:trPr>
        <w:tc>
          <w:tcPr>
            <w:tcW w:w="1027" w:type="dxa"/>
          </w:tcPr>
          <w:p w:rsidR="00384151" w:rsidRPr="00F95B02" w:rsidRDefault="00384151" w:rsidP="00384151">
            <w:pPr>
              <w:pStyle w:val="TAH"/>
              <w:rPr>
                <w:ins w:id="961" w:author="Huawei" w:date="2020-07-31T14:35:00Z"/>
              </w:rPr>
            </w:pPr>
            <w:ins w:id="962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963" w:author="Huawei" w:date="2020-07-31T14:35:00Z"/>
              </w:rPr>
            </w:pPr>
            <w:ins w:id="964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965" w:author="Huawei" w:date="2020-07-31T14:35:00Z"/>
              </w:rPr>
            </w:pPr>
            <w:ins w:id="966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967" w:author="Huawei" w:date="2020-07-31T14:35:00Z"/>
                <w:lang w:val="fr-FR"/>
              </w:rPr>
            </w:pPr>
            <w:ins w:id="968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969" w:author="Huawei" w:date="2020-07-31T14:35:00Z"/>
              </w:rPr>
            </w:pPr>
            <w:ins w:id="970" w:author="Huawei" w:date="2020-07-31T14:35:00Z">
              <w:r>
                <w:t>Fraction of maximum throughput</w:t>
              </w:r>
            </w:ins>
          </w:p>
        </w:tc>
        <w:tc>
          <w:tcPr>
            <w:tcW w:w="1330" w:type="dxa"/>
          </w:tcPr>
          <w:p w:rsidR="00384151" w:rsidRPr="00F95B02" w:rsidRDefault="00384151" w:rsidP="00384151">
            <w:pPr>
              <w:pStyle w:val="TAH"/>
              <w:rPr>
                <w:ins w:id="971" w:author="Huawei" w:date="2020-07-31T14:35:00Z"/>
              </w:rPr>
            </w:pPr>
            <w:ins w:id="972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974" w:type="dxa"/>
          </w:tcPr>
          <w:p w:rsidR="00384151" w:rsidRPr="00F95B02" w:rsidRDefault="00384151" w:rsidP="00384151">
            <w:pPr>
              <w:pStyle w:val="TAH"/>
              <w:rPr>
                <w:ins w:id="973" w:author="Huawei" w:date="2020-07-31T14:35:00Z"/>
              </w:rPr>
            </w:pPr>
            <w:ins w:id="974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975" w:author="Huawei" w:date="2020-07-31T14:35:00Z"/>
              </w:rPr>
            </w:pPr>
            <w:ins w:id="976" w:author="Huawei" w:date="2020-07-31T14:35:00Z">
              <w:r w:rsidRPr="00F95B02">
                <w:t>(dB)</w:t>
              </w:r>
            </w:ins>
          </w:p>
        </w:tc>
      </w:tr>
      <w:tr w:rsidR="00384151" w:rsidRPr="00F95B02" w:rsidTr="0010067B">
        <w:trPr>
          <w:trHeight w:val="105"/>
          <w:jc w:val="center"/>
          <w:ins w:id="977" w:author="Huawei" w:date="2020-07-31T14:35:00Z"/>
        </w:trPr>
        <w:tc>
          <w:tcPr>
            <w:tcW w:w="1027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78" w:author="Huawei" w:date="2020-07-31T14:35:00Z"/>
              </w:rPr>
            </w:pPr>
            <w:ins w:id="979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80" w:author="Huawei" w:date="2020-07-31T14:35:00Z"/>
              </w:rPr>
            </w:pPr>
            <w:ins w:id="981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82" w:author="Huawei" w:date="2020-07-31T14:35:00Z"/>
              </w:rPr>
            </w:pPr>
            <w:ins w:id="983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84" w:author="Huawei" w:date="2020-07-31T14:35:00Z"/>
              </w:rPr>
            </w:pPr>
            <w:ins w:id="985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86" w:author="Huawei" w:date="2020-07-31T14:35:00Z"/>
              </w:rPr>
            </w:pPr>
            <w:ins w:id="987" w:author="Huawei" w:date="2020-07-31T14:35:00Z">
              <w:r>
                <w:t>70%</w:t>
              </w:r>
            </w:ins>
          </w:p>
        </w:tc>
        <w:tc>
          <w:tcPr>
            <w:tcW w:w="133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88" w:author="Huawei" w:date="2020-07-31T14:35:00Z"/>
              </w:rPr>
            </w:pPr>
            <w:ins w:id="989" w:author="Huawei" w:date="2020-07-31T14:35:00Z">
              <w:r>
                <w:rPr>
                  <w:lang w:eastAsia="zh-CN"/>
                </w:rPr>
                <w:t>G-FR1-A9-3</w:t>
              </w:r>
            </w:ins>
          </w:p>
        </w:tc>
        <w:tc>
          <w:tcPr>
            <w:tcW w:w="974" w:type="dxa"/>
          </w:tcPr>
          <w:p w:rsidR="00384151" w:rsidRPr="00F95B02" w:rsidRDefault="00384151" w:rsidP="00384151">
            <w:pPr>
              <w:pStyle w:val="TAC"/>
              <w:rPr>
                <w:ins w:id="990" w:author="Huawei" w:date="2020-07-31T14:35:00Z"/>
                <w:lang w:eastAsia="zh-CN"/>
              </w:rPr>
            </w:pPr>
            <w:ins w:id="991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Default="00384151" w:rsidP="00384151">
      <w:pPr>
        <w:rPr>
          <w:ins w:id="992" w:author="Huawei" w:date="2020-07-31T14:35:00Z"/>
        </w:rPr>
      </w:pPr>
    </w:p>
    <w:p w:rsidR="00384151" w:rsidRPr="00F95B02" w:rsidRDefault="00384151" w:rsidP="00384151">
      <w:pPr>
        <w:pStyle w:val="TH"/>
        <w:rPr>
          <w:ins w:id="993" w:author="Huawei" w:date="2020-07-31T14:35:00Z"/>
          <w:rFonts w:eastAsia="Malgun Gothic"/>
          <w:lang w:eastAsia="zh-CN"/>
        </w:rPr>
      </w:pPr>
      <w:ins w:id="994" w:author="Huawei" w:date="2020-07-31T14:35:00Z">
        <w:r>
          <w:rPr>
            <w:rFonts w:eastAsia="Malgun Gothic"/>
          </w:rPr>
          <w:t>Table 8.2.6.5-4</w:t>
        </w:r>
        <w:r w:rsidRPr="00F95B02">
          <w:rPr>
            <w:rFonts w:eastAsia="Malgun Gothic"/>
          </w:rPr>
          <w:t>: Minimum requirements for PUSCH, Type B, 40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330"/>
        <w:gridCol w:w="974"/>
      </w:tblGrid>
      <w:tr w:rsidR="00384151" w:rsidRPr="00F95B02" w:rsidTr="0010067B">
        <w:trPr>
          <w:jc w:val="center"/>
          <w:ins w:id="995" w:author="Huawei" w:date="2020-07-31T14:35:00Z"/>
        </w:trPr>
        <w:tc>
          <w:tcPr>
            <w:tcW w:w="1027" w:type="dxa"/>
          </w:tcPr>
          <w:p w:rsidR="00384151" w:rsidRPr="00F95B02" w:rsidRDefault="00384151" w:rsidP="00384151">
            <w:pPr>
              <w:pStyle w:val="TAH"/>
              <w:rPr>
                <w:ins w:id="996" w:author="Huawei" w:date="2020-07-31T14:35:00Z"/>
              </w:rPr>
            </w:pPr>
            <w:ins w:id="997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998" w:author="Huawei" w:date="2020-07-31T14:35:00Z"/>
              </w:rPr>
            </w:pPr>
            <w:ins w:id="999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000" w:author="Huawei" w:date="2020-07-31T14:35:00Z"/>
              </w:rPr>
            </w:pPr>
            <w:ins w:id="1001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002" w:author="Huawei" w:date="2020-07-31T14:35:00Z"/>
                <w:lang w:val="fr-FR"/>
              </w:rPr>
            </w:pPr>
            <w:ins w:id="1003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004" w:author="Huawei" w:date="2020-07-31T14:35:00Z"/>
              </w:rPr>
            </w:pPr>
            <w:ins w:id="1005" w:author="Huawei" w:date="2020-07-31T14:35:00Z">
              <w:r>
                <w:t>Fraction of maximum throughput</w:t>
              </w:r>
            </w:ins>
          </w:p>
        </w:tc>
        <w:tc>
          <w:tcPr>
            <w:tcW w:w="1330" w:type="dxa"/>
          </w:tcPr>
          <w:p w:rsidR="00384151" w:rsidRPr="00F95B02" w:rsidRDefault="00384151" w:rsidP="00384151">
            <w:pPr>
              <w:pStyle w:val="TAH"/>
              <w:rPr>
                <w:ins w:id="1006" w:author="Huawei" w:date="2020-07-31T14:35:00Z"/>
              </w:rPr>
            </w:pPr>
            <w:ins w:id="1007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974" w:type="dxa"/>
          </w:tcPr>
          <w:p w:rsidR="00384151" w:rsidRPr="00F95B02" w:rsidRDefault="00384151" w:rsidP="00384151">
            <w:pPr>
              <w:pStyle w:val="TAH"/>
              <w:rPr>
                <w:ins w:id="1008" w:author="Huawei" w:date="2020-07-31T14:35:00Z"/>
              </w:rPr>
            </w:pPr>
            <w:ins w:id="1009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010" w:author="Huawei" w:date="2020-07-31T14:35:00Z"/>
              </w:rPr>
            </w:pPr>
            <w:ins w:id="1011" w:author="Huawei" w:date="2020-07-31T14:35:00Z">
              <w:r w:rsidRPr="00F95B02">
                <w:t>(dB)</w:t>
              </w:r>
            </w:ins>
          </w:p>
        </w:tc>
      </w:tr>
      <w:tr w:rsidR="00384151" w:rsidRPr="00F95B02" w:rsidTr="0010067B">
        <w:trPr>
          <w:trHeight w:val="105"/>
          <w:jc w:val="center"/>
          <w:ins w:id="1012" w:author="Huawei" w:date="2020-07-31T14:35:00Z"/>
        </w:trPr>
        <w:tc>
          <w:tcPr>
            <w:tcW w:w="1027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13" w:author="Huawei" w:date="2020-07-31T14:35:00Z"/>
              </w:rPr>
            </w:pPr>
            <w:ins w:id="1014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15" w:author="Huawei" w:date="2020-07-31T14:35:00Z"/>
              </w:rPr>
            </w:pPr>
            <w:ins w:id="1016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17" w:author="Huawei" w:date="2020-07-31T14:35:00Z"/>
              </w:rPr>
            </w:pPr>
            <w:ins w:id="1018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19" w:author="Huawei" w:date="2020-07-31T14:35:00Z"/>
              </w:rPr>
            </w:pPr>
            <w:ins w:id="1020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21" w:author="Huawei" w:date="2020-07-31T14:35:00Z"/>
              </w:rPr>
            </w:pPr>
            <w:ins w:id="1022" w:author="Huawei" w:date="2020-07-31T14:35:00Z">
              <w:r>
                <w:t>70%</w:t>
              </w:r>
            </w:ins>
          </w:p>
        </w:tc>
        <w:tc>
          <w:tcPr>
            <w:tcW w:w="133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23" w:author="Huawei" w:date="2020-07-31T14:35:00Z"/>
              </w:rPr>
            </w:pPr>
            <w:ins w:id="1024" w:author="Huawei" w:date="2020-07-31T14:35:00Z">
              <w:r>
                <w:rPr>
                  <w:lang w:eastAsia="zh-CN"/>
                </w:rPr>
                <w:t>G-FR1-A9-4</w:t>
              </w:r>
            </w:ins>
          </w:p>
        </w:tc>
        <w:tc>
          <w:tcPr>
            <w:tcW w:w="974" w:type="dxa"/>
          </w:tcPr>
          <w:p w:rsidR="00384151" w:rsidRPr="00F95B02" w:rsidRDefault="00384151" w:rsidP="00384151">
            <w:pPr>
              <w:pStyle w:val="TAC"/>
              <w:rPr>
                <w:ins w:id="1025" w:author="Huawei" w:date="2020-07-31T14:35:00Z"/>
                <w:lang w:eastAsia="zh-CN"/>
              </w:rPr>
            </w:pPr>
            <w:ins w:id="1026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Pr="00CD4018" w:rsidRDefault="00384151" w:rsidP="00384151">
      <w:pPr>
        <w:rPr>
          <w:ins w:id="1027" w:author="Huawei" w:date="2020-07-31T14:35:00Z"/>
          <w:rFonts w:eastAsia="等线"/>
          <w:noProof/>
          <w:lang w:eastAsia="zh-CN"/>
        </w:rPr>
      </w:pPr>
    </w:p>
    <w:p w:rsidR="00384151" w:rsidRDefault="00384151" w:rsidP="00384151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0067B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384151" w:rsidRPr="00384151" w:rsidRDefault="00384151" w:rsidP="00DE66CD">
      <w:pPr>
        <w:rPr>
          <w:color w:val="FF0000"/>
          <w:lang w:eastAsia="zh-CN"/>
        </w:rPr>
      </w:pPr>
    </w:p>
    <w:p w:rsidR="00752355" w:rsidRPr="00B528B6" w:rsidRDefault="00752355" w:rsidP="00B528B6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0067B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6C6EE0" w:rsidRPr="006C6EE0" w:rsidRDefault="006C6EE0" w:rsidP="006C6EE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zh-CN"/>
        </w:rPr>
      </w:pPr>
      <w:bookmarkStart w:id="1028" w:name="_Toc21100236"/>
      <w:bookmarkStart w:id="1029" w:name="_Toc29810034"/>
      <w:bookmarkStart w:id="1030" w:name="_Toc36645427"/>
      <w:bookmarkStart w:id="1031" w:name="_Toc37272481"/>
      <w:r w:rsidRPr="006C6EE0">
        <w:rPr>
          <w:rFonts w:ascii="Arial" w:eastAsia="Times New Roman" w:hAnsi="Arial"/>
          <w:sz w:val="36"/>
          <w:lang w:eastAsia="zh-CN"/>
        </w:rPr>
        <w:t>C.3</w:t>
      </w:r>
      <w:r w:rsidRPr="006C6EE0">
        <w:rPr>
          <w:rFonts w:ascii="Arial" w:eastAsia="Times New Roman" w:hAnsi="Arial"/>
          <w:sz w:val="36"/>
          <w:lang w:eastAsia="zh-CN"/>
        </w:rPr>
        <w:tab/>
      </w:r>
      <w:r w:rsidRPr="006C6EE0">
        <w:rPr>
          <w:rFonts w:ascii="Arial" w:eastAsia="Times New Roman" w:hAnsi="Arial"/>
          <w:sz w:val="36"/>
          <w:lang w:eastAsia="sv-SE"/>
        </w:rPr>
        <w:t>Measurement of performance requirements</w:t>
      </w:r>
      <w:bookmarkEnd w:id="1028"/>
      <w:bookmarkEnd w:id="1029"/>
      <w:bookmarkEnd w:id="1030"/>
      <w:bookmarkEnd w:id="1031"/>
    </w:p>
    <w:p w:rsidR="006C6EE0" w:rsidRPr="006C6EE0" w:rsidRDefault="006C6EE0" w:rsidP="006C6EE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6C6EE0">
        <w:rPr>
          <w:rFonts w:ascii="Arial" w:eastAsia="Times New Roman" w:hAnsi="Arial"/>
          <w:b/>
        </w:rPr>
        <w:t xml:space="preserve">Table </w:t>
      </w:r>
      <w:r w:rsidRPr="006C6EE0">
        <w:rPr>
          <w:rFonts w:ascii="Arial" w:eastAsia="Times New Roman" w:hAnsi="Arial"/>
          <w:b/>
          <w:lang w:eastAsia="zh-CN"/>
        </w:rPr>
        <w:t>C</w:t>
      </w:r>
      <w:r w:rsidRPr="006C6EE0">
        <w:rPr>
          <w:rFonts w:ascii="Arial" w:eastAsia="Times New Roman" w:hAnsi="Arial"/>
          <w:b/>
        </w:rPr>
        <w:t>.3-1: Derivation of Test Requirements (Performance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6C6EE0" w:rsidRPr="006C6EE0" w:rsidTr="00D34413">
        <w:trPr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 xml:space="preserve">Test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Minimum Requirement in TS 3</w:t>
            </w:r>
            <w:r w:rsidRPr="006C6EE0">
              <w:rPr>
                <w:rFonts w:ascii="Arial" w:eastAsia="Times New Roman" w:hAnsi="Arial"/>
                <w:b/>
                <w:sz w:val="18"/>
                <w:lang w:eastAsia="zh-CN"/>
              </w:rPr>
              <w:t>8</w:t>
            </w:r>
            <w:r w:rsidRPr="006C6EE0">
              <w:rPr>
                <w:rFonts w:ascii="Arial" w:eastAsia="Times New Roman" w:hAnsi="Arial"/>
                <w:b/>
                <w:sz w:val="18"/>
              </w:rPr>
              <w:t>.104</w:t>
            </w:r>
            <w:r w:rsidRPr="006C6EE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b/>
                <w:sz w:val="18"/>
              </w:rPr>
              <w:t>[2]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Test Tolerance</w:t>
            </w:r>
            <w:r w:rsidRPr="006C6EE0">
              <w:rPr>
                <w:rFonts w:ascii="Arial" w:eastAsia="Times New Roman" w:hAnsi="Arial"/>
                <w:b/>
                <w:sz w:val="18"/>
              </w:rPr>
              <w:br/>
              <w:t>(TT)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Test requirement in the present document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8.2.1</w:t>
            </w:r>
            <w:r w:rsidRPr="006C6EE0">
              <w:rPr>
                <w:rFonts w:ascii="Arial" w:eastAsia="Times New Roman" w:hAnsi="Arial"/>
                <w:sz w:val="18"/>
              </w:rPr>
              <w:tab/>
              <w:t>Performance requirements for PUSCH with transform precoding disabled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for 1Tx cases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8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T-put 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8.2.2</w:t>
            </w:r>
            <w:r w:rsidRPr="006C6EE0">
              <w:rPr>
                <w:rFonts w:ascii="Arial" w:eastAsia="Times New Roman" w:hAnsi="Arial"/>
                <w:sz w:val="18"/>
              </w:rPr>
              <w:tab/>
              <w:t>Performance requirements for PUSCH with transform precoding enabled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T-put limit unchanged</w:t>
            </w:r>
          </w:p>
        </w:tc>
      </w:tr>
      <w:tr w:rsidR="00D34413" w:rsidRPr="006C6EE0" w:rsidTr="00D34413">
        <w:trPr>
          <w:cantSplit/>
          <w:jc w:val="center"/>
          <w:ins w:id="1032" w:author="Huawei" w:date="2020-07-15T17:23:00Z"/>
        </w:trPr>
        <w:tc>
          <w:tcPr>
            <w:tcW w:w="2448" w:type="dxa"/>
          </w:tcPr>
          <w:p w:rsidR="00D34413" w:rsidRPr="00D34413" w:rsidRDefault="00D34413" w:rsidP="00D34413">
            <w:pPr>
              <w:keepNext/>
              <w:keepLines/>
              <w:spacing w:after="0"/>
              <w:rPr>
                <w:ins w:id="1033" w:author="Huawei" w:date="2020-07-15T17:23:00Z"/>
                <w:rFonts w:ascii="Arial" w:hAnsi="Arial"/>
                <w:sz w:val="18"/>
                <w:lang w:eastAsia="zh-CN"/>
              </w:rPr>
            </w:pPr>
            <w:ins w:id="1034" w:author="Huawei" w:date="2020-07-15T17:23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1035" w:author="Huawei" w:date="2020-07-15T17:24:00Z">
              <w:r>
                <w:rPr>
                  <w:rFonts w:ascii="Arial" w:hAnsi="Arial"/>
                  <w:sz w:val="18"/>
                  <w:lang w:eastAsia="zh-CN"/>
                </w:rPr>
                <w:t xml:space="preserve">.2.5 Performance </w:t>
              </w:r>
            </w:ins>
            <w:ins w:id="1036" w:author="Huawei" w:date="2020-08-04T17:31:00Z">
              <w:r w:rsidR="0010067B">
                <w:t>r</w:t>
              </w:r>
            </w:ins>
            <w:ins w:id="1037" w:author="Huawei" w:date="2020-07-15T17:28:00Z">
              <w:r w:rsidR="0010067B" w:rsidRPr="00F95B02">
                <w:t xml:space="preserve">equirements for PUSCH </w:t>
              </w:r>
            </w:ins>
            <w:ins w:id="1038" w:author="Huawei" w:date="2020-08-04T17:22:00Z">
              <w:r w:rsidR="0010067B">
                <w:t>repetition Type A</w:t>
              </w:r>
            </w:ins>
          </w:p>
        </w:tc>
        <w:tc>
          <w:tcPr>
            <w:tcW w:w="2235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039" w:author="Huawei" w:date="2020-07-15T17:23:00Z"/>
                <w:rFonts w:ascii="Arial" w:eastAsia="Times New Roman" w:hAnsi="Arial"/>
                <w:sz w:val="18"/>
                <w:lang w:eastAsia="ja-JP"/>
              </w:rPr>
            </w:pPr>
            <w:ins w:id="1040" w:author="Huawei" w:date="2020-07-16T10:14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041" w:author="Huawei" w:date="2020-07-15T17:23:00Z"/>
                <w:rFonts w:ascii="Arial" w:eastAsia="Times New Roman" w:hAnsi="Arial"/>
                <w:sz w:val="18"/>
                <w:lang w:eastAsia="ja-JP"/>
              </w:rPr>
            </w:pPr>
            <w:ins w:id="1042" w:author="Huawei" w:date="2020-07-16T10:14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0.6</w:t>
              </w:r>
              <w:r w:rsidRPr="006C6EE0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043" w:author="Huawei" w:date="2020-07-16T10:14:00Z"/>
                <w:rFonts w:ascii="Arial" w:eastAsia="Times New Roman" w:hAnsi="Arial" w:cs="v4.2.0"/>
                <w:sz w:val="18"/>
              </w:rPr>
            </w:pPr>
            <w:ins w:id="1044" w:author="Huawei" w:date="2020-07-16T10:14:00Z">
              <w:r w:rsidRPr="006C6EE0">
                <w:rPr>
                  <w:rFonts w:ascii="Arial" w:eastAsia="Times New Roman" w:hAnsi="Arial" w:cs="v4.2.0"/>
                  <w:sz w:val="18"/>
                </w:rPr>
                <w:t>Formula: SNR + TT</w:t>
              </w:r>
            </w:ins>
          </w:p>
          <w:p w:rsidR="00D34413" w:rsidRPr="006C6EE0" w:rsidRDefault="00D34413" w:rsidP="00D34413">
            <w:pPr>
              <w:keepNext/>
              <w:keepLines/>
              <w:spacing w:after="0"/>
              <w:rPr>
                <w:ins w:id="1045" w:author="Huawei" w:date="2020-07-15T17:23:00Z"/>
                <w:rFonts w:ascii="Arial" w:eastAsia="Times New Roman" w:hAnsi="Arial" w:cs="v4.2.0"/>
                <w:sz w:val="18"/>
              </w:rPr>
            </w:pPr>
            <w:ins w:id="1046" w:author="Huawei" w:date="2020-07-16T10:14:00Z">
              <w:r>
                <w:rPr>
                  <w:rFonts w:ascii="Arial" w:eastAsia="Times New Roman" w:hAnsi="Arial" w:cs="v4.2.0"/>
                  <w:sz w:val="18"/>
                </w:rPr>
                <w:t>BLER</w:t>
              </w:r>
              <w:r w:rsidRPr="006C6EE0">
                <w:rPr>
                  <w:rFonts w:ascii="Arial" w:eastAsia="Times New Roman" w:hAnsi="Arial" w:cs="v4.2.0"/>
                  <w:sz w:val="18"/>
                </w:rPr>
                <w:t xml:space="preserve"> limit unchanged</w:t>
              </w:r>
            </w:ins>
          </w:p>
        </w:tc>
      </w:tr>
      <w:tr w:rsidR="00384151" w:rsidRPr="006C6EE0" w:rsidTr="00D34413">
        <w:trPr>
          <w:cantSplit/>
          <w:jc w:val="center"/>
          <w:ins w:id="1047" w:author="Huawei" w:date="2020-07-31T14:37:00Z"/>
        </w:trPr>
        <w:tc>
          <w:tcPr>
            <w:tcW w:w="2448" w:type="dxa"/>
          </w:tcPr>
          <w:p w:rsidR="00384151" w:rsidRDefault="00384151" w:rsidP="00384151">
            <w:pPr>
              <w:keepNext/>
              <w:keepLines/>
              <w:spacing w:after="0"/>
              <w:rPr>
                <w:ins w:id="1048" w:author="Huawei" w:date="2020-07-31T14:37:00Z"/>
                <w:rFonts w:ascii="Arial" w:hAnsi="Arial"/>
                <w:sz w:val="18"/>
                <w:lang w:eastAsia="zh-CN"/>
              </w:rPr>
            </w:pPr>
            <w:ins w:id="1049" w:author="Huawei" w:date="2020-07-31T14:37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.2.6 Performance </w:t>
              </w:r>
            </w:ins>
            <w:ins w:id="1050" w:author="Huawei" w:date="2020-08-04T17:31:00Z">
              <w:r w:rsidR="0010067B">
                <w:t>r</w:t>
              </w:r>
            </w:ins>
            <w:ins w:id="1051" w:author="Huawei" w:date="2020-07-31T14:35:00Z">
              <w:r w:rsidR="0010067B" w:rsidRPr="00F95B02">
                <w:t xml:space="preserve">equirements for PUSCH </w:t>
              </w:r>
              <w:r w:rsidR="0010067B">
                <w:t>mapping Type B</w:t>
              </w:r>
            </w:ins>
            <w:ins w:id="1052" w:author="Huawei" w:date="2020-08-04T17:29:00Z">
              <w:r w:rsidR="0010067B">
                <w:t xml:space="preserve"> with </w:t>
              </w:r>
            </w:ins>
            <w:ins w:id="1053" w:author="Huawei" w:date="2020-08-04T17:32:00Z">
              <w:r w:rsidR="0010067B">
                <w:t>2 symbol length al</w:t>
              </w:r>
            </w:ins>
            <w:ins w:id="1054" w:author="Huawei" w:date="2020-08-04T17:33:00Z">
              <w:r w:rsidR="0010067B">
                <w:t>located</w:t>
              </w:r>
            </w:ins>
          </w:p>
        </w:tc>
        <w:tc>
          <w:tcPr>
            <w:tcW w:w="2235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055" w:author="Huawei" w:date="2020-07-31T14:37:00Z"/>
                <w:rFonts w:ascii="Arial" w:eastAsia="Times New Roman" w:hAnsi="Arial"/>
                <w:sz w:val="18"/>
                <w:lang w:eastAsia="ja-JP"/>
              </w:rPr>
            </w:pPr>
            <w:ins w:id="1056" w:author="Huawei" w:date="2020-07-31T14:37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057" w:author="Huawei" w:date="2020-07-31T14:37:00Z"/>
                <w:rFonts w:ascii="Arial" w:eastAsia="Times New Roman" w:hAnsi="Arial"/>
                <w:sz w:val="18"/>
                <w:lang w:eastAsia="ja-JP"/>
              </w:rPr>
            </w:pPr>
            <w:ins w:id="1058" w:author="Huawei" w:date="2020-07-31T14:37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0.6</w:t>
              </w:r>
              <w:r w:rsidRPr="006C6EE0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059" w:author="Huawei" w:date="2020-07-31T14:37:00Z"/>
                <w:rFonts w:ascii="Arial" w:eastAsia="Times New Roman" w:hAnsi="Arial" w:cs="v4.2.0"/>
                <w:sz w:val="18"/>
              </w:rPr>
            </w:pPr>
            <w:ins w:id="1060" w:author="Huawei" w:date="2020-07-31T14:37:00Z">
              <w:r w:rsidRPr="006C6EE0">
                <w:rPr>
                  <w:rFonts w:ascii="Arial" w:eastAsia="Times New Roman" w:hAnsi="Arial" w:cs="v4.2.0"/>
                  <w:sz w:val="18"/>
                </w:rPr>
                <w:t>Formula: SNR + TT</w:t>
              </w:r>
            </w:ins>
          </w:p>
          <w:p w:rsidR="00384151" w:rsidRPr="006C6EE0" w:rsidRDefault="00384151" w:rsidP="00384151">
            <w:pPr>
              <w:keepNext/>
              <w:keepLines/>
              <w:spacing w:after="0"/>
              <w:rPr>
                <w:ins w:id="1061" w:author="Huawei" w:date="2020-07-31T14:37:00Z"/>
                <w:rFonts w:ascii="Arial" w:eastAsia="Times New Roman" w:hAnsi="Arial" w:cs="v4.2.0"/>
                <w:sz w:val="18"/>
              </w:rPr>
            </w:pPr>
            <w:ins w:id="1062" w:author="Huawei" w:date="2020-07-31T14:37:00Z">
              <w:r>
                <w:rPr>
                  <w:rFonts w:ascii="Arial" w:eastAsia="Times New Roman" w:hAnsi="Arial" w:cs="v4.2.0"/>
                  <w:sz w:val="18"/>
                </w:rPr>
                <w:t>T-put</w:t>
              </w:r>
              <w:r w:rsidRPr="006C6EE0">
                <w:rPr>
                  <w:rFonts w:ascii="Arial" w:eastAsia="Times New Roman" w:hAnsi="Arial" w:cs="v4.2.0"/>
                  <w:sz w:val="18"/>
                </w:rPr>
                <w:t xml:space="preserve"> limit unchanged</w:t>
              </w:r>
            </w:ins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8.3.1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8.3.2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for PUCCH format 1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Correct NACK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for PUCCH format 2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 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4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for PUCCH format 3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5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for PUCCH format 4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6C6EE0">
              <w:rPr>
                <w:rFonts w:ascii="Arial" w:eastAsia="Times New Roman" w:hAnsi="Arial"/>
                <w:noProof/>
                <w:sz w:val="18"/>
              </w:rPr>
              <w:t>8.4.1</w:t>
            </w:r>
            <w:r w:rsidRPr="006C6EE0">
              <w:rPr>
                <w:rFonts w:ascii="Arial" w:eastAsia="Times New Roman" w:hAnsi="Arial"/>
                <w:noProof/>
                <w:sz w:val="18"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 for fading cases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0.3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PRACH </w:t>
            </w:r>
            <w:r w:rsidRPr="006C6EE0">
              <w:rPr>
                <w:rFonts w:ascii="Arial" w:eastAsia="Times New Roman" w:hAnsi="Arial" w:cs="v4.2.0"/>
                <w:sz w:val="18"/>
                <w:lang w:eastAsia="zh-CN"/>
              </w:rPr>
              <w:t>f</w:t>
            </w:r>
            <w:r w:rsidRPr="006C6EE0">
              <w:rPr>
                <w:rFonts w:ascii="Arial" w:eastAsia="Times New Roman" w:hAnsi="Arial" w:cs="v4.2.0"/>
                <w:sz w:val="18"/>
              </w:rPr>
              <w:t>alse detection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PRACH detection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</w:tbl>
    <w:p w:rsidR="001A70BB" w:rsidRPr="0010067B" w:rsidRDefault="006C6EE0" w:rsidP="0010067B">
      <w:pPr>
        <w:jc w:val="center"/>
        <w:rPr>
          <w:i/>
          <w:color w:val="FF0000"/>
          <w:highlight w:val="yellow"/>
          <w:lang w:eastAsia="zh-CN"/>
        </w:rPr>
      </w:pPr>
      <w:r w:rsidRPr="006C6EE0">
        <w:rPr>
          <w:rFonts w:eastAsia="Times New Roman"/>
        </w:rPr>
        <w:br w:type="page"/>
      </w:r>
      <w:r w:rsidR="00B528B6"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B528B6">
        <w:rPr>
          <w:i/>
          <w:color w:val="FF0000"/>
          <w:highlight w:val="yellow"/>
          <w:lang w:eastAsia="zh-CN"/>
        </w:rPr>
        <w:t>End</w:t>
      </w:r>
      <w:r w:rsidR="00B528B6" w:rsidRPr="00F95230">
        <w:rPr>
          <w:i/>
          <w:color w:val="FF0000"/>
          <w:highlight w:val="yellow"/>
          <w:lang w:eastAsia="zh-CN"/>
        </w:rPr>
        <w:t xml:space="preserve"> of the change</w:t>
      </w:r>
      <w:r w:rsidR="0010067B">
        <w:rPr>
          <w:i/>
          <w:color w:val="FF0000"/>
          <w:highlight w:val="yellow"/>
          <w:lang w:eastAsia="zh-CN"/>
        </w:rPr>
        <w:t xml:space="preserve"> 3</w:t>
      </w:r>
      <w:r w:rsidR="00B528B6" w:rsidRPr="00F95230">
        <w:rPr>
          <w:i/>
          <w:color w:val="FF0000"/>
          <w:highlight w:val="yellow"/>
          <w:lang w:eastAsia="zh-CN"/>
        </w:rPr>
        <w:t>&gt;</w:t>
      </w:r>
      <w:bookmarkEnd w:id="5"/>
    </w:p>
    <w:sectPr w:rsidR="001A70BB" w:rsidRPr="0010067B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C68" w:rsidRDefault="002B7C68" w:rsidP="00EB7040">
      <w:pPr>
        <w:spacing w:after="0"/>
      </w:pPr>
      <w:r>
        <w:separator/>
      </w:r>
    </w:p>
  </w:endnote>
  <w:endnote w:type="continuationSeparator" w:id="0">
    <w:p w:rsidR="002B7C68" w:rsidRDefault="002B7C68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C68" w:rsidRDefault="002B7C68" w:rsidP="00EB7040">
      <w:pPr>
        <w:spacing w:after="0"/>
      </w:pPr>
      <w:r>
        <w:separator/>
      </w:r>
    </w:p>
  </w:footnote>
  <w:footnote w:type="continuationSeparator" w:id="0">
    <w:p w:rsidR="002B7C68" w:rsidRDefault="002B7C68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6D8" w:rsidRDefault="005706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6D8" w:rsidRDefault="005706D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6D8" w:rsidRDefault="005706D8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6D8" w:rsidRDefault="005706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40F26"/>
    <w:rsid w:val="00044FCB"/>
    <w:rsid w:val="00070739"/>
    <w:rsid w:val="00080BD2"/>
    <w:rsid w:val="000F56DE"/>
    <w:rsid w:val="0010067B"/>
    <w:rsid w:val="0010471D"/>
    <w:rsid w:val="0011502C"/>
    <w:rsid w:val="00141897"/>
    <w:rsid w:val="0016047F"/>
    <w:rsid w:val="00161033"/>
    <w:rsid w:val="0016418C"/>
    <w:rsid w:val="001775B7"/>
    <w:rsid w:val="00184462"/>
    <w:rsid w:val="0018718E"/>
    <w:rsid w:val="00195E12"/>
    <w:rsid w:val="001A228E"/>
    <w:rsid w:val="001A70BB"/>
    <w:rsid w:val="001B7171"/>
    <w:rsid w:val="001B7D4C"/>
    <w:rsid w:val="001E11CF"/>
    <w:rsid w:val="001E27F6"/>
    <w:rsid w:val="001E46D7"/>
    <w:rsid w:val="001F3988"/>
    <w:rsid w:val="002047FD"/>
    <w:rsid w:val="00222F3D"/>
    <w:rsid w:val="00255A52"/>
    <w:rsid w:val="00257A7B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67772"/>
    <w:rsid w:val="003703B0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C2F2E"/>
    <w:rsid w:val="00404544"/>
    <w:rsid w:val="00407EB9"/>
    <w:rsid w:val="004751B5"/>
    <w:rsid w:val="004959E5"/>
    <w:rsid w:val="004970F7"/>
    <w:rsid w:val="004A4524"/>
    <w:rsid w:val="004B56D6"/>
    <w:rsid w:val="004D41CD"/>
    <w:rsid w:val="004F2C65"/>
    <w:rsid w:val="005168D8"/>
    <w:rsid w:val="00543F3B"/>
    <w:rsid w:val="00550A55"/>
    <w:rsid w:val="005613A0"/>
    <w:rsid w:val="005706D8"/>
    <w:rsid w:val="00591FD7"/>
    <w:rsid w:val="00595390"/>
    <w:rsid w:val="005B0E92"/>
    <w:rsid w:val="005B2BF2"/>
    <w:rsid w:val="005B3EFA"/>
    <w:rsid w:val="005B6704"/>
    <w:rsid w:val="005C4FDD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A4D62"/>
    <w:rsid w:val="006A7A7A"/>
    <w:rsid w:val="006C19FF"/>
    <w:rsid w:val="006C6EE0"/>
    <w:rsid w:val="006E3E8D"/>
    <w:rsid w:val="006E6473"/>
    <w:rsid w:val="0070620D"/>
    <w:rsid w:val="007068CB"/>
    <w:rsid w:val="0073274A"/>
    <w:rsid w:val="00752355"/>
    <w:rsid w:val="007A1572"/>
    <w:rsid w:val="007B464F"/>
    <w:rsid w:val="007C564B"/>
    <w:rsid w:val="007D0FFE"/>
    <w:rsid w:val="007D5E88"/>
    <w:rsid w:val="007E533A"/>
    <w:rsid w:val="00813A18"/>
    <w:rsid w:val="00846B79"/>
    <w:rsid w:val="00851239"/>
    <w:rsid w:val="008561F4"/>
    <w:rsid w:val="008607B8"/>
    <w:rsid w:val="008650BA"/>
    <w:rsid w:val="00875F30"/>
    <w:rsid w:val="00891A58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65B3A"/>
    <w:rsid w:val="00A65CE2"/>
    <w:rsid w:val="00A91393"/>
    <w:rsid w:val="00AA2642"/>
    <w:rsid w:val="00AB7307"/>
    <w:rsid w:val="00AF6F25"/>
    <w:rsid w:val="00B1087D"/>
    <w:rsid w:val="00B313E8"/>
    <w:rsid w:val="00B528B6"/>
    <w:rsid w:val="00B544FE"/>
    <w:rsid w:val="00B73C3C"/>
    <w:rsid w:val="00B76A22"/>
    <w:rsid w:val="00B9447D"/>
    <w:rsid w:val="00B9530A"/>
    <w:rsid w:val="00BC430B"/>
    <w:rsid w:val="00BC7F20"/>
    <w:rsid w:val="00BD570B"/>
    <w:rsid w:val="00C25F9F"/>
    <w:rsid w:val="00C620B9"/>
    <w:rsid w:val="00C66555"/>
    <w:rsid w:val="00C9269A"/>
    <w:rsid w:val="00C94D58"/>
    <w:rsid w:val="00C9777E"/>
    <w:rsid w:val="00CA7566"/>
    <w:rsid w:val="00CA7A01"/>
    <w:rsid w:val="00CD22CF"/>
    <w:rsid w:val="00CD4018"/>
    <w:rsid w:val="00D24D7A"/>
    <w:rsid w:val="00D34413"/>
    <w:rsid w:val="00D36752"/>
    <w:rsid w:val="00D4517D"/>
    <w:rsid w:val="00D4544C"/>
    <w:rsid w:val="00D464D0"/>
    <w:rsid w:val="00D61B0F"/>
    <w:rsid w:val="00D803C1"/>
    <w:rsid w:val="00DC29E5"/>
    <w:rsid w:val="00DC4358"/>
    <w:rsid w:val="00DE2C2D"/>
    <w:rsid w:val="00DE66CD"/>
    <w:rsid w:val="00DE745D"/>
    <w:rsid w:val="00DF12E8"/>
    <w:rsid w:val="00E041AF"/>
    <w:rsid w:val="00E07152"/>
    <w:rsid w:val="00E1095B"/>
    <w:rsid w:val="00E21D11"/>
    <w:rsid w:val="00E36ABE"/>
    <w:rsid w:val="00E41B6B"/>
    <w:rsid w:val="00E537F6"/>
    <w:rsid w:val="00E67770"/>
    <w:rsid w:val="00E82E69"/>
    <w:rsid w:val="00EB7040"/>
    <w:rsid w:val="00EE6A0A"/>
    <w:rsid w:val="00F15F47"/>
    <w:rsid w:val="00F17C84"/>
    <w:rsid w:val="00F35974"/>
    <w:rsid w:val="00F42494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84805-66B3-4574-BF7C-647F4E586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2301</Words>
  <Characters>13117</Characters>
  <Application>Microsoft Office Word</Application>
  <DocSecurity>0</DocSecurity>
  <Lines>109</Lines>
  <Paragraphs>30</Paragraphs>
  <ScaleCrop>false</ScaleCrop>
  <Company>Huawei Technologies Co.,Ltd.</Company>
  <LinksUpToDate>false</LinksUpToDate>
  <CharactersWithSpaces>15388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2020-07-31T07:02:00Z</dcterms:created>
  <dcterms:modified xsi:type="dcterms:W3CDTF">2020-08-07T14:20:00Z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(3)CgHqCozzwLPGSyxwanRyndrsw/0aSn7Zbhs4KYBkpHAhwbb9ECNJ1mWQzUKaXzKsp1e2PNN2
ihpjo5z11VaVo4GRYxolu58eQnvk8k9/wWAZueYbyNV+Kw0LGgcKoFWRA7r36zbQWHPo4hC1
ODQcwigvvb9oBcJe+imk5GzUUso1cj+0FIcnPOukkYqv2BrtHiCEbdEa35uMOOM6uSL4/6Wk
v/OBMKfGIr8ez8lM80</vt:lpwstr>
  </property>
  <property fmtid="{D5CDD505-2E9C-101B-9397-08002B2CF9AE}" pid="3" name="_2015_ms_pID_7253431">
    <vt:lpwstr>Y9h1DFkZdMUL9e0syx/pXTUO0ffsdzM1/4nwxLB1InTKP0U71a0TWz
htdRHw2Gxn4SEWmZ2Cl4nO3fYeCYTgShGrE81H441trM/0Yo71O7HHr03WVCLQqfGsIYLriw
lhtCoX0R8roSUutEOCRyiGuyESNSxgTqPEwk1FWlZE8bQ0CBmykZuhd8aKPpWcuculhgzuyT
F6f4zSSNewOcMqyVr4OlNIlZbJY4T899dnRT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